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E31" w:rsidRDefault="00A26E31" w:rsidP="00A26E31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</w:pPr>
    </w:p>
    <w:p w:rsidR="00611A0A" w:rsidRDefault="007E7171" w:rsidP="00A26E31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</w:pPr>
      <w:bookmarkStart w:id="0" w:name="_GoBack"/>
      <w:r w:rsidRPr="007E7171"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  <w:t>ПЕРСОНАЛИЗИРОВАННАЯ ПРОГРАММА НАСТАВНИЧЕСТВА</w:t>
      </w:r>
      <w:bookmarkEnd w:id="0"/>
      <w:r w:rsidR="00A26E31" w:rsidRPr="00A26E31"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  <w:t xml:space="preserve">: </w:t>
      </w:r>
    </w:p>
    <w:p w:rsidR="00961E88" w:rsidRPr="00A26E31" w:rsidRDefault="00A26E31" w:rsidP="00A26E31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</w:pPr>
      <w:r w:rsidRPr="00A26E31"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  <w:t>УПРАВЛЯЙ УСПЕХОМ</w:t>
      </w:r>
    </w:p>
    <w:p w:rsidR="0060569F" w:rsidRDefault="0060569F" w:rsidP="00A26E31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</w:pPr>
      <w:r w:rsidRPr="00A26E31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(</w:t>
      </w:r>
      <w:r w:rsidR="007E7171" w:rsidRPr="007E7171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Развитие профессиональной компетентности педагога по формированию у обучающихся функциональной грамотности</w:t>
      </w:r>
      <w:r w:rsidRPr="00A26E31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)</w:t>
      </w:r>
    </w:p>
    <w:p w:rsidR="00A26E31" w:rsidRDefault="00E5102B" w:rsidP="0041312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50629C4" wp14:editId="087D43E2">
                <wp:simplePos x="0" y="0"/>
                <wp:positionH relativeFrom="margin">
                  <wp:posOffset>-216436</wp:posOffset>
                </wp:positionH>
                <wp:positionV relativeFrom="page">
                  <wp:posOffset>5534025</wp:posOffset>
                </wp:positionV>
                <wp:extent cx="6381750" cy="2505075"/>
                <wp:effectExtent l="0" t="0" r="0" b="952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2505075"/>
                          <a:chOff x="1000" y="152"/>
                          <a:chExt cx="10129" cy="15329"/>
                        </a:xfrm>
                      </wpg:grpSpPr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" y="162"/>
                            <a:ext cx="10119" cy="1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9846" y="13531"/>
                            <a:ext cx="1263" cy="1910"/>
                          </a:xfrm>
                          <a:custGeom>
                            <a:avLst/>
                            <a:gdLst>
                              <a:gd name="T0" fmla="+- 0 11109 9847"/>
                              <a:gd name="T1" fmla="*/ T0 w 1263"/>
                              <a:gd name="T2" fmla="+- 0 13531 13531"/>
                              <a:gd name="T3" fmla="*/ 13531 h 1910"/>
                              <a:gd name="T4" fmla="+- 0 11022 9847"/>
                              <a:gd name="T5" fmla="*/ T4 w 1263"/>
                              <a:gd name="T6" fmla="+- 0 13594 13531"/>
                              <a:gd name="T7" fmla="*/ 13594 h 1910"/>
                              <a:gd name="T8" fmla="+- 0 10938 9847"/>
                              <a:gd name="T9" fmla="*/ T8 w 1263"/>
                              <a:gd name="T10" fmla="+- 0 13649 13531"/>
                              <a:gd name="T11" fmla="*/ 13649 h 1910"/>
                              <a:gd name="T12" fmla="+- 0 10858 9847"/>
                              <a:gd name="T13" fmla="*/ T12 w 1263"/>
                              <a:gd name="T14" fmla="+- 0 13695 13531"/>
                              <a:gd name="T15" fmla="*/ 13695 h 1910"/>
                              <a:gd name="T16" fmla="+- 0 10781 9847"/>
                              <a:gd name="T17" fmla="*/ T16 w 1263"/>
                              <a:gd name="T18" fmla="+- 0 13733 13531"/>
                              <a:gd name="T19" fmla="*/ 13733 h 1910"/>
                              <a:gd name="T20" fmla="+- 0 10708 9847"/>
                              <a:gd name="T21" fmla="*/ T20 w 1263"/>
                              <a:gd name="T22" fmla="+- 0 13764 13531"/>
                              <a:gd name="T23" fmla="*/ 13764 h 1910"/>
                              <a:gd name="T24" fmla="+- 0 10638 9847"/>
                              <a:gd name="T25" fmla="*/ T24 w 1263"/>
                              <a:gd name="T26" fmla="+- 0 13786 13531"/>
                              <a:gd name="T27" fmla="*/ 13786 h 1910"/>
                              <a:gd name="T28" fmla="+- 0 10573 9847"/>
                              <a:gd name="T29" fmla="*/ T28 w 1263"/>
                              <a:gd name="T30" fmla="+- 0 13801 13531"/>
                              <a:gd name="T31" fmla="*/ 13801 h 1910"/>
                              <a:gd name="T32" fmla="+- 0 10511 9847"/>
                              <a:gd name="T33" fmla="*/ T32 w 1263"/>
                              <a:gd name="T34" fmla="+- 0 13808 13531"/>
                              <a:gd name="T35" fmla="*/ 13808 h 1910"/>
                              <a:gd name="T36" fmla="+- 0 10454 9847"/>
                              <a:gd name="T37" fmla="*/ T36 w 1263"/>
                              <a:gd name="T38" fmla="+- 0 13807 13531"/>
                              <a:gd name="T39" fmla="*/ 13807 h 1910"/>
                              <a:gd name="T40" fmla="+- 0 10351 9847"/>
                              <a:gd name="T41" fmla="*/ T40 w 1263"/>
                              <a:gd name="T42" fmla="+- 0 13783 13531"/>
                              <a:gd name="T43" fmla="*/ 13783 h 1910"/>
                              <a:gd name="T44" fmla="+- 0 10266 9847"/>
                              <a:gd name="T45" fmla="*/ T44 w 1263"/>
                              <a:gd name="T46" fmla="+- 0 13730 13531"/>
                              <a:gd name="T47" fmla="*/ 13730 h 1910"/>
                              <a:gd name="T48" fmla="+- 0 10200 9847"/>
                              <a:gd name="T49" fmla="*/ T48 w 1263"/>
                              <a:gd name="T50" fmla="+- 0 13648 13531"/>
                              <a:gd name="T51" fmla="*/ 13648 h 1910"/>
                              <a:gd name="T52" fmla="+- 0 10173 9847"/>
                              <a:gd name="T53" fmla="*/ T52 w 1263"/>
                              <a:gd name="T54" fmla="+- 0 13596 13531"/>
                              <a:gd name="T55" fmla="*/ 13596 h 1910"/>
                              <a:gd name="T56" fmla="+- 0 9847 9847"/>
                              <a:gd name="T57" fmla="*/ T56 w 1263"/>
                              <a:gd name="T58" fmla="+- 0 15441 13531"/>
                              <a:gd name="T59" fmla="*/ 15441 h 1910"/>
                              <a:gd name="T60" fmla="+- 0 11109 9847"/>
                              <a:gd name="T61" fmla="*/ T60 w 1263"/>
                              <a:gd name="T62" fmla="+- 0 13531 13531"/>
                              <a:gd name="T63" fmla="*/ 13531 h 19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63" h="1910">
                                <a:moveTo>
                                  <a:pt x="1262" y="0"/>
                                </a:moveTo>
                                <a:lnTo>
                                  <a:pt x="1175" y="63"/>
                                </a:lnTo>
                                <a:lnTo>
                                  <a:pt x="1091" y="118"/>
                                </a:lnTo>
                                <a:lnTo>
                                  <a:pt x="1011" y="164"/>
                                </a:lnTo>
                                <a:lnTo>
                                  <a:pt x="934" y="202"/>
                                </a:lnTo>
                                <a:lnTo>
                                  <a:pt x="861" y="233"/>
                                </a:lnTo>
                                <a:lnTo>
                                  <a:pt x="791" y="255"/>
                                </a:lnTo>
                                <a:lnTo>
                                  <a:pt x="726" y="270"/>
                                </a:lnTo>
                                <a:lnTo>
                                  <a:pt x="664" y="277"/>
                                </a:lnTo>
                                <a:lnTo>
                                  <a:pt x="607" y="276"/>
                                </a:lnTo>
                                <a:lnTo>
                                  <a:pt x="504" y="252"/>
                                </a:lnTo>
                                <a:lnTo>
                                  <a:pt x="419" y="199"/>
                                </a:lnTo>
                                <a:lnTo>
                                  <a:pt x="353" y="117"/>
                                </a:lnTo>
                                <a:lnTo>
                                  <a:pt x="326" y="65"/>
                                </a:lnTo>
                                <a:lnTo>
                                  <a:pt x="0" y="1910"/>
                                </a:lnTo>
                                <a:lnTo>
                                  <a:pt x="1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1010" y="162"/>
                            <a:ext cx="10099" cy="15279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0099"/>
                              <a:gd name="T2" fmla="+- 0 162 162"/>
                              <a:gd name="T3" fmla="*/ 162 h 15279"/>
                              <a:gd name="T4" fmla="+- 0 1010 1010"/>
                              <a:gd name="T5" fmla="*/ T4 w 10099"/>
                              <a:gd name="T6" fmla="+- 0 15441 162"/>
                              <a:gd name="T7" fmla="*/ 15441 h 15279"/>
                              <a:gd name="T8" fmla="+- 0 9847 1010"/>
                              <a:gd name="T9" fmla="*/ T8 w 10099"/>
                              <a:gd name="T10" fmla="+- 0 15441 162"/>
                              <a:gd name="T11" fmla="*/ 15441 h 15279"/>
                              <a:gd name="T12" fmla="+- 0 11109 1010"/>
                              <a:gd name="T13" fmla="*/ T12 w 10099"/>
                              <a:gd name="T14" fmla="+- 0 13531 162"/>
                              <a:gd name="T15" fmla="*/ 13531 h 15279"/>
                              <a:gd name="T16" fmla="+- 0 11109 1010"/>
                              <a:gd name="T17" fmla="*/ T16 w 10099"/>
                              <a:gd name="T18" fmla="+- 0 162 162"/>
                              <a:gd name="T19" fmla="*/ 162 h 15279"/>
                              <a:gd name="T20" fmla="+- 0 1010 1010"/>
                              <a:gd name="T21" fmla="*/ T20 w 10099"/>
                              <a:gd name="T22" fmla="+- 0 162 162"/>
                              <a:gd name="T23" fmla="*/ 162 h 15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99" h="15279">
                                <a:moveTo>
                                  <a:pt x="0" y="0"/>
                                </a:moveTo>
                                <a:lnTo>
                                  <a:pt x="0" y="15279"/>
                                </a:lnTo>
                                <a:lnTo>
                                  <a:pt x="8837" y="15279"/>
                                </a:lnTo>
                                <a:lnTo>
                                  <a:pt x="10099" y="13369"/>
                                </a:lnTo>
                                <a:lnTo>
                                  <a:pt x="100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9959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9846" y="13531"/>
                            <a:ext cx="1263" cy="1910"/>
                          </a:xfrm>
                          <a:custGeom>
                            <a:avLst/>
                            <a:gdLst>
                              <a:gd name="T0" fmla="+- 0 9847 9847"/>
                              <a:gd name="T1" fmla="*/ T0 w 1263"/>
                              <a:gd name="T2" fmla="+- 0 15441 13531"/>
                              <a:gd name="T3" fmla="*/ 15441 h 1910"/>
                              <a:gd name="T4" fmla="+- 0 10173 9847"/>
                              <a:gd name="T5" fmla="*/ T4 w 1263"/>
                              <a:gd name="T6" fmla="+- 0 13596 13531"/>
                              <a:gd name="T7" fmla="*/ 13596 h 1910"/>
                              <a:gd name="T8" fmla="+- 0 10200 9847"/>
                              <a:gd name="T9" fmla="*/ T8 w 1263"/>
                              <a:gd name="T10" fmla="+- 0 13648 13531"/>
                              <a:gd name="T11" fmla="*/ 13648 h 1910"/>
                              <a:gd name="T12" fmla="+- 0 10230 9847"/>
                              <a:gd name="T13" fmla="*/ T12 w 1263"/>
                              <a:gd name="T14" fmla="+- 0 13692 13531"/>
                              <a:gd name="T15" fmla="*/ 13692 h 1910"/>
                              <a:gd name="T16" fmla="+- 0 10306 9847"/>
                              <a:gd name="T17" fmla="*/ T16 w 1263"/>
                              <a:gd name="T18" fmla="+- 0 13760 13531"/>
                              <a:gd name="T19" fmla="*/ 13760 h 1910"/>
                              <a:gd name="T20" fmla="+- 0 10400 9847"/>
                              <a:gd name="T21" fmla="*/ T20 w 1263"/>
                              <a:gd name="T22" fmla="+- 0 13799 13531"/>
                              <a:gd name="T23" fmla="*/ 13799 h 1910"/>
                              <a:gd name="T24" fmla="+- 0 10511 9847"/>
                              <a:gd name="T25" fmla="*/ T24 w 1263"/>
                              <a:gd name="T26" fmla="+- 0 13808 13531"/>
                              <a:gd name="T27" fmla="*/ 13808 h 1910"/>
                              <a:gd name="T28" fmla="+- 0 10573 9847"/>
                              <a:gd name="T29" fmla="*/ T28 w 1263"/>
                              <a:gd name="T30" fmla="+- 0 13801 13531"/>
                              <a:gd name="T31" fmla="*/ 13801 h 1910"/>
                              <a:gd name="T32" fmla="+- 0 10638 9847"/>
                              <a:gd name="T33" fmla="*/ T32 w 1263"/>
                              <a:gd name="T34" fmla="+- 0 13786 13531"/>
                              <a:gd name="T35" fmla="*/ 13786 h 1910"/>
                              <a:gd name="T36" fmla="+- 0 10708 9847"/>
                              <a:gd name="T37" fmla="*/ T36 w 1263"/>
                              <a:gd name="T38" fmla="+- 0 13764 13531"/>
                              <a:gd name="T39" fmla="*/ 13764 h 1910"/>
                              <a:gd name="T40" fmla="+- 0 10781 9847"/>
                              <a:gd name="T41" fmla="*/ T40 w 1263"/>
                              <a:gd name="T42" fmla="+- 0 13733 13531"/>
                              <a:gd name="T43" fmla="*/ 13733 h 1910"/>
                              <a:gd name="T44" fmla="+- 0 10858 9847"/>
                              <a:gd name="T45" fmla="*/ T44 w 1263"/>
                              <a:gd name="T46" fmla="+- 0 13695 13531"/>
                              <a:gd name="T47" fmla="*/ 13695 h 1910"/>
                              <a:gd name="T48" fmla="+- 0 10938 9847"/>
                              <a:gd name="T49" fmla="*/ T48 w 1263"/>
                              <a:gd name="T50" fmla="+- 0 13649 13531"/>
                              <a:gd name="T51" fmla="*/ 13649 h 1910"/>
                              <a:gd name="T52" fmla="+- 0 11022 9847"/>
                              <a:gd name="T53" fmla="*/ T52 w 1263"/>
                              <a:gd name="T54" fmla="+- 0 13594 13531"/>
                              <a:gd name="T55" fmla="*/ 13594 h 1910"/>
                              <a:gd name="T56" fmla="+- 0 11109 9847"/>
                              <a:gd name="T57" fmla="*/ T56 w 1263"/>
                              <a:gd name="T58" fmla="+- 0 13531 13531"/>
                              <a:gd name="T59" fmla="*/ 13531 h 19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263" h="1910">
                                <a:moveTo>
                                  <a:pt x="0" y="1910"/>
                                </a:moveTo>
                                <a:lnTo>
                                  <a:pt x="326" y="65"/>
                                </a:lnTo>
                                <a:lnTo>
                                  <a:pt x="353" y="117"/>
                                </a:lnTo>
                                <a:lnTo>
                                  <a:pt x="383" y="161"/>
                                </a:lnTo>
                                <a:lnTo>
                                  <a:pt x="459" y="229"/>
                                </a:lnTo>
                                <a:lnTo>
                                  <a:pt x="553" y="268"/>
                                </a:lnTo>
                                <a:lnTo>
                                  <a:pt x="664" y="277"/>
                                </a:lnTo>
                                <a:lnTo>
                                  <a:pt x="726" y="270"/>
                                </a:lnTo>
                                <a:lnTo>
                                  <a:pt x="791" y="255"/>
                                </a:lnTo>
                                <a:lnTo>
                                  <a:pt x="861" y="233"/>
                                </a:lnTo>
                                <a:lnTo>
                                  <a:pt x="934" y="202"/>
                                </a:lnTo>
                                <a:lnTo>
                                  <a:pt x="1011" y="164"/>
                                </a:lnTo>
                                <a:lnTo>
                                  <a:pt x="1091" y="118"/>
                                </a:lnTo>
                                <a:lnTo>
                                  <a:pt x="1175" y="63"/>
                                </a:lnTo>
                                <a:lnTo>
                                  <a:pt x="126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9959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B7B6C" id="Группа 7" o:spid="_x0000_s1026" style="position:absolute;margin-left:-17.05pt;margin-top:435.75pt;width:502.5pt;height:197.25pt;z-index:-251644928;mso-position-horizontal-relative:margin;mso-position-vertical-relative:page" coordorigin="1000,152" coordsize="10129,15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">
                <v:shape id="Picture 6" o:spid="_x0000_s1027" type="#_x0000_t75" style="position:absolute;left:1010;top:162;width:10119;height:15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">
                  <v:imagedata r:id="rId8" o:title=""/>
                </v:shape>
                <v:shape id="Freeform 7" o:spid="_x0000_s1028" style="position:absolute;left:9846;top:13531;width:1263;height:1910;visibility:visible;mso-wrap-style:square;v-text-anchor:top" coordsize="1263,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" path="m1262,r-87,63l1091,118r-80,46l934,202r-73,31l791,255r-65,15l664,277r-57,-1l504,252,419,199,353,117,326,65,,1910,1262,xe" fillcolor="#cecece" stroked="f">
                  <v:path arrowok="t" o:connecttype="custom" o:connectlocs="1262,13531;1175,13594;1091,13649;1011,13695;934,13733;861,13764;791,13786;726,13801;664,13808;607,13807;504,13783;419,13730;353,13648;326,13596;0,15441;1262,13531" o:connectangles="0,0,0,0,0,0,0,0,0,0,0,0,0,0,0,0"/>
                </v:shape>
                <v:shape id="Freeform 8" o:spid="_x0000_s1029" style="position:absolute;left:1010;top:162;width:10099;height:15279;visibility:visible;mso-wrap-style:square;v-text-anchor:top" coordsize="10099,15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" path="m,l,15279r8837,l10099,13369,10099,,,xe" filled="f" strokecolor="#d99594" strokeweight="1pt">
                  <v:path arrowok="t" o:connecttype="custom" o:connectlocs="0,162;0,15441;8837,15441;10099,13531;10099,162;0,162" o:connectangles="0,0,0,0,0,0"/>
                </v:shape>
                <v:shape id="Freeform 9" o:spid="_x0000_s1030" style="position:absolute;left:9846;top:13531;width:1263;height:1910;visibility:visible;mso-wrap-style:square;v-text-anchor:top" coordsize="1263,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" path="m,1910l326,65r27,52l383,161r76,68l553,268r111,9l726,270r65,-15l861,233r73,-31l1011,164r80,-46l1175,63,1262,e" filled="f" strokecolor="#d99594" strokeweight="1pt">
                  <v:path arrowok="t" o:connecttype="custom" o:connectlocs="0,15441;326,13596;353,13648;383,13692;459,13760;553,13799;664,13808;726,13801;791,13786;861,13764;934,13733;1011,13695;1091,13649;1175,13594;1262,13531" o:connectangles="0,0,0,0,0,0,0,0,0,0,0,0,0,0,0"/>
                </v:shape>
                <w10:wrap anchorx="margin" anchory="page"/>
              </v:group>
            </w:pict>
          </mc:Fallback>
        </mc:AlternateContent>
      </w:r>
      <w:r w:rsidR="00685DF6" w:rsidRPr="00685DF6">
        <w:rPr>
          <w:rFonts w:ascii="Times New Roman" w:hAnsi="Times New Roman" w:cs="Times New Roman"/>
          <w:b/>
          <w:noProof/>
          <w:sz w:val="32"/>
          <w:szCs w:val="24"/>
          <w:lang w:eastAsia="ru-RU"/>
        </w:rPr>
        <w:drawing>
          <wp:inline distT="0" distB="0" distL="0" distR="0" wp14:anchorId="54902882" wp14:editId="396EE131">
            <wp:extent cx="2792070" cy="2350412"/>
            <wp:effectExtent l="0" t="0" r="889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9621" cy="2390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A4D" w:rsidRPr="007D68DD" w:rsidRDefault="00D45A4D" w:rsidP="00947BF3">
      <w:pPr>
        <w:spacing w:after="57" w:line="216" w:lineRule="auto"/>
        <w:ind w:firstLine="426"/>
      </w:pPr>
      <w:r>
        <w:rPr>
          <w:rFonts w:ascii="Segoe Print" w:eastAsia="Segoe Print" w:hAnsi="Segoe Print" w:cs="Segoe Print"/>
          <w:sz w:val="32"/>
        </w:rPr>
        <w:t>В определении А.А. Леонтьева «</w:t>
      </w:r>
      <w:r>
        <w:rPr>
          <w:rFonts w:ascii="Segoe Print" w:eastAsia="Segoe Print" w:hAnsi="Segoe Print" w:cs="Segoe Print"/>
          <w:b/>
          <w:sz w:val="32"/>
        </w:rPr>
        <w:t xml:space="preserve">функционально грамотный человек </w:t>
      </w:r>
      <w:r>
        <w:rPr>
          <w:rFonts w:ascii="Segoe Print" w:eastAsia="Segoe Print" w:hAnsi="Segoe Print" w:cs="Segoe Print"/>
          <w:sz w:val="32"/>
        </w:rPr>
        <w:t xml:space="preserve">— это человек, который способен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отношений». </w:t>
      </w:r>
    </w:p>
    <w:p w:rsidR="00D45A4D" w:rsidRPr="00D45A4D" w:rsidRDefault="0046194D" w:rsidP="00ED5112">
      <w:pPr>
        <w:spacing w:after="57" w:line="216" w:lineRule="auto"/>
        <w:ind w:left="1129" w:hanging="1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BD7E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D45A4D" w:rsidRPr="00D45A4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— </w:t>
      </w:r>
    </w:p>
    <w:p w:rsidR="00E5102B" w:rsidRDefault="00E5102B" w:rsidP="00ED5112">
      <w:pPr>
        <w:spacing w:before="120" w:after="0" w:line="240" w:lineRule="auto"/>
        <w:ind w:left="5812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333384" w:rsidRDefault="00333384">
      <w:pP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br w:type="page"/>
      </w:r>
    </w:p>
    <w:p w:rsidR="00947BF3" w:rsidRDefault="00947BF3" w:rsidP="00ED5112">
      <w:pPr>
        <w:spacing w:before="120" w:after="0" w:line="240" w:lineRule="auto"/>
        <w:ind w:left="5812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D45A4D" w:rsidRPr="00947BF3" w:rsidRDefault="0030078C" w:rsidP="00947BF3">
      <w:pPr>
        <w:spacing w:after="0" w:line="240" w:lineRule="auto"/>
        <w:ind w:left="581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47B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D45A4D" w:rsidRPr="00947B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«Собраться вместе – это начало,</w:t>
      </w:r>
      <w:r w:rsidR="00D45A4D" w:rsidRPr="00D45A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D45A4D" w:rsidRPr="00947BF3" w:rsidRDefault="00D45A4D" w:rsidP="00947BF3">
      <w:pPr>
        <w:spacing w:after="0" w:line="240" w:lineRule="auto"/>
        <w:ind w:left="581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45A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ост</w:t>
      </w:r>
      <w:r w:rsidRPr="00947B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аваться вместе – это прогресс, </w:t>
      </w:r>
    </w:p>
    <w:p w:rsidR="00D45A4D" w:rsidRPr="00D45A4D" w:rsidRDefault="00D45A4D" w:rsidP="00947BF3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A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работать вместе </w:t>
      </w:r>
      <w:r w:rsidRPr="00947B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</w:t>
      </w:r>
      <w:r w:rsidRPr="00D45A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это успех!»  </w:t>
      </w:r>
    </w:p>
    <w:p w:rsidR="00802A22" w:rsidRPr="00947BF3" w:rsidRDefault="00D45A4D" w:rsidP="00ED5112">
      <w:pPr>
        <w:spacing w:after="95" w:line="240" w:lineRule="auto"/>
        <w:ind w:right="6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45A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Генри Форд</w:t>
      </w:r>
    </w:p>
    <w:p w:rsidR="0030078C" w:rsidRPr="00947BF3" w:rsidRDefault="0030078C" w:rsidP="00802A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02A22" w:rsidRPr="00947BF3" w:rsidRDefault="00D45A4D" w:rsidP="00802A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A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802A22"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Важнейшей отличительной особенностью современного учителя является его ориентация на компетентностный подход. Компетентностный подход представляет собой единую систему определения целей, отбора содержания, оценивания результатов организационного и технологического обеспечения учебного процесса. Компетентностный подход перемещает акцент с усвоения знаний, информационности на умение решать задачи, справляться с проблемами на основе получения собственного опыта. </w:t>
      </w:r>
    </w:p>
    <w:p w:rsidR="00802A22" w:rsidRPr="00947BF3" w:rsidRDefault="00802A22" w:rsidP="00802A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Ядром данного процесса выступает функциональная грамотность, так как под ней понимают «способность человека решать стандартные жизненные задачи в различных сферах жизни и деятельности на основе прикладных знаний». </w:t>
      </w:r>
    </w:p>
    <w:p w:rsidR="00802A22" w:rsidRPr="00947BF3" w:rsidRDefault="00802A22" w:rsidP="00802A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Функциональная грамотность – это способность использовать навыки и умения чтения и письма для получения информации из текста, то есть для его понимания, компрессии, трансформации (чтения) и для передачи такой информации в реальном общении (письмо). Перед Россией стоит задача к 2024 году войти в топ-10 ведущих стран мира по качеству общего образования. Сможем ли мы достичь поставленной цели? Это покажут международные сопоставительные исследования. Результаты данных исследований (PISA) зависят от качества подготовки школьников, а значит, и от профессиональных компетенций педагогов. </w:t>
      </w:r>
    </w:p>
    <w:p w:rsidR="00802A22" w:rsidRPr="00947BF3" w:rsidRDefault="00802A22" w:rsidP="00802A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работ по выявлению уровня функциональной грамотности среди обучающихся 8-х классов в МБОУ «Средняя общеобразовательная школа № 14» г. Калуги, выявил основные проблемы в формирования функциональной грамотности у школьников на сегодняшний день: </w:t>
      </w:r>
    </w:p>
    <w:p w:rsidR="00802A22" w:rsidRPr="00947BF3" w:rsidRDefault="00802A22" w:rsidP="00802A22">
      <w:pPr>
        <w:pStyle w:val="a6"/>
        <w:numPr>
          <w:ilvl w:val="0"/>
          <w:numId w:val="3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недостаточно владение смысловым чтением; </w:t>
      </w:r>
    </w:p>
    <w:p w:rsidR="00802A22" w:rsidRPr="00947BF3" w:rsidRDefault="00802A22" w:rsidP="00802A22">
      <w:pPr>
        <w:pStyle w:val="a6"/>
        <w:numPr>
          <w:ilvl w:val="0"/>
          <w:numId w:val="3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трудности при решении задач на интерпретацию информации; </w:t>
      </w:r>
    </w:p>
    <w:p w:rsidR="00802A22" w:rsidRPr="00947BF3" w:rsidRDefault="00802A22" w:rsidP="00802A22">
      <w:pPr>
        <w:pStyle w:val="a6"/>
        <w:numPr>
          <w:ilvl w:val="0"/>
          <w:numId w:val="3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затруднение в решении задач, требующих анализа и обобщения; </w:t>
      </w:r>
    </w:p>
    <w:p w:rsidR="00802A22" w:rsidRPr="00947BF3" w:rsidRDefault="00802A22" w:rsidP="00802A22">
      <w:pPr>
        <w:pStyle w:val="a6"/>
        <w:numPr>
          <w:ilvl w:val="0"/>
          <w:numId w:val="3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неумение высказывать предположения, строить доказательства. </w:t>
      </w:r>
    </w:p>
    <w:p w:rsidR="00802A22" w:rsidRPr="00947BF3" w:rsidRDefault="00802A22" w:rsidP="00802A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этим, в соответствии с национальным проектом «Образование» направленным на обеспечение глобальной конкурентоспособности российского образования и воспитания гармонично развитой и социально ответственной личности на основе духовно-нравственных ценностей народов Российской Федерации и разработана «Персонализированная программа наставничества: Управляй </w:t>
      </w:r>
      <w:r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успехом (Развитие профессиональной компетентности педагога по формированию у обучающихся функциональной грамотности)»</w:t>
      </w:r>
    </w:p>
    <w:p w:rsidR="00802A22" w:rsidRPr="00947BF3" w:rsidRDefault="00802A22" w:rsidP="00802A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47B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Компетентности учителя </w:t>
      </w:r>
    </w:p>
    <w:p w:rsidR="00802A22" w:rsidRPr="00947BF3" w:rsidRDefault="00802A22" w:rsidP="00802A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формирования функциональной грамотности учащихся выдвигаются следующие требования к компетентностям учителя: </w:t>
      </w:r>
    </w:p>
    <w:p w:rsidR="00802A22" w:rsidRPr="00947BF3" w:rsidRDefault="00802A22" w:rsidP="00802A22">
      <w:pPr>
        <w:pStyle w:val="a6"/>
        <w:numPr>
          <w:ilvl w:val="0"/>
          <w:numId w:val="3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сам должен обладать компетентностями, которые составляют функциональную грамотность; </w:t>
      </w:r>
    </w:p>
    <w:p w:rsidR="00802A22" w:rsidRPr="00947BF3" w:rsidRDefault="00802A22" w:rsidP="00802A22">
      <w:pPr>
        <w:pStyle w:val="a6"/>
        <w:numPr>
          <w:ilvl w:val="0"/>
          <w:numId w:val="3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должен выступать в качестве организатора (или координатора) продуктивной деятельности учащихся, а это требует педагогической компетентности. </w:t>
      </w:r>
    </w:p>
    <w:p w:rsidR="00802A22" w:rsidRPr="00947BF3" w:rsidRDefault="00802A22" w:rsidP="00802A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профессиональный стандартом педагог должен обладать следующими компетенциями. </w:t>
      </w:r>
    </w:p>
    <w:p w:rsidR="00802A22" w:rsidRPr="00947BF3" w:rsidRDefault="00802A22" w:rsidP="00802A2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7B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Профессиональная </w:t>
      </w:r>
    </w:p>
    <w:p w:rsidR="00802A22" w:rsidRPr="00947BF3" w:rsidRDefault="00802A22" w:rsidP="00802A22">
      <w:pPr>
        <w:pStyle w:val="a6"/>
        <w:numPr>
          <w:ilvl w:val="0"/>
          <w:numId w:val="3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эффективное решение профессиональных педагогических проблем и типичных профессиональных задач, </w:t>
      </w:r>
    </w:p>
    <w:p w:rsidR="00802A22" w:rsidRPr="00947BF3" w:rsidRDefault="00802A22" w:rsidP="00802A22">
      <w:pPr>
        <w:pStyle w:val="a6"/>
        <w:numPr>
          <w:ilvl w:val="0"/>
          <w:numId w:val="3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современными образовательными технологиями, технологиями педагогической диагностики, осуществление оценочноценностной рефлексии. </w:t>
      </w:r>
    </w:p>
    <w:p w:rsidR="00802A22" w:rsidRPr="00947BF3" w:rsidRDefault="00802A22" w:rsidP="00802A22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7B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Коммуникативная </w:t>
      </w:r>
    </w:p>
    <w:p w:rsidR="00802A22" w:rsidRPr="00947BF3" w:rsidRDefault="00802A22" w:rsidP="00077B9D">
      <w:pPr>
        <w:pStyle w:val="a6"/>
        <w:numPr>
          <w:ilvl w:val="0"/>
          <w:numId w:val="3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вырабатывать стратегию, тактику и технику взаимодействий с людьми, организовывать их совместную деятельность для достижения определенных социально значимых целей; </w:t>
      </w:r>
    </w:p>
    <w:p w:rsidR="00802A22" w:rsidRPr="00947BF3" w:rsidRDefault="00802A22" w:rsidP="00077B9D">
      <w:pPr>
        <w:pStyle w:val="a6"/>
        <w:numPr>
          <w:ilvl w:val="0"/>
          <w:numId w:val="3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умением публично представлять результаты своей работы, отбирать адекватные формы и методы презентации. </w:t>
      </w:r>
    </w:p>
    <w:p w:rsidR="00802A22" w:rsidRPr="00947BF3" w:rsidRDefault="00802A22" w:rsidP="00802A2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7B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Информационная </w:t>
      </w:r>
    </w:p>
    <w:p w:rsidR="00802A22" w:rsidRPr="00947BF3" w:rsidRDefault="00802A22" w:rsidP="00077B9D">
      <w:pPr>
        <w:pStyle w:val="a6"/>
        <w:numPr>
          <w:ilvl w:val="0"/>
          <w:numId w:val="3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эффективный поиск, структурирование информации, ее адаптацию к особенностям педагогического процесса и дидактическим требованиям; </w:t>
      </w:r>
    </w:p>
    <w:p w:rsidR="00802A22" w:rsidRPr="00947BF3" w:rsidRDefault="00802A22" w:rsidP="00077B9D">
      <w:pPr>
        <w:pStyle w:val="a6"/>
        <w:numPr>
          <w:ilvl w:val="0"/>
          <w:numId w:val="3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компьютерных и мультимедийных технологий, цифровых образовательных ресурсов в образовательном процессе; </w:t>
      </w:r>
    </w:p>
    <w:p w:rsidR="00802A22" w:rsidRPr="00947BF3" w:rsidRDefault="00802A22" w:rsidP="00802A2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7B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Правовая </w:t>
      </w:r>
    </w:p>
    <w:p w:rsidR="00802A22" w:rsidRPr="00947BF3" w:rsidRDefault="00802A22" w:rsidP="00077B9D">
      <w:pPr>
        <w:pStyle w:val="a6"/>
        <w:numPr>
          <w:ilvl w:val="0"/>
          <w:numId w:val="3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эффективное использование в профессиональной деятельности законодательных и иных нормативных правовых документов органов власти, а также локальных актов и иной школьной документации для решения соответствующих профессиональных задач. </w:t>
      </w:r>
    </w:p>
    <w:p w:rsidR="00802A22" w:rsidRPr="00947BF3" w:rsidRDefault="00802A22" w:rsidP="00802A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47B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Цель и задачи </w:t>
      </w:r>
      <w:r w:rsidR="0030078C" w:rsidRPr="00947B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программы</w:t>
      </w:r>
    </w:p>
    <w:p w:rsidR="00802A22" w:rsidRPr="00947BF3" w:rsidRDefault="00802A22" w:rsidP="00802A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</w:t>
      </w:r>
      <w:r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повышение уровня профессиональной компетентности учителя по формированию функциональной грамотности учащихся, как условие повышения качества образования. </w:t>
      </w:r>
    </w:p>
    <w:p w:rsidR="00802A22" w:rsidRPr="00947BF3" w:rsidRDefault="00802A22" w:rsidP="00802A2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7B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Задачи: </w:t>
      </w:r>
    </w:p>
    <w:p w:rsidR="00802A22" w:rsidRPr="00947BF3" w:rsidRDefault="00802A22" w:rsidP="00077B9D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Обновление содержания и методов обучения с учетом переориентации системы образования на новые результаты, связанные с функциональной грамотностью учащихся. </w:t>
      </w:r>
    </w:p>
    <w:p w:rsidR="00802A22" w:rsidRPr="00947BF3" w:rsidRDefault="00802A22" w:rsidP="00077B9D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Обучение методам комплексного мониторинга образовательных достижений учащихся для оценки достижения планируемых результатов ООП, способствующих формированию функциональной грамотности на уроке и во внеурочной деятельности. </w:t>
      </w:r>
    </w:p>
    <w:p w:rsidR="00802A22" w:rsidRPr="00947BF3" w:rsidRDefault="00802A22" w:rsidP="00077B9D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Распространение лучшего педагогического опыта, используя опыт работы творческих групп педагогов школы. </w:t>
      </w:r>
    </w:p>
    <w:p w:rsidR="00802A22" w:rsidRPr="00947BF3" w:rsidRDefault="00802A22" w:rsidP="00802A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Сроки реализации программы</w:t>
      </w:r>
      <w:r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7B9D"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077B9D"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077B9D"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7B9D"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</w:t>
      </w:r>
      <w:r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7B9D" w:rsidRPr="00947BF3" w:rsidRDefault="00077B9D" w:rsidP="00077B9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Режим работы в паре наставничества</w:t>
      </w:r>
      <w:r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очный </w:t>
      </w:r>
    </w:p>
    <w:p w:rsidR="00077B9D" w:rsidRPr="00947BF3" w:rsidRDefault="00077B9D" w:rsidP="00077B9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7B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Содержания деятельности</w:t>
      </w:r>
      <w:r w:rsidRPr="00947B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077B9D" w:rsidRPr="00947BF3" w:rsidRDefault="00077B9D" w:rsidP="00B024F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Запросы наставляемого:</w:t>
      </w:r>
      <w:r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профессиональных умений и </w:t>
      </w:r>
      <w:r w:rsidR="00B024FA"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навыков </w:t>
      </w:r>
      <w:r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 </w:t>
      </w:r>
      <w:r w:rsidR="00B024FA"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формирования и оценки функциональной грамотности обучающихся</w:t>
      </w:r>
      <w:r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Оказание методической помощи в повышении общего дидактического и методического уровня организации учебно-воспитательного процесса</w:t>
      </w:r>
      <w:r w:rsidR="00B024FA"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урочной и внеурочной деятельности</w:t>
      </w:r>
      <w:r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024FA" w:rsidRPr="00947BF3">
        <w:rPr>
          <w:sz w:val="28"/>
          <w:szCs w:val="28"/>
        </w:rPr>
        <w:t xml:space="preserve"> </w:t>
      </w:r>
    </w:p>
    <w:p w:rsidR="00B024FA" w:rsidRPr="00947BF3" w:rsidRDefault="00077B9D" w:rsidP="00077B9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наставничества:</w:t>
      </w:r>
      <w:r w:rsidRPr="00947B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024FA"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024FA"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024FA" w:rsidRPr="00947BF3" w:rsidRDefault="00077B9D" w:rsidP="00077B9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Вид наставничества:</w:t>
      </w:r>
      <w:r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групповая форма работы</w:t>
      </w:r>
    </w:p>
    <w:p w:rsidR="00B024FA" w:rsidRPr="00947BF3" w:rsidRDefault="00B024FA" w:rsidP="00802A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47B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Мероприятия программы:</w:t>
      </w:r>
    </w:p>
    <w:p w:rsidR="004A514B" w:rsidRPr="00947BF3" w:rsidRDefault="00BD3CE1" w:rsidP="004A514B">
      <w:pPr>
        <w:pStyle w:val="a6"/>
        <w:numPr>
          <w:ilvl w:val="0"/>
          <w:numId w:val="34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Диагностика затруднений </w:t>
      </w:r>
      <w:r w:rsidR="006B2D1F"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</w:t>
      </w:r>
      <w:r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формированию функциональной грамотности учащихся и выбор</w:t>
      </w:r>
      <w:r w:rsidR="006B2D1F"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организации обучения и воспитания, и оказание необходимой помощи на основе анализа выявленных потребностей.</w:t>
      </w:r>
    </w:p>
    <w:p w:rsidR="004A514B" w:rsidRPr="00947BF3" w:rsidRDefault="00BD3CE1" w:rsidP="004A514B">
      <w:pPr>
        <w:pStyle w:val="a6"/>
        <w:numPr>
          <w:ilvl w:val="0"/>
          <w:numId w:val="34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Посещение уроков </w:t>
      </w:r>
      <w:r w:rsidR="006B2D1F"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</w:t>
      </w:r>
      <w:r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определение способов проектирования урока с использованием заданий по формированию функциональной грамотности.</w:t>
      </w:r>
    </w:p>
    <w:p w:rsidR="001E5504" w:rsidRPr="00947BF3" w:rsidRDefault="001E5504" w:rsidP="001E5504">
      <w:pPr>
        <w:pStyle w:val="a6"/>
        <w:numPr>
          <w:ilvl w:val="0"/>
          <w:numId w:val="34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учителя методам комплексного мониторинга образовательных достижений учащихся для оценки достижения планируемых результатов ООП, способствующих формированию функциональной грамотности на уроке и во внеурочной деятельности</w:t>
      </w:r>
    </w:p>
    <w:p w:rsidR="00BD3CE1" w:rsidRPr="00947BF3" w:rsidRDefault="00BD3CE1" w:rsidP="004A514B">
      <w:pPr>
        <w:pStyle w:val="a6"/>
        <w:numPr>
          <w:ilvl w:val="0"/>
          <w:numId w:val="34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</w:t>
      </w:r>
      <w:r w:rsidR="006B2D1F"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</w:t>
      </w:r>
      <w:r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947BF3">
        <w:rPr>
          <w:sz w:val="28"/>
          <w:szCs w:val="28"/>
        </w:rPr>
        <w:t xml:space="preserve"> </w:t>
      </w:r>
      <w:r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новыми формами и методами формирования функциональной грамотности</w:t>
      </w:r>
      <w:r w:rsidRPr="00947BF3">
        <w:rPr>
          <w:sz w:val="28"/>
          <w:szCs w:val="28"/>
        </w:rPr>
        <w:t xml:space="preserve"> </w:t>
      </w:r>
      <w:r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и во внеурочной деятельности (олимпиады, смотры, предметные недели, и др.).</w:t>
      </w:r>
    </w:p>
    <w:p w:rsidR="00C66C2D" w:rsidRPr="00947BF3" w:rsidRDefault="00BD3CE1" w:rsidP="004A514B">
      <w:pPr>
        <w:pStyle w:val="a6"/>
        <w:numPr>
          <w:ilvl w:val="0"/>
          <w:numId w:val="34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Демонстрация </w:t>
      </w:r>
      <w:r w:rsidR="006B2D1F"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учителю</w:t>
      </w:r>
      <w:r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опыта успешн</w:t>
      </w:r>
      <w:r w:rsidR="00C66C2D"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6C2D"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технологий формирования функциональной грамотности: </w:t>
      </w:r>
    </w:p>
    <w:p w:rsidR="004A514B" w:rsidRPr="00947BF3" w:rsidRDefault="00C66C2D" w:rsidP="00C66C2D">
      <w:pPr>
        <w:spacing w:after="0"/>
        <w:ind w:lef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F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755F60" wp14:editId="6411F4B9">
            <wp:extent cx="5876925" cy="422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401" r="2574" b="6105"/>
                    <a:stretch/>
                  </pic:blipFill>
                  <pic:spPr bwMode="auto">
                    <a:xfrm>
                      <a:off x="0" y="0"/>
                      <a:ext cx="5876925" cy="422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5504" w:rsidRPr="00947BF3" w:rsidRDefault="00BD3CE1" w:rsidP="00096266">
      <w:pPr>
        <w:pStyle w:val="a6"/>
        <w:numPr>
          <w:ilvl w:val="0"/>
          <w:numId w:val="34"/>
        </w:numPr>
        <w:spacing w:after="0"/>
        <w:ind w:left="6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мониторинга и рефлексии эффективности совместной деятельности.</w:t>
      </w:r>
    </w:p>
    <w:p w:rsidR="004A514B" w:rsidRPr="00947BF3" w:rsidRDefault="00BD3CE1" w:rsidP="001E5504">
      <w:pPr>
        <w:spacing w:after="0"/>
        <w:ind w:left="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514B" w:rsidRPr="00947B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Ожидаемые результаты:</w:t>
      </w:r>
    </w:p>
    <w:p w:rsidR="004A514B" w:rsidRPr="00947BF3" w:rsidRDefault="004A514B" w:rsidP="00C66C2D">
      <w:pPr>
        <w:pStyle w:val="a6"/>
        <w:numPr>
          <w:ilvl w:val="0"/>
          <w:numId w:val="37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профессиональной компетентности учителя по формированию функциональной грамотности учащихся;</w:t>
      </w:r>
    </w:p>
    <w:p w:rsidR="006B2D1F" w:rsidRPr="00947BF3" w:rsidRDefault="004A514B" w:rsidP="00C66C2D">
      <w:pPr>
        <w:pStyle w:val="a6"/>
        <w:numPr>
          <w:ilvl w:val="0"/>
          <w:numId w:val="37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методов работы учителя</w:t>
      </w:r>
      <w:r w:rsidR="006B2D1F" w:rsidRPr="00947BF3">
        <w:rPr>
          <w:rFonts w:ascii="Times New Roman" w:hAnsi="Times New Roman" w:cs="Times New Roman"/>
          <w:sz w:val="28"/>
          <w:szCs w:val="28"/>
        </w:rPr>
        <w:t xml:space="preserve"> по </w:t>
      </w:r>
      <w:r w:rsidR="006B2D1F"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проектированию урока с использованием практико-ориентированных</w:t>
      </w:r>
      <w:r w:rsidR="00C66C2D"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дифференцированных, компетентностно-ориентированных</w:t>
      </w:r>
      <w:r w:rsidR="006B2D1F"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 по формированию функциональной грамотности;</w:t>
      </w:r>
    </w:p>
    <w:p w:rsidR="006B2D1F" w:rsidRPr="00947BF3" w:rsidRDefault="004A514B" w:rsidP="00C66C2D">
      <w:pPr>
        <w:pStyle w:val="a6"/>
        <w:numPr>
          <w:ilvl w:val="0"/>
          <w:numId w:val="37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в работе </w:t>
      </w:r>
      <w:r w:rsidR="006B2D1F"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</w:t>
      </w:r>
      <w:r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2D1F"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форм и методов формирования функциональной грамотности на уроке и во внеурочной деятельности</w:t>
      </w:r>
      <w:r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5504" w:rsidRPr="00947BF3" w:rsidRDefault="001E5504" w:rsidP="001E5504">
      <w:pPr>
        <w:pStyle w:val="a6"/>
        <w:numPr>
          <w:ilvl w:val="0"/>
          <w:numId w:val="37"/>
        </w:numPr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 работе учителя методов комплексного мониторинга образовательных достижений учащихся для оценки достижения планируемых результатов ООП, способствующих формированию функциональной грамотности на уроке и во внеурочной деятельности</w:t>
      </w:r>
    </w:p>
    <w:p w:rsidR="00C66C2D" w:rsidRPr="00947BF3" w:rsidRDefault="006B2D1F" w:rsidP="008A197A">
      <w:pPr>
        <w:pStyle w:val="a6"/>
        <w:numPr>
          <w:ilvl w:val="0"/>
          <w:numId w:val="37"/>
        </w:numPr>
        <w:spacing w:after="0"/>
        <w:ind w:left="7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опыта работы среди коллег</w:t>
      </w:r>
      <w:r w:rsidR="00C66C2D"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5112"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применению </w:t>
      </w:r>
      <w:r w:rsidR="00C66C2D" w:rsidRPr="0094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 формирования функциональной грамотности.</w:t>
      </w:r>
    </w:p>
    <w:p w:rsidR="00C66C2D" w:rsidRPr="00947BF3" w:rsidRDefault="00C66C2D" w:rsidP="00C66C2D">
      <w:pPr>
        <w:spacing w:after="0"/>
        <w:ind w:left="1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5112" w:rsidRDefault="00ED5112" w:rsidP="00C66C2D">
      <w:pPr>
        <w:spacing w:after="0"/>
        <w:ind w:left="15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ED5112" w:rsidSect="00461F6F">
          <w:headerReference w:type="default" r:id="rId11"/>
          <w:footerReference w:type="default" r:id="rId12"/>
          <w:headerReference w:type="first" r:id="rId13"/>
          <w:type w:val="continuous"/>
          <w:pgSz w:w="11906" w:h="16838"/>
          <w:pgMar w:top="1134" w:right="567" w:bottom="851" w:left="1701" w:header="567" w:footer="567" w:gutter="0"/>
          <w:cols w:space="708"/>
          <w:docGrid w:linePitch="360"/>
        </w:sectPr>
      </w:pPr>
    </w:p>
    <w:p w:rsidR="0030078C" w:rsidRPr="00947BF3" w:rsidRDefault="00ED5112" w:rsidP="00C66C2D">
      <w:pPr>
        <w:spacing w:after="0"/>
        <w:ind w:left="15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7B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8"/>
        <w:gridCol w:w="1751"/>
        <w:gridCol w:w="2164"/>
      </w:tblGrid>
      <w:tr w:rsidR="001E5504" w:rsidRPr="00947BF3" w:rsidTr="00ED5112">
        <w:trPr>
          <w:trHeight w:val="462"/>
        </w:trPr>
        <w:tc>
          <w:tcPr>
            <w:tcW w:w="0" w:type="auto"/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078C" w:rsidRPr="0030078C" w:rsidRDefault="0030078C" w:rsidP="001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78C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Содержание</w:t>
            </w:r>
          </w:p>
        </w:tc>
        <w:tc>
          <w:tcPr>
            <w:tcW w:w="590" w:type="pct"/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078C" w:rsidRPr="0030078C" w:rsidRDefault="0030078C" w:rsidP="001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78C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729" w:type="pct"/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078C" w:rsidRPr="0030078C" w:rsidRDefault="0030078C" w:rsidP="001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78C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Форма работы</w:t>
            </w:r>
          </w:p>
        </w:tc>
      </w:tr>
      <w:tr w:rsidR="001E5504" w:rsidRPr="00947BF3" w:rsidTr="00ED5112">
        <w:trPr>
          <w:trHeight w:val="604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078C" w:rsidRPr="0030078C" w:rsidRDefault="0030078C" w:rsidP="001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78C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 xml:space="preserve">1.Знакомство наставника и </w:t>
            </w:r>
            <w:r w:rsidRPr="00947BF3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наставляемого</w:t>
            </w:r>
            <w:r w:rsidRPr="0030078C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, обсуждение организационно- методических основ программы</w:t>
            </w:r>
          </w:p>
        </w:tc>
        <w:tc>
          <w:tcPr>
            <w:tcW w:w="59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078C" w:rsidRPr="0030078C" w:rsidRDefault="0030078C" w:rsidP="001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78C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72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078C" w:rsidRPr="0030078C" w:rsidRDefault="0030078C" w:rsidP="001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78C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очно; диалог, групповая</w:t>
            </w:r>
          </w:p>
        </w:tc>
      </w:tr>
      <w:tr w:rsidR="001E5504" w:rsidRPr="00947BF3" w:rsidTr="00ED5112">
        <w:trPr>
          <w:trHeight w:val="259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078C" w:rsidRPr="0030078C" w:rsidRDefault="0030078C" w:rsidP="001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78C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2. Диагностика проф. дефицитов</w:t>
            </w:r>
          </w:p>
        </w:tc>
        <w:tc>
          <w:tcPr>
            <w:tcW w:w="59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078C" w:rsidRPr="0030078C" w:rsidRDefault="0030078C" w:rsidP="001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78C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сентябрь-октябрь</w:t>
            </w:r>
          </w:p>
        </w:tc>
        <w:tc>
          <w:tcPr>
            <w:tcW w:w="72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078C" w:rsidRPr="0030078C" w:rsidRDefault="0030078C" w:rsidP="001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78C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очно; обсуждение</w:t>
            </w:r>
          </w:p>
        </w:tc>
      </w:tr>
      <w:tr w:rsidR="001E5504" w:rsidRPr="00947BF3" w:rsidTr="00ED5112">
        <w:trPr>
          <w:trHeight w:val="522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078C" w:rsidRPr="0030078C" w:rsidRDefault="0030078C" w:rsidP="001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78C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3. Беседа. Традиции школы. Ближайшие и перспективные планы школы.</w:t>
            </w:r>
          </w:p>
        </w:tc>
        <w:tc>
          <w:tcPr>
            <w:tcW w:w="59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078C" w:rsidRPr="0030078C" w:rsidRDefault="0030078C" w:rsidP="001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78C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72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078C" w:rsidRPr="0030078C" w:rsidRDefault="0030078C" w:rsidP="001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78C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очно; диалог, групповая</w:t>
            </w:r>
          </w:p>
        </w:tc>
      </w:tr>
      <w:tr w:rsidR="001E5504" w:rsidRPr="00947BF3" w:rsidTr="00ED5112">
        <w:trPr>
          <w:trHeight w:val="658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078C" w:rsidRPr="0030078C" w:rsidRDefault="0030078C" w:rsidP="00BF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78C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 xml:space="preserve">4. Планирование и организация работы </w:t>
            </w:r>
            <w:r w:rsidR="001E5504" w:rsidRPr="00947BF3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на уроке и во внеурочной деятельности</w:t>
            </w:r>
            <w:r w:rsidRPr="0030078C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 xml:space="preserve"> (обсуждение методической литератур</w:t>
            </w:r>
            <w:r w:rsidR="001E5504" w:rsidRPr="00947BF3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ы</w:t>
            </w:r>
            <w:r w:rsidR="001E5504" w:rsidRPr="00947BF3">
              <w:rPr>
                <w:sz w:val="26"/>
                <w:szCs w:val="26"/>
              </w:rPr>
              <w:t xml:space="preserve"> </w:t>
            </w:r>
            <w:r w:rsidR="001E5504" w:rsidRPr="00947BF3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интернет-ре</w:t>
            </w:r>
            <w:r w:rsidR="00BF08D2" w:rsidRPr="00947BF3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с</w:t>
            </w:r>
            <w:r w:rsidR="001E5504" w:rsidRPr="00947BF3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урсы с целью ознакомления с новыми формами и методами формирования функциональной грамотности</w:t>
            </w:r>
            <w:r w:rsidRPr="0030078C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).</w:t>
            </w:r>
          </w:p>
        </w:tc>
        <w:tc>
          <w:tcPr>
            <w:tcW w:w="59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078C" w:rsidRPr="0030078C" w:rsidRDefault="0030078C" w:rsidP="001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78C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сентябрь-октябрь</w:t>
            </w:r>
          </w:p>
        </w:tc>
        <w:tc>
          <w:tcPr>
            <w:tcW w:w="72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078C" w:rsidRPr="0030078C" w:rsidRDefault="0030078C" w:rsidP="001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78C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очно; обсуждение</w:t>
            </w:r>
          </w:p>
        </w:tc>
      </w:tr>
      <w:tr w:rsidR="001E5504" w:rsidRPr="00947BF3" w:rsidTr="00ED5112">
        <w:trPr>
          <w:trHeight w:val="230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078C" w:rsidRPr="0030078C" w:rsidRDefault="00BF08D2" w:rsidP="001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BF3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5</w:t>
            </w:r>
            <w:r w:rsidR="0030078C" w:rsidRPr="0030078C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 xml:space="preserve">. </w:t>
            </w:r>
            <w:r w:rsidRPr="00947BF3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Изучение методов и форм обучения на сайтах повышения педагогической квалификации.</w:t>
            </w:r>
          </w:p>
        </w:tc>
        <w:tc>
          <w:tcPr>
            <w:tcW w:w="59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078C" w:rsidRPr="0030078C" w:rsidRDefault="0030078C" w:rsidP="001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78C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октябрь-май</w:t>
            </w:r>
          </w:p>
        </w:tc>
        <w:tc>
          <w:tcPr>
            <w:tcW w:w="72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078C" w:rsidRPr="0030078C" w:rsidRDefault="0030078C" w:rsidP="001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78C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очно; диалог</w:t>
            </w:r>
          </w:p>
        </w:tc>
      </w:tr>
      <w:tr w:rsidR="001E5504" w:rsidRPr="00947BF3" w:rsidTr="00ED5112">
        <w:trPr>
          <w:trHeight w:val="777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078C" w:rsidRPr="0030078C" w:rsidRDefault="00BF08D2" w:rsidP="00BF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BF3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6</w:t>
            </w:r>
            <w:r w:rsidR="0030078C" w:rsidRPr="0030078C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 xml:space="preserve">. Требования к современному уроку. Консультации по </w:t>
            </w:r>
            <w:r w:rsidRPr="00947BF3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проектированию урока с использованием заданий по формированию функциональной грамотности</w:t>
            </w:r>
            <w:r w:rsidR="0030078C" w:rsidRPr="0030078C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. Консультации по эффективности использования времени на уроке.</w:t>
            </w:r>
          </w:p>
        </w:tc>
        <w:tc>
          <w:tcPr>
            <w:tcW w:w="59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078C" w:rsidRPr="0030078C" w:rsidRDefault="0030078C" w:rsidP="001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78C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72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078C" w:rsidRPr="0030078C" w:rsidRDefault="0030078C" w:rsidP="001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78C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очно; диалог</w:t>
            </w:r>
          </w:p>
        </w:tc>
      </w:tr>
      <w:tr w:rsidR="001E5504" w:rsidRPr="00947BF3" w:rsidTr="00ED5112">
        <w:trPr>
          <w:trHeight w:val="723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078C" w:rsidRPr="0030078C" w:rsidRDefault="0030078C" w:rsidP="001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78C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 xml:space="preserve">6. Посещение уроков </w:t>
            </w:r>
            <w:r w:rsidRPr="00947BF3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наставляемого</w:t>
            </w:r>
            <w:r w:rsidRPr="0030078C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 xml:space="preserve"> с целью знакомства с работой, выявления затруднений, оказания методической помощи.</w:t>
            </w:r>
          </w:p>
        </w:tc>
        <w:tc>
          <w:tcPr>
            <w:tcW w:w="59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078C" w:rsidRPr="0030078C" w:rsidRDefault="0030078C" w:rsidP="001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78C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октябрь-апрель</w:t>
            </w:r>
          </w:p>
        </w:tc>
        <w:tc>
          <w:tcPr>
            <w:tcW w:w="72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078C" w:rsidRPr="0030078C" w:rsidRDefault="0030078C" w:rsidP="001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78C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очно; диалог, обсуждение</w:t>
            </w:r>
          </w:p>
        </w:tc>
      </w:tr>
      <w:tr w:rsidR="00BF08D2" w:rsidRPr="00947BF3" w:rsidTr="00ED5112">
        <w:tblPrEx>
          <w:shd w:val="clear" w:color="auto" w:fill="FFFFFF" w:themeFill="background1"/>
        </w:tblPrEx>
        <w:trPr>
          <w:trHeight w:val="590"/>
        </w:trPr>
        <w:tc>
          <w:tcPr>
            <w:tcW w:w="3681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078C" w:rsidRPr="0030078C" w:rsidRDefault="00BF08D2" w:rsidP="00BF0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BF3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7</w:t>
            </w:r>
            <w:r w:rsidR="0030078C" w:rsidRPr="0030078C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. Участие в работе МО. Знакомство с опытом работы учителей в школе.</w:t>
            </w:r>
          </w:p>
        </w:tc>
        <w:tc>
          <w:tcPr>
            <w:tcW w:w="59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078C" w:rsidRPr="0030078C" w:rsidRDefault="0030078C" w:rsidP="00BF0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78C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октябрь, декабрь, март</w:t>
            </w:r>
          </w:p>
        </w:tc>
        <w:tc>
          <w:tcPr>
            <w:tcW w:w="72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078C" w:rsidRPr="0030078C" w:rsidRDefault="0030078C" w:rsidP="00BF0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78C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очно; групповая</w:t>
            </w:r>
          </w:p>
        </w:tc>
      </w:tr>
      <w:tr w:rsidR="00BF08D2" w:rsidRPr="00947BF3" w:rsidTr="00ED5112">
        <w:tblPrEx>
          <w:shd w:val="clear" w:color="auto" w:fill="FFFFFF" w:themeFill="background1"/>
        </w:tblPrEx>
        <w:trPr>
          <w:trHeight w:val="1109"/>
        </w:trPr>
        <w:tc>
          <w:tcPr>
            <w:tcW w:w="3681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078C" w:rsidRPr="0030078C" w:rsidRDefault="00BF08D2" w:rsidP="00BF0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BF3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8</w:t>
            </w:r>
            <w:r w:rsidR="0030078C" w:rsidRPr="0030078C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 xml:space="preserve">. Посещение уроков с целью оказания методической помощи. Изучение вопроса «Проблемы </w:t>
            </w:r>
            <w:r w:rsidRPr="00947BF3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подбора практико-ориентированных, дифференцированных, компетентностно-ориентированных заданий по формированию функциональной грамотности на уроке</w:t>
            </w:r>
            <w:r w:rsidR="0030078C" w:rsidRPr="0030078C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».</w:t>
            </w:r>
          </w:p>
        </w:tc>
        <w:tc>
          <w:tcPr>
            <w:tcW w:w="59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078C" w:rsidRPr="0030078C" w:rsidRDefault="0030078C" w:rsidP="00BF0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78C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октябрь-апрель</w:t>
            </w:r>
          </w:p>
        </w:tc>
        <w:tc>
          <w:tcPr>
            <w:tcW w:w="72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078C" w:rsidRPr="0030078C" w:rsidRDefault="0030078C" w:rsidP="00BF0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78C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очно; обсуждение</w:t>
            </w:r>
          </w:p>
        </w:tc>
      </w:tr>
      <w:tr w:rsidR="00BF08D2" w:rsidRPr="00947BF3" w:rsidTr="00ED5112">
        <w:tblPrEx>
          <w:shd w:val="clear" w:color="auto" w:fill="FFFFFF" w:themeFill="background1"/>
        </w:tblPrEx>
        <w:trPr>
          <w:trHeight w:val="743"/>
        </w:trPr>
        <w:tc>
          <w:tcPr>
            <w:tcW w:w="3681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078C" w:rsidRPr="0030078C" w:rsidRDefault="00BF08D2" w:rsidP="00BF0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BF3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9</w:t>
            </w:r>
            <w:r w:rsidR="0030078C" w:rsidRPr="0030078C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 xml:space="preserve">. </w:t>
            </w:r>
            <w:r w:rsidRPr="00947BF3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Посещение уроков с целью оказания методической помощи. Изучение вопроса «Новые формы и методы формирования функциональной грамотности на уроке и во внеурочной деятельности (олимпиады, смотры, предметные недели, и др.)».</w:t>
            </w:r>
          </w:p>
        </w:tc>
        <w:tc>
          <w:tcPr>
            <w:tcW w:w="59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078C" w:rsidRPr="0030078C" w:rsidRDefault="0030078C" w:rsidP="00BF0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78C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ноябрь-апрель</w:t>
            </w:r>
          </w:p>
        </w:tc>
        <w:tc>
          <w:tcPr>
            <w:tcW w:w="72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078C" w:rsidRPr="0030078C" w:rsidRDefault="0030078C" w:rsidP="00BF0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78C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очно; лекция, диалог</w:t>
            </w:r>
          </w:p>
        </w:tc>
      </w:tr>
      <w:tr w:rsidR="00BF08D2" w:rsidRPr="00947BF3" w:rsidTr="00ED5112">
        <w:tblPrEx>
          <w:shd w:val="clear" w:color="auto" w:fill="FFFFFF" w:themeFill="background1"/>
        </w:tblPrEx>
        <w:trPr>
          <w:trHeight w:val="606"/>
        </w:trPr>
        <w:tc>
          <w:tcPr>
            <w:tcW w:w="3681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078C" w:rsidRPr="0030078C" w:rsidRDefault="0030078C" w:rsidP="00BF0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78C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1</w:t>
            </w:r>
            <w:r w:rsidR="00BF08D2" w:rsidRPr="00947BF3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0</w:t>
            </w:r>
            <w:r w:rsidRPr="0030078C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. Выстраивание работы с родителями.</w:t>
            </w:r>
          </w:p>
        </w:tc>
        <w:tc>
          <w:tcPr>
            <w:tcW w:w="59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078C" w:rsidRPr="0030078C" w:rsidRDefault="0030078C" w:rsidP="00BF0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78C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ноябрь-апрель</w:t>
            </w:r>
          </w:p>
        </w:tc>
        <w:tc>
          <w:tcPr>
            <w:tcW w:w="72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078C" w:rsidRPr="0030078C" w:rsidRDefault="0030078C" w:rsidP="00BF0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78C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очно; лекция, диалог</w:t>
            </w:r>
          </w:p>
        </w:tc>
      </w:tr>
      <w:tr w:rsidR="00BF08D2" w:rsidRPr="00947BF3" w:rsidTr="00ED5112">
        <w:tblPrEx>
          <w:shd w:val="clear" w:color="auto" w:fill="FFFFFF" w:themeFill="background1"/>
        </w:tblPrEx>
        <w:trPr>
          <w:trHeight w:val="1108"/>
        </w:trPr>
        <w:tc>
          <w:tcPr>
            <w:tcW w:w="3681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078C" w:rsidRPr="0030078C" w:rsidRDefault="0030078C" w:rsidP="00BF0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78C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1</w:t>
            </w:r>
            <w:r w:rsidR="00BF08D2" w:rsidRPr="00947BF3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1</w:t>
            </w:r>
            <w:r w:rsidRPr="0030078C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.Беседа на тему: организации индивидуальных занятий с различными категориями учащихся. Индивидуальный подход в организации учебной деятельности. Умение работать с одарёнными детьми и неуспевающими, а также с учащимися с ОВЗ</w:t>
            </w:r>
          </w:p>
        </w:tc>
        <w:tc>
          <w:tcPr>
            <w:tcW w:w="59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078C" w:rsidRPr="0030078C" w:rsidRDefault="0030078C" w:rsidP="00BF0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78C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декабрь-апрель</w:t>
            </w:r>
          </w:p>
        </w:tc>
        <w:tc>
          <w:tcPr>
            <w:tcW w:w="72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078C" w:rsidRPr="0030078C" w:rsidRDefault="0030078C" w:rsidP="00BF0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78C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очно; лекция</w:t>
            </w:r>
          </w:p>
        </w:tc>
      </w:tr>
      <w:tr w:rsidR="00BF08D2" w:rsidRPr="00947BF3" w:rsidTr="00ED5112">
        <w:tblPrEx>
          <w:shd w:val="clear" w:color="auto" w:fill="FFFFFF" w:themeFill="background1"/>
        </w:tblPrEx>
        <w:trPr>
          <w:trHeight w:val="772"/>
        </w:trPr>
        <w:tc>
          <w:tcPr>
            <w:tcW w:w="3681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078C" w:rsidRPr="0030078C" w:rsidRDefault="0030078C" w:rsidP="00ED5112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78C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1</w:t>
            </w:r>
            <w:r w:rsidR="00ED5112" w:rsidRPr="00947BF3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2</w:t>
            </w:r>
            <w:r w:rsidRPr="0030078C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 xml:space="preserve">.Посещение </w:t>
            </w:r>
            <w:r w:rsidR="00BF08D2" w:rsidRPr="00947BF3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наставляемым</w:t>
            </w:r>
            <w:r w:rsidRPr="0030078C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 xml:space="preserve"> уроков </w:t>
            </w:r>
            <w:r w:rsidR="00BF08D2" w:rsidRPr="00947BF3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 xml:space="preserve">и занятий по внеурочной деятельности </w:t>
            </w:r>
            <w:r w:rsidRPr="0030078C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наставника.</w:t>
            </w:r>
          </w:p>
        </w:tc>
        <w:tc>
          <w:tcPr>
            <w:tcW w:w="59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078C" w:rsidRPr="0030078C" w:rsidRDefault="0030078C" w:rsidP="00BF0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78C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октябрь-апрель</w:t>
            </w:r>
          </w:p>
        </w:tc>
        <w:tc>
          <w:tcPr>
            <w:tcW w:w="72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078C" w:rsidRPr="0030078C" w:rsidRDefault="0030078C" w:rsidP="00BF0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78C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очно; диалог, обсуждение</w:t>
            </w:r>
          </w:p>
        </w:tc>
      </w:tr>
      <w:tr w:rsidR="00BF08D2" w:rsidRPr="00947BF3" w:rsidTr="00ED5112">
        <w:tblPrEx>
          <w:shd w:val="clear" w:color="auto" w:fill="FFFFFF" w:themeFill="background1"/>
        </w:tblPrEx>
        <w:trPr>
          <w:trHeight w:val="556"/>
        </w:trPr>
        <w:tc>
          <w:tcPr>
            <w:tcW w:w="3681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078C" w:rsidRPr="0030078C" w:rsidRDefault="0030078C" w:rsidP="00ED5112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78C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1</w:t>
            </w:r>
            <w:r w:rsidR="00ED5112" w:rsidRPr="00947BF3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3</w:t>
            </w:r>
            <w:r w:rsidRPr="0030078C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.Собеседование по вопросам планирования и организации самообразования.</w:t>
            </w:r>
          </w:p>
        </w:tc>
        <w:tc>
          <w:tcPr>
            <w:tcW w:w="59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078C" w:rsidRPr="0030078C" w:rsidRDefault="0030078C" w:rsidP="00BF0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78C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72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078C" w:rsidRPr="0030078C" w:rsidRDefault="0030078C" w:rsidP="00BF0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78C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очно; диалог, консультация</w:t>
            </w:r>
          </w:p>
        </w:tc>
      </w:tr>
      <w:tr w:rsidR="00BF08D2" w:rsidRPr="00947BF3" w:rsidTr="00ED5112">
        <w:tblPrEx>
          <w:shd w:val="clear" w:color="auto" w:fill="FFFFFF" w:themeFill="background1"/>
        </w:tblPrEx>
        <w:trPr>
          <w:trHeight w:val="650"/>
        </w:trPr>
        <w:tc>
          <w:tcPr>
            <w:tcW w:w="3681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078C" w:rsidRPr="0030078C" w:rsidRDefault="0030078C" w:rsidP="00ED5112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78C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1</w:t>
            </w:r>
            <w:r w:rsidR="00ED5112" w:rsidRPr="00947BF3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4</w:t>
            </w:r>
            <w:r w:rsidRPr="0030078C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 xml:space="preserve">.Современные </w:t>
            </w:r>
            <w:r w:rsidR="00BF08D2" w:rsidRPr="00947BF3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успешные технологии формирования функциональной грамотности</w:t>
            </w:r>
            <w:r w:rsidRPr="0030078C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, их использование в учебном процессе</w:t>
            </w:r>
            <w:r w:rsidR="00BF08D2" w:rsidRPr="00947BF3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 xml:space="preserve"> и внеурочной деятельности</w:t>
            </w:r>
            <w:r w:rsidRPr="0030078C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078C" w:rsidRPr="0030078C" w:rsidRDefault="0030078C" w:rsidP="00BF0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78C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январь-апрель</w:t>
            </w:r>
          </w:p>
        </w:tc>
        <w:tc>
          <w:tcPr>
            <w:tcW w:w="72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078C" w:rsidRPr="0030078C" w:rsidRDefault="0030078C" w:rsidP="00BF0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78C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очно;  лекция, диалог</w:t>
            </w:r>
          </w:p>
        </w:tc>
      </w:tr>
      <w:tr w:rsidR="00BF08D2" w:rsidRPr="00947BF3" w:rsidTr="00ED5112">
        <w:tblPrEx>
          <w:shd w:val="clear" w:color="auto" w:fill="FFFFFF" w:themeFill="background1"/>
        </w:tblPrEx>
        <w:trPr>
          <w:trHeight w:val="1000"/>
        </w:trPr>
        <w:tc>
          <w:tcPr>
            <w:tcW w:w="3681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078C" w:rsidRPr="0030078C" w:rsidRDefault="0030078C" w:rsidP="00ED5112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78C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1</w:t>
            </w:r>
            <w:r w:rsidR="00ED5112" w:rsidRPr="00947BF3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5</w:t>
            </w:r>
            <w:r w:rsidRPr="0030078C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 xml:space="preserve">.Консультации </w:t>
            </w:r>
            <w:r w:rsidR="00ED5112" w:rsidRPr="00947BF3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«Методы комплексного мониторинга образовательных достижений учащихся для оценки достижения планируемых результатов ООП, способствующих формированию функциональной грамотности на уроке и во внеурочной деятельности»</w:t>
            </w:r>
          </w:p>
        </w:tc>
        <w:tc>
          <w:tcPr>
            <w:tcW w:w="59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078C" w:rsidRPr="0030078C" w:rsidRDefault="00ED5112" w:rsidP="00BF0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BF3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октябрь</w:t>
            </w:r>
            <w:r w:rsidR="0030078C" w:rsidRPr="0030078C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-май</w:t>
            </w:r>
          </w:p>
        </w:tc>
        <w:tc>
          <w:tcPr>
            <w:tcW w:w="72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078C" w:rsidRPr="0030078C" w:rsidRDefault="0030078C" w:rsidP="00BF0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78C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очно; диалог, лекция</w:t>
            </w:r>
          </w:p>
        </w:tc>
      </w:tr>
      <w:tr w:rsidR="00BF08D2" w:rsidRPr="00947BF3" w:rsidTr="00ED5112">
        <w:tblPrEx>
          <w:shd w:val="clear" w:color="auto" w:fill="FFFFFF" w:themeFill="background1"/>
        </w:tblPrEx>
        <w:trPr>
          <w:trHeight w:val="1000"/>
        </w:trPr>
        <w:tc>
          <w:tcPr>
            <w:tcW w:w="3681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078C" w:rsidRPr="0030078C" w:rsidRDefault="0030078C" w:rsidP="00ED5112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78C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1</w:t>
            </w:r>
            <w:r w:rsidR="00ED5112" w:rsidRPr="00947BF3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6</w:t>
            </w:r>
            <w:r w:rsidRPr="0030078C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.Итоговое мероприятие</w:t>
            </w:r>
            <w:r w:rsidR="00ED5112" w:rsidRPr="00947BF3">
              <w:rPr>
                <w:sz w:val="26"/>
                <w:szCs w:val="26"/>
              </w:rPr>
              <w:t xml:space="preserve"> </w:t>
            </w:r>
            <w:r w:rsidR="00ED5112" w:rsidRPr="00947BF3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по распространение опыта работы среди коллег по применению технологий формирования функциональной грамотности</w:t>
            </w:r>
          </w:p>
        </w:tc>
        <w:tc>
          <w:tcPr>
            <w:tcW w:w="59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078C" w:rsidRPr="0030078C" w:rsidRDefault="0030078C" w:rsidP="00BF0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78C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72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078C" w:rsidRPr="0030078C" w:rsidRDefault="0030078C" w:rsidP="00BF0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78C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очно; групповая</w:t>
            </w:r>
          </w:p>
        </w:tc>
      </w:tr>
      <w:tr w:rsidR="00BF08D2" w:rsidRPr="00947BF3" w:rsidTr="00ED5112">
        <w:tblPrEx>
          <w:shd w:val="clear" w:color="auto" w:fill="FFFFFF" w:themeFill="background1"/>
        </w:tblPrEx>
        <w:trPr>
          <w:trHeight w:val="341"/>
        </w:trPr>
        <w:tc>
          <w:tcPr>
            <w:tcW w:w="3681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078C" w:rsidRPr="0030078C" w:rsidRDefault="0030078C" w:rsidP="00ED5112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78C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1</w:t>
            </w:r>
            <w:r w:rsidR="00ED5112" w:rsidRPr="00947BF3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7</w:t>
            </w:r>
            <w:r w:rsidRPr="0030078C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.Подведение итогов сотрудничества</w:t>
            </w:r>
          </w:p>
        </w:tc>
        <w:tc>
          <w:tcPr>
            <w:tcW w:w="59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078C" w:rsidRPr="0030078C" w:rsidRDefault="0030078C" w:rsidP="00BF0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78C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72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078C" w:rsidRPr="0030078C" w:rsidRDefault="0030078C" w:rsidP="00BF0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78C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очно; групповая</w:t>
            </w:r>
          </w:p>
        </w:tc>
      </w:tr>
    </w:tbl>
    <w:p w:rsidR="00C444AC" w:rsidRDefault="00C444AC" w:rsidP="00C66C2D">
      <w:pPr>
        <w:spacing w:after="0"/>
        <w:ind w:left="15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C444AC" w:rsidSect="00ED5112">
          <w:pgSz w:w="16838" w:h="11906" w:orient="landscape"/>
          <w:pgMar w:top="1701" w:right="1134" w:bottom="567" w:left="851" w:header="567" w:footer="567" w:gutter="0"/>
          <w:cols w:space="708"/>
          <w:docGrid w:linePitch="360"/>
        </w:sectPr>
      </w:pPr>
    </w:p>
    <w:p w:rsidR="00C66C2D" w:rsidRDefault="00C66C2D" w:rsidP="00C66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C2D" w:rsidRDefault="00C66C2D" w:rsidP="00C66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C2D" w:rsidRDefault="00C444AC" w:rsidP="00C66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ШАБЛОН</w:t>
      </w:r>
    </w:p>
    <w:p w:rsidR="00C66C2D" w:rsidRDefault="00C66C2D" w:rsidP="00C66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C2D" w:rsidRDefault="00C66C2D" w:rsidP="00C66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C2D" w:rsidRDefault="00C66C2D" w:rsidP="00C66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C2D" w:rsidRDefault="00C66C2D" w:rsidP="00C66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C2D" w:rsidRPr="00C66C2D" w:rsidRDefault="00C66C2D" w:rsidP="00C66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ИНДИВИДУАЛЬНЫЙ ОБРАЗОВАТЕЛЬНЫЙ МАРШРУТ ПЕДАГОГА</w:t>
      </w:r>
    </w:p>
    <w:p w:rsidR="00C66C2D" w:rsidRPr="00C66C2D" w:rsidRDefault="00C66C2D" w:rsidP="00C66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C2D" w:rsidRPr="00C66C2D" w:rsidRDefault="00C66C2D" w:rsidP="00C66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66C2D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 xml:space="preserve">ФАМИЛИЯ ИМЯ ОТЧЕСТВО </w:t>
      </w:r>
    </w:p>
    <w:p w:rsidR="00C66C2D" w:rsidRPr="00C66C2D" w:rsidRDefault="00C66C2D" w:rsidP="00C66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66C2D" w:rsidRPr="00C66C2D" w:rsidRDefault="00C66C2D" w:rsidP="00C66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C2D" w:rsidRPr="00C66C2D" w:rsidRDefault="00C66C2D" w:rsidP="00C66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C2D" w:rsidRPr="00C66C2D" w:rsidRDefault="00C66C2D" w:rsidP="00C66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C2D" w:rsidRDefault="00C66C2D" w:rsidP="00C66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C2D" w:rsidRDefault="00C66C2D" w:rsidP="00C66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C2D" w:rsidRPr="00C66C2D" w:rsidRDefault="00C66C2D" w:rsidP="00C66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C2D" w:rsidRPr="00C66C2D" w:rsidRDefault="00C66C2D" w:rsidP="00C66C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Наставники</w:t>
      </w:r>
      <w:r w:rsidRPr="00C6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C2D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ФАМИЛИЯ И.О.</w:t>
      </w:r>
    </w:p>
    <w:p w:rsidR="00C66C2D" w:rsidRPr="00C66C2D" w:rsidRDefault="00C66C2D" w:rsidP="00C66C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  <w:r w:rsidRPr="00C66C2D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ФАМИЛИЯ И.О.</w:t>
      </w:r>
    </w:p>
    <w:p w:rsidR="00C66C2D" w:rsidRPr="00C66C2D" w:rsidRDefault="00C66C2D" w:rsidP="00C66C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  <w:r w:rsidRPr="00C66C2D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ФАМИЛИЯ И.О.</w:t>
      </w:r>
    </w:p>
    <w:p w:rsidR="00C66C2D" w:rsidRPr="00C66C2D" w:rsidRDefault="00C66C2D" w:rsidP="00C66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C2D" w:rsidRPr="00C66C2D" w:rsidRDefault="00C66C2D" w:rsidP="00C66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C2D" w:rsidRPr="00C66C2D" w:rsidRDefault="00C66C2D" w:rsidP="00C66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C2D" w:rsidRPr="00C66C2D" w:rsidRDefault="00C66C2D" w:rsidP="00C66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C2D" w:rsidRPr="00C66C2D" w:rsidRDefault="00C66C2D" w:rsidP="00C66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C2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алуга</w:t>
      </w:r>
    </w:p>
    <w:p w:rsidR="00C66C2D" w:rsidRPr="00C66C2D" w:rsidRDefault="00C66C2D" w:rsidP="00C66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C2D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</w:t>
      </w:r>
    </w:p>
    <w:p w:rsidR="00C66C2D" w:rsidRPr="00C66C2D" w:rsidRDefault="00C66C2D" w:rsidP="00C66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C2D" w:rsidRPr="00C66C2D" w:rsidRDefault="00C66C2D" w:rsidP="00C66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Раздел1.</w:t>
      </w:r>
    </w:p>
    <w:p w:rsidR="00C66C2D" w:rsidRPr="00C66C2D" w:rsidRDefault="00C66C2D" w:rsidP="00C66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ПЕРСОНАЛЬНАЯ ИНФОРМАЦИЯ О ПЕДАГОГЕ</w:t>
      </w:r>
    </w:p>
    <w:p w:rsidR="00C66C2D" w:rsidRPr="00C66C2D" w:rsidRDefault="00C66C2D" w:rsidP="00C66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2"/>
        <w:tblW w:w="4843" w:type="pct"/>
        <w:tblLook w:val="04A0" w:firstRow="1" w:lastRow="0" w:firstColumn="1" w:lastColumn="0" w:noHBand="0" w:noVBand="1"/>
      </w:tblPr>
      <w:tblGrid>
        <w:gridCol w:w="6372"/>
        <w:gridCol w:w="8005"/>
      </w:tblGrid>
      <w:tr w:rsidR="00C66C2D" w:rsidRPr="00C66C2D" w:rsidTr="00205680">
        <w:tc>
          <w:tcPr>
            <w:tcW w:w="2216" w:type="pct"/>
          </w:tcPr>
          <w:p w:rsidR="00C66C2D" w:rsidRPr="00C66C2D" w:rsidRDefault="00C66C2D" w:rsidP="00C66C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C2D">
              <w:rPr>
                <w:rFonts w:ascii="Times New Roman" w:eastAsia="Times New Roman" w:hAnsi="Times New Roman" w:cs="Times New Roman"/>
                <w:sz w:val="28"/>
                <w:szCs w:val="28"/>
              </w:rPr>
              <w:t>Ф. И. О. педагога</w:t>
            </w:r>
          </w:p>
        </w:tc>
        <w:tc>
          <w:tcPr>
            <w:tcW w:w="2783" w:type="pct"/>
          </w:tcPr>
          <w:p w:rsidR="00C66C2D" w:rsidRPr="00C66C2D" w:rsidRDefault="00C66C2D" w:rsidP="00C66C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6C2D" w:rsidRPr="00C66C2D" w:rsidTr="00205680">
        <w:tc>
          <w:tcPr>
            <w:tcW w:w="2216" w:type="pct"/>
          </w:tcPr>
          <w:p w:rsidR="00C66C2D" w:rsidRPr="00C66C2D" w:rsidRDefault="00C66C2D" w:rsidP="00C66C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C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Дата рождения</w:t>
            </w:r>
          </w:p>
        </w:tc>
        <w:tc>
          <w:tcPr>
            <w:tcW w:w="2783" w:type="pct"/>
          </w:tcPr>
          <w:p w:rsidR="00C66C2D" w:rsidRPr="00C66C2D" w:rsidRDefault="00C66C2D" w:rsidP="00C66C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6C2D" w:rsidRPr="00C66C2D" w:rsidTr="00205680">
        <w:tc>
          <w:tcPr>
            <w:tcW w:w="2216" w:type="pct"/>
          </w:tcPr>
          <w:p w:rsidR="00C66C2D" w:rsidRPr="00C66C2D" w:rsidRDefault="00C66C2D" w:rsidP="00C66C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C2D">
              <w:rPr>
                <w:rFonts w:ascii="Times New Roman" w:eastAsia="Times New Roman" w:hAnsi="Times New Roman" w:cs="Times New Roman"/>
                <w:sz w:val="28"/>
                <w:szCs w:val="28"/>
              </w:rPr>
              <w:t>Е-mail</w:t>
            </w:r>
          </w:p>
        </w:tc>
        <w:tc>
          <w:tcPr>
            <w:tcW w:w="2783" w:type="pct"/>
          </w:tcPr>
          <w:p w:rsidR="00C66C2D" w:rsidRPr="00C66C2D" w:rsidRDefault="00C66C2D" w:rsidP="00C66C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6C2D" w:rsidRPr="00C66C2D" w:rsidTr="00205680">
        <w:tc>
          <w:tcPr>
            <w:tcW w:w="2216" w:type="pct"/>
          </w:tcPr>
          <w:p w:rsidR="00C66C2D" w:rsidRPr="00C66C2D" w:rsidRDefault="00C66C2D" w:rsidP="00C66C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C2D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2783" w:type="pct"/>
          </w:tcPr>
          <w:p w:rsidR="00C66C2D" w:rsidRPr="00C66C2D" w:rsidRDefault="00C66C2D" w:rsidP="00C66C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6C2D" w:rsidRPr="00C66C2D" w:rsidTr="00205680">
        <w:tc>
          <w:tcPr>
            <w:tcW w:w="2216" w:type="pct"/>
          </w:tcPr>
          <w:p w:rsidR="00C66C2D" w:rsidRPr="00C66C2D" w:rsidRDefault="00C66C2D" w:rsidP="00C66C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C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Муниципальное образование</w:t>
            </w:r>
          </w:p>
        </w:tc>
        <w:tc>
          <w:tcPr>
            <w:tcW w:w="2783" w:type="pct"/>
          </w:tcPr>
          <w:p w:rsidR="00C66C2D" w:rsidRPr="00C66C2D" w:rsidRDefault="00C66C2D" w:rsidP="00C66C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6C2D" w:rsidRPr="00C66C2D" w:rsidTr="00205680">
        <w:tc>
          <w:tcPr>
            <w:tcW w:w="2216" w:type="pct"/>
          </w:tcPr>
          <w:p w:rsidR="00C66C2D" w:rsidRPr="00C66C2D" w:rsidRDefault="00C66C2D" w:rsidP="00C66C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C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Наименование образовательной организации</w:t>
            </w:r>
          </w:p>
        </w:tc>
        <w:tc>
          <w:tcPr>
            <w:tcW w:w="2783" w:type="pct"/>
          </w:tcPr>
          <w:p w:rsidR="00C66C2D" w:rsidRPr="00C66C2D" w:rsidRDefault="00C66C2D" w:rsidP="00C66C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6C2D" w:rsidRPr="00C66C2D" w:rsidTr="00205680">
        <w:tc>
          <w:tcPr>
            <w:tcW w:w="2216" w:type="pct"/>
          </w:tcPr>
          <w:p w:rsidR="00C66C2D" w:rsidRPr="00C66C2D" w:rsidRDefault="00C66C2D" w:rsidP="00C66C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C2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Занимаемая должность, преподаваемый предмет(-ы)</w:t>
            </w:r>
          </w:p>
        </w:tc>
        <w:tc>
          <w:tcPr>
            <w:tcW w:w="2783" w:type="pct"/>
          </w:tcPr>
          <w:p w:rsidR="00C66C2D" w:rsidRPr="00C66C2D" w:rsidRDefault="00C66C2D" w:rsidP="00C66C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6C2D" w:rsidRPr="00C66C2D" w:rsidTr="00205680">
        <w:tc>
          <w:tcPr>
            <w:tcW w:w="2216" w:type="pct"/>
          </w:tcPr>
          <w:p w:rsidR="00C66C2D" w:rsidRPr="00C66C2D" w:rsidRDefault="00C66C2D" w:rsidP="00C66C2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C66C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Образование</w:t>
            </w:r>
          </w:p>
        </w:tc>
        <w:tc>
          <w:tcPr>
            <w:tcW w:w="2783" w:type="pct"/>
          </w:tcPr>
          <w:p w:rsidR="00C66C2D" w:rsidRPr="00C66C2D" w:rsidRDefault="00C66C2D" w:rsidP="00C66C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66C2D" w:rsidRPr="00C66C2D" w:rsidRDefault="00C66C2D" w:rsidP="00C66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C2D" w:rsidRPr="00C66C2D" w:rsidRDefault="00C66C2D" w:rsidP="00C66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C2D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даю своё согласие на обработку моих персональных данных, указанных в настоящей Анкете в соответствии с требованиями Федерального закона от 27.07.2006 No152-ФЗ «О персональных данных». Я согласен получать информационные рассылки по E-mail. Я подтверждаю, что все указанные в настоящей анкете данные верны. Настоящее согласие действует до истечения сроков хранения соответствующей информации или документов, содержащих мои персональные данные, устанавливаемых в соответствии с законодательством Российской Федерации, и может быть отозвано мною на основании письменного заявления.</w:t>
      </w:r>
    </w:p>
    <w:p w:rsidR="00C66C2D" w:rsidRPr="00C66C2D" w:rsidRDefault="00C66C2D" w:rsidP="00C66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C2D" w:rsidRPr="00C66C2D" w:rsidRDefault="00C66C2D" w:rsidP="00C66C2D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6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“_______________202__ года                                </w:t>
      </w:r>
      <w:r w:rsidRPr="00C66C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_________________</w:t>
      </w:r>
    </w:p>
    <w:p w:rsidR="00C66C2D" w:rsidRPr="00C66C2D" w:rsidRDefault="00C66C2D" w:rsidP="00C66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C2D" w:rsidRPr="00C66C2D" w:rsidRDefault="00C66C2D" w:rsidP="00C66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C2D" w:rsidRPr="00C66C2D" w:rsidRDefault="00C66C2D" w:rsidP="00C66C2D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C2D" w:rsidRPr="00C66C2D" w:rsidRDefault="00C66C2D" w:rsidP="00C66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</w:t>
      </w:r>
    </w:p>
    <w:p w:rsidR="00C66C2D" w:rsidRPr="00C66C2D" w:rsidRDefault="00C66C2D" w:rsidP="00C66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ДИАГНОСТИЧЕСКИЙ</w:t>
      </w:r>
    </w:p>
    <w:p w:rsidR="00C66C2D" w:rsidRPr="00C66C2D" w:rsidRDefault="00C66C2D" w:rsidP="00C66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44AC" w:rsidRDefault="00C66C2D" w:rsidP="00C66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Диагностика профессиональных дефицитов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444AC" w:rsidRDefault="00C66C2D" w:rsidP="00C66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AC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(использованы Диагностики с сайта</w:t>
      </w:r>
      <w:r w:rsidR="00C444AC" w:rsidRPr="00C4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Цифровая экосистема ДПО</w:t>
      </w:r>
      <w:r w:rsidR="00C444AC" w:rsidRPr="00C444AC">
        <w:t xml:space="preserve"> </w:t>
      </w:r>
      <w:hyperlink r:id="rId14" w:history="1">
        <w:r w:rsidR="00C444AC" w:rsidRPr="00CD4127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https://education.apkpro.ru/diagnostics</w:t>
        </w:r>
      </w:hyperlink>
      <w:r w:rsidR="00C444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66C2D" w:rsidRDefault="00C66C2D" w:rsidP="00C66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6C2D" w:rsidRPr="00C66C2D" w:rsidRDefault="00C66C2D" w:rsidP="00C66C2D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 w:bidi="ar"/>
        </w:rPr>
      </w:pPr>
      <w:r w:rsidRPr="00C66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входной диагностики</w:t>
      </w:r>
    </w:p>
    <w:p w:rsidR="00C66C2D" w:rsidRPr="00C66C2D" w:rsidRDefault="00C66C2D" w:rsidP="00C66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929"/>
        <w:gridCol w:w="4969"/>
        <w:gridCol w:w="4945"/>
      </w:tblGrid>
      <w:tr w:rsidR="00C66C2D" w:rsidRPr="00C66C2D" w:rsidTr="00205680">
        <w:tc>
          <w:tcPr>
            <w:tcW w:w="5204" w:type="dxa"/>
          </w:tcPr>
          <w:p w:rsidR="00C66C2D" w:rsidRPr="00C66C2D" w:rsidRDefault="00C66C2D" w:rsidP="00C66C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C2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Компетенции</w:t>
            </w:r>
          </w:p>
        </w:tc>
        <w:tc>
          <w:tcPr>
            <w:tcW w:w="5205" w:type="dxa"/>
          </w:tcPr>
          <w:p w:rsidR="00C66C2D" w:rsidRPr="00C66C2D" w:rsidRDefault="00C66C2D" w:rsidP="00C66C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C2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Результативность диагностики (%)</w:t>
            </w:r>
          </w:p>
        </w:tc>
        <w:tc>
          <w:tcPr>
            <w:tcW w:w="5205" w:type="dxa"/>
          </w:tcPr>
          <w:p w:rsidR="00C66C2D" w:rsidRPr="00C66C2D" w:rsidRDefault="00C66C2D" w:rsidP="00C66C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C2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Дефицитарный уровень</w:t>
            </w:r>
            <w:r w:rsidRPr="00C66C2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zh-CN" w:bidi="ar"/>
              </w:rPr>
              <w:footnoteReference w:id="1"/>
            </w:r>
          </w:p>
        </w:tc>
      </w:tr>
      <w:tr w:rsidR="00C66C2D" w:rsidRPr="00C66C2D" w:rsidTr="00205680">
        <w:tc>
          <w:tcPr>
            <w:tcW w:w="5204" w:type="dxa"/>
          </w:tcPr>
          <w:p w:rsidR="00C66C2D" w:rsidRPr="00C66C2D" w:rsidRDefault="00C66C2D" w:rsidP="00C66C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66C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Математическая грамотность</w:t>
            </w:r>
          </w:p>
        </w:tc>
        <w:tc>
          <w:tcPr>
            <w:tcW w:w="5205" w:type="dxa"/>
          </w:tcPr>
          <w:p w:rsidR="00C66C2D" w:rsidRPr="00C66C2D" w:rsidRDefault="00C66C2D" w:rsidP="00C66C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</w:tcPr>
          <w:p w:rsidR="00C66C2D" w:rsidRPr="00C66C2D" w:rsidRDefault="00C66C2D" w:rsidP="00C66C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6C2D" w:rsidRPr="00C66C2D" w:rsidTr="00205680">
        <w:tc>
          <w:tcPr>
            <w:tcW w:w="5204" w:type="dxa"/>
          </w:tcPr>
          <w:p w:rsidR="00C66C2D" w:rsidRPr="00C66C2D" w:rsidRDefault="00C66C2D" w:rsidP="00C66C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C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Естественно-научная грамотность</w:t>
            </w:r>
          </w:p>
        </w:tc>
        <w:tc>
          <w:tcPr>
            <w:tcW w:w="5205" w:type="dxa"/>
          </w:tcPr>
          <w:p w:rsidR="00C66C2D" w:rsidRPr="00C66C2D" w:rsidRDefault="00C66C2D" w:rsidP="00C66C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</w:tcPr>
          <w:p w:rsidR="00C66C2D" w:rsidRPr="00C66C2D" w:rsidRDefault="00C66C2D" w:rsidP="00C66C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6C2D" w:rsidRPr="00C66C2D" w:rsidTr="00205680">
        <w:tc>
          <w:tcPr>
            <w:tcW w:w="5204" w:type="dxa"/>
          </w:tcPr>
          <w:p w:rsidR="00C66C2D" w:rsidRPr="00C66C2D" w:rsidRDefault="00C66C2D" w:rsidP="00C66C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C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Финансовая грамотность</w:t>
            </w:r>
          </w:p>
        </w:tc>
        <w:tc>
          <w:tcPr>
            <w:tcW w:w="5205" w:type="dxa"/>
          </w:tcPr>
          <w:p w:rsidR="00C66C2D" w:rsidRPr="00C66C2D" w:rsidRDefault="00C66C2D" w:rsidP="00C66C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</w:tcPr>
          <w:p w:rsidR="00C66C2D" w:rsidRPr="00C66C2D" w:rsidRDefault="00C66C2D" w:rsidP="00C66C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6C2D" w:rsidRPr="00C66C2D" w:rsidTr="00205680">
        <w:tc>
          <w:tcPr>
            <w:tcW w:w="5204" w:type="dxa"/>
          </w:tcPr>
          <w:p w:rsidR="00C66C2D" w:rsidRPr="00C66C2D" w:rsidRDefault="00C66C2D" w:rsidP="00C66C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C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Глобальные компетенции</w:t>
            </w:r>
          </w:p>
        </w:tc>
        <w:tc>
          <w:tcPr>
            <w:tcW w:w="5205" w:type="dxa"/>
          </w:tcPr>
          <w:p w:rsidR="00C66C2D" w:rsidRPr="00C66C2D" w:rsidRDefault="00C66C2D" w:rsidP="00C66C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</w:tcPr>
          <w:p w:rsidR="00C66C2D" w:rsidRPr="00C66C2D" w:rsidRDefault="00C66C2D" w:rsidP="00C66C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6C2D" w:rsidRPr="00C66C2D" w:rsidTr="00205680">
        <w:tc>
          <w:tcPr>
            <w:tcW w:w="5204" w:type="dxa"/>
          </w:tcPr>
          <w:p w:rsidR="00C66C2D" w:rsidRPr="00C66C2D" w:rsidRDefault="00C66C2D" w:rsidP="00C66C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ar"/>
              </w:rPr>
            </w:pPr>
            <w:r w:rsidRPr="00C66C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Читательская грамотность</w:t>
            </w:r>
          </w:p>
        </w:tc>
        <w:tc>
          <w:tcPr>
            <w:tcW w:w="5205" w:type="dxa"/>
          </w:tcPr>
          <w:p w:rsidR="00C66C2D" w:rsidRPr="00C66C2D" w:rsidRDefault="00C66C2D" w:rsidP="00C66C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</w:tcPr>
          <w:p w:rsidR="00C66C2D" w:rsidRPr="00C66C2D" w:rsidRDefault="00C66C2D" w:rsidP="00C66C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66C2D" w:rsidRPr="00C66C2D" w:rsidRDefault="00C66C2D" w:rsidP="00C66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C2D" w:rsidRPr="00C66C2D" w:rsidRDefault="00C66C2D" w:rsidP="00C66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</w:p>
    <w:p w:rsidR="00C66C2D" w:rsidRPr="00C66C2D" w:rsidRDefault="00C66C2D" w:rsidP="00C66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C2D">
        <w:rPr>
          <w:rFonts w:ascii="Times New Roman" w:eastAsia="Times New Roman" w:hAnsi="Times New Roman" w:cs="Times New Roman"/>
          <w:sz w:val="28"/>
          <w:szCs w:val="28"/>
          <w:lang w:eastAsia="zh-CN"/>
        </w:rPr>
        <w:t>Выводы и адресные рекомендации (формулируется тьютором):</w:t>
      </w:r>
    </w:p>
    <w:p w:rsidR="00C66C2D" w:rsidRPr="00C66C2D" w:rsidRDefault="00C66C2D" w:rsidP="00C66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C2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__________________________________________________________________________________________________________</w:t>
      </w:r>
    </w:p>
    <w:p w:rsidR="00C66C2D" w:rsidRPr="00C66C2D" w:rsidRDefault="00C66C2D" w:rsidP="00C66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C2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__________________________________________________________________________________________________________</w:t>
      </w:r>
    </w:p>
    <w:p w:rsidR="00C66C2D" w:rsidRPr="00C66C2D" w:rsidRDefault="00C66C2D" w:rsidP="00C66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C2D" w:rsidRPr="00C66C2D" w:rsidRDefault="00C66C2D" w:rsidP="00C66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112" w:rsidRDefault="00ED5112" w:rsidP="00C66C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C2D" w:rsidRPr="00C66C2D" w:rsidRDefault="00C66C2D" w:rsidP="00C66C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</w:t>
      </w:r>
    </w:p>
    <w:p w:rsidR="00C66C2D" w:rsidRPr="00C66C2D" w:rsidRDefault="00C66C2D" w:rsidP="00C66C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Индивидуальный образовательный маршрут учителя </w:t>
      </w:r>
      <w:r w:rsidRPr="00C66C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направлению «</w:t>
      </w:r>
      <w:r w:rsidR="00C444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Функциональная грамотность</w:t>
      </w:r>
      <w:r w:rsidRPr="00C66C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C66C2D" w:rsidRPr="00C66C2D" w:rsidRDefault="00C66C2D" w:rsidP="00C66C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реализации </w:t>
      </w:r>
      <w:r w:rsidR="003007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сентябрь</w:t>
      </w:r>
      <w:r w:rsidRPr="00C66C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</w:t>
      </w:r>
      <w:r w:rsidR="00C444AC" w:rsidRPr="00C444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–</w:t>
      </w:r>
      <w:r w:rsidRPr="00C66C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444AC" w:rsidRPr="00C444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май </w:t>
      </w:r>
      <w:r w:rsidRPr="00C66C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</w:t>
      </w:r>
      <w:r w:rsidR="00C444AC" w:rsidRPr="00C444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C66C2D" w:rsidRPr="00C66C2D" w:rsidRDefault="00C66C2D" w:rsidP="00C66C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5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730"/>
        <w:gridCol w:w="1662"/>
        <w:gridCol w:w="1823"/>
        <w:gridCol w:w="34"/>
        <w:gridCol w:w="1555"/>
        <w:gridCol w:w="2723"/>
        <w:gridCol w:w="3594"/>
      </w:tblGrid>
      <w:tr w:rsidR="00C66C2D" w:rsidRPr="00C66C2D" w:rsidTr="00205680">
        <w:trPr>
          <w:trHeight w:val="23"/>
        </w:trPr>
        <w:tc>
          <w:tcPr>
            <w:tcW w:w="2411" w:type="dxa"/>
            <w:vMerge w:val="restart"/>
          </w:tcPr>
          <w:p w:rsidR="00C66C2D" w:rsidRPr="00C66C2D" w:rsidRDefault="00C66C2D" w:rsidP="00C66C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6C2D">
              <w:rPr>
                <w:rFonts w:ascii="Times New Roman" w:eastAsia="Times New Roman" w:hAnsi="Times New Roman" w:cs="Times New Roman"/>
                <w:b/>
                <w:lang w:eastAsia="ru-RU"/>
              </w:rPr>
              <w:t>Формы профессионального</w:t>
            </w:r>
          </w:p>
          <w:p w:rsidR="00C66C2D" w:rsidRPr="00C66C2D" w:rsidRDefault="00C66C2D" w:rsidP="00C66C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6C2D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развития</w:t>
            </w:r>
          </w:p>
        </w:tc>
        <w:tc>
          <w:tcPr>
            <w:tcW w:w="9527" w:type="dxa"/>
            <w:gridSpan w:val="6"/>
          </w:tcPr>
          <w:p w:rsidR="00C66C2D" w:rsidRPr="00C66C2D" w:rsidRDefault="00C66C2D" w:rsidP="00C66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66C2D">
              <w:rPr>
                <w:rFonts w:ascii="Times New Roman" w:eastAsia="Times New Roman" w:hAnsi="Times New Roman" w:cs="Times New Roman"/>
                <w:b/>
                <w:lang w:eastAsia="ru-RU"/>
              </w:rPr>
              <w:t>Профессиональные компетенции</w:t>
            </w:r>
            <w:r w:rsidRPr="00C66C2D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id="2"/>
            </w:r>
          </w:p>
        </w:tc>
        <w:tc>
          <w:tcPr>
            <w:tcW w:w="3594" w:type="dxa"/>
            <w:vMerge w:val="restart"/>
          </w:tcPr>
          <w:p w:rsidR="00C66C2D" w:rsidRPr="00C66C2D" w:rsidRDefault="00C66C2D" w:rsidP="00C66C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C2D">
              <w:rPr>
                <w:rFonts w:ascii="Times New Roman" w:eastAsia="Times New Roman" w:hAnsi="Times New Roman" w:cs="Times New Roman"/>
                <w:lang w:eastAsia="ru-RU"/>
              </w:rPr>
              <w:t>Форма представления выполненной работы</w:t>
            </w:r>
          </w:p>
          <w:p w:rsidR="00C66C2D" w:rsidRPr="00C66C2D" w:rsidRDefault="00C66C2D" w:rsidP="00C66C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6C2D">
              <w:rPr>
                <w:rFonts w:ascii="Times New Roman" w:eastAsia="Times New Roman" w:hAnsi="Times New Roman" w:cs="Times New Roman"/>
                <w:i/>
                <w:lang w:eastAsia="ru-RU"/>
              </w:rPr>
              <w:t>(скан, качественное фото, ссылка на сертификат или иной документ, подтверждающий участие в мероприятии)</w:t>
            </w:r>
          </w:p>
        </w:tc>
      </w:tr>
      <w:tr w:rsidR="00C66C2D" w:rsidRPr="00C66C2D" w:rsidTr="00205680">
        <w:trPr>
          <w:trHeight w:val="23"/>
        </w:trPr>
        <w:tc>
          <w:tcPr>
            <w:tcW w:w="2411" w:type="dxa"/>
            <w:vMerge/>
          </w:tcPr>
          <w:p w:rsidR="00C66C2D" w:rsidRPr="00C66C2D" w:rsidRDefault="00C66C2D" w:rsidP="00C66C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C66C2D" w:rsidRPr="00C66C2D" w:rsidRDefault="00C66C2D" w:rsidP="00C66C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6C2D">
              <w:rPr>
                <w:rFonts w:ascii="Times New Roman" w:eastAsia="Times New Roman" w:hAnsi="Times New Roman" w:cs="Times New Roman"/>
                <w:b/>
                <w:lang w:eastAsia="zh-CN"/>
              </w:rPr>
              <w:t>Математическая грамотность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C66C2D" w:rsidRPr="00C66C2D" w:rsidRDefault="00C66C2D" w:rsidP="00C66C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66C2D">
              <w:rPr>
                <w:rFonts w:ascii="Times New Roman" w:eastAsia="Times New Roman" w:hAnsi="Times New Roman" w:cs="Times New Roman"/>
                <w:b/>
                <w:lang w:eastAsia="zh-CN"/>
              </w:rPr>
              <w:t>Естественно-научная грамотность</w:t>
            </w: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C66C2D" w:rsidRPr="00C66C2D" w:rsidRDefault="00C66C2D" w:rsidP="00C66C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66C2D">
              <w:rPr>
                <w:rFonts w:ascii="Times New Roman" w:eastAsia="Times New Roman" w:hAnsi="Times New Roman" w:cs="Times New Roman"/>
                <w:b/>
                <w:lang w:eastAsia="zh-CN"/>
              </w:rPr>
              <w:t>Финансовая грамотность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66C2D" w:rsidRPr="00C66C2D" w:rsidRDefault="00C66C2D" w:rsidP="00C66C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66C2D">
              <w:rPr>
                <w:rFonts w:ascii="Times New Roman" w:eastAsia="Times New Roman" w:hAnsi="Times New Roman" w:cs="Times New Roman"/>
                <w:b/>
                <w:lang w:eastAsia="zh-CN"/>
              </w:rPr>
              <w:t>Глобальные компетенции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C66C2D" w:rsidRPr="00C66C2D" w:rsidRDefault="00C66C2D" w:rsidP="00C66C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66C2D">
              <w:rPr>
                <w:rFonts w:ascii="Times New Roman" w:eastAsia="Times New Roman" w:hAnsi="Times New Roman" w:cs="Times New Roman"/>
                <w:b/>
                <w:lang w:eastAsia="zh-CN"/>
              </w:rPr>
              <w:t>Читательская грамотность</w:t>
            </w:r>
          </w:p>
        </w:tc>
        <w:tc>
          <w:tcPr>
            <w:tcW w:w="3594" w:type="dxa"/>
            <w:vMerge/>
          </w:tcPr>
          <w:p w:rsidR="00C66C2D" w:rsidRPr="00C66C2D" w:rsidRDefault="00C66C2D" w:rsidP="00C66C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6C2D" w:rsidRPr="00C66C2D" w:rsidTr="00205680">
        <w:trPr>
          <w:trHeight w:val="23"/>
        </w:trPr>
        <w:tc>
          <w:tcPr>
            <w:tcW w:w="15532" w:type="dxa"/>
            <w:gridSpan w:val="8"/>
            <w:shd w:val="clear" w:color="auto" w:fill="92D050"/>
            <w:vAlign w:val="center"/>
          </w:tcPr>
          <w:p w:rsidR="00C66C2D" w:rsidRPr="00C66C2D" w:rsidRDefault="00C66C2D" w:rsidP="00C66C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6C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ИНВАРИАНТНЫЙ МОДУЛЬ </w:t>
            </w:r>
          </w:p>
          <w:p w:rsidR="00C66C2D" w:rsidRPr="00C66C2D" w:rsidRDefault="00C66C2D" w:rsidP="00C444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6C2D">
              <w:rPr>
                <w:rFonts w:ascii="Times New Roman" w:eastAsia="Times New Roman" w:hAnsi="Times New Roman" w:cs="Times New Roman"/>
                <w:b/>
                <w:lang w:eastAsia="ru-RU"/>
              </w:rPr>
              <w:t>(федеральный</w:t>
            </w:r>
            <w:r w:rsidR="00C444AC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C66C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региональный</w:t>
            </w:r>
            <w:r w:rsidR="00C444AC">
              <w:rPr>
                <w:rFonts w:ascii="Times New Roman" w:eastAsia="Times New Roman" w:hAnsi="Times New Roman" w:cs="Times New Roman"/>
                <w:b/>
                <w:lang w:eastAsia="ru-RU"/>
              </w:rPr>
              <w:t>, муниципальный</w:t>
            </w:r>
            <w:r w:rsidRPr="00C66C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уровень)</w:t>
            </w:r>
          </w:p>
        </w:tc>
      </w:tr>
      <w:tr w:rsidR="00C66C2D" w:rsidRPr="00C66C2D" w:rsidTr="00C444AC">
        <w:trPr>
          <w:trHeight w:val="23"/>
        </w:trPr>
        <w:tc>
          <w:tcPr>
            <w:tcW w:w="2411" w:type="dxa"/>
          </w:tcPr>
          <w:p w:rsidR="00C66C2D" w:rsidRPr="00C66C2D" w:rsidRDefault="00C66C2D" w:rsidP="00C66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6C2D">
              <w:rPr>
                <w:rFonts w:ascii="Times New Roman" w:eastAsia="Times New Roman" w:hAnsi="Times New Roman" w:cs="Times New Roman"/>
                <w:b/>
                <w:lang w:eastAsia="ru-RU"/>
              </w:rPr>
              <w:t>Краткосрочные мероприятия (семинар, вебинар…) / сроки</w:t>
            </w:r>
          </w:p>
        </w:tc>
        <w:tc>
          <w:tcPr>
            <w:tcW w:w="1730" w:type="dxa"/>
            <w:tcBorders>
              <w:right w:val="single" w:sz="4" w:space="0" w:color="auto"/>
            </w:tcBorders>
            <w:shd w:val="clear" w:color="auto" w:fill="auto"/>
          </w:tcPr>
          <w:p w:rsidR="00C66C2D" w:rsidRPr="00C66C2D" w:rsidRDefault="00C66C2D" w:rsidP="00C66C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6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62" w:type="dxa"/>
            <w:tcBorders>
              <w:left w:val="single" w:sz="4" w:space="0" w:color="auto"/>
            </w:tcBorders>
            <w:shd w:val="clear" w:color="auto" w:fill="auto"/>
          </w:tcPr>
          <w:p w:rsidR="00C66C2D" w:rsidRPr="00C66C2D" w:rsidRDefault="00C66C2D" w:rsidP="00C66C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C66C2D" w:rsidRPr="00C66C2D" w:rsidRDefault="00C66C2D" w:rsidP="00C66C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66C2D" w:rsidRPr="00C66C2D" w:rsidRDefault="00C66C2D" w:rsidP="00C66C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:rsidR="00C66C2D" w:rsidRPr="00C66C2D" w:rsidRDefault="00C66C2D" w:rsidP="00C66C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94" w:type="dxa"/>
            <w:tcBorders>
              <w:left w:val="single" w:sz="4" w:space="0" w:color="auto"/>
            </w:tcBorders>
          </w:tcPr>
          <w:p w:rsidR="00C66C2D" w:rsidRPr="00C66C2D" w:rsidRDefault="00C66C2D" w:rsidP="00C66C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66C2D" w:rsidRPr="00C66C2D" w:rsidTr="00C444AC">
        <w:trPr>
          <w:trHeight w:val="23"/>
        </w:trPr>
        <w:tc>
          <w:tcPr>
            <w:tcW w:w="2411" w:type="dxa"/>
          </w:tcPr>
          <w:p w:rsidR="00C66C2D" w:rsidRPr="00C66C2D" w:rsidRDefault="00C66C2D" w:rsidP="00C66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6C2D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Образовательные интенсивы (очные, дистанционные) / сроки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C66C2D" w:rsidRPr="00C66C2D" w:rsidRDefault="00C66C2D" w:rsidP="00C66C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C66C2D" w:rsidRPr="00C66C2D" w:rsidRDefault="00C66C2D" w:rsidP="00C66C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C66C2D" w:rsidRPr="00C66C2D" w:rsidRDefault="00C66C2D" w:rsidP="00C66C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66C2D" w:rsidRPr="00C66C2D" w:rsidRDefault="00C66C2D" w:rsidP="00C66C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:rsidR="00C66C2D" w:rsidRPr="00C66C2D" w:rsidRDefault="00C66C2D" w:rsidP="00C66C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94" w:type="dxa"/>
            <w:tcBorders>
              <w:left w:val="single" w:sz="4" w:space="0" w:color="auto"/>
            </w:tcBorders>
          </w:tcPr>
          <w:p w:rsidR="00C66C2D" w:rsidRPr="00C66C2D" w:rsidRDefault="00C66C2D" w:rsidP="00C66C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66C2D" w:rsidRPr="00C66C2D" w:rsidTr="00205680">
        <w:trPr>
          <w:trHeight w:val="23"/>
        </w:trPr>
        <w:tc>
          <w:tcPr>
            <w:tcW w:w="2411" w:type="dxa"/>
          </w:tcPr>
          <w:p w:rsidR="00C66C2D" w:rsidRPr="00C66C2D" w:rsidRDefault="00C66C2D" w:rsidP="00C66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6C2D">
              <w:rPr>
                <w:rFonts w:ascii="Times New Roman" w:eastAsia="Times New Roman" w:hAnsi="Times New Roman" w:cs="Times New Roman"/>
                <w:b/>
                <w:lang w:eastAsia="ru-RU"/>
              </w:rPr>
              <w:t>Иные формы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C66C2D" w:rsidRPr="00C66C2D" w:rsidRDefault="00C66C2D" w:rsidP="00C66C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C66C2D" w:rsidRPr="00C66C2D" w:rsidRDefault="00C66C2D" w:rsidP="00C66C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C66C2D" w:rsidRPr="00C66C2D" w:rsidRDefault="00C66C2D" w:rsidP="00C66C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left w:val="single" w:sz="4" w:space="0" w:color="auto"/>
            </w:tcBorders>
          </w:tcPr>
          <w:p w:rsidR="00C66C2D" w:rsidRPr="00C66C2D" w:rsidRDefault="00C66C2D" w:rsidP="00C66C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:rsidR="00C66C2D" w:rsidRPr="00C66C2D" w:rsidRDefault="00C66C2D" w:rsidP="00C66C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94" w:type="dxa"/>
            <w:tcBorders>
              <w:left w:val="single" w:sz="4" w:space="0" w:color="auto"/>
            </w:tcBorders>
          </w:tcPr>
          <w:p w:rsidR="00C66C2D" w:rsidRPr="00C66C2D" w:rsidRDefault="00C66C2D" w:rsidP="00C66C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66C2D" w:rsidRPr="00C66C2D" w:rsidTr="00C66C2D">
        <w:trPr>
          <w:trHeight w:val="587"/>
        </w:trPr>
        <w:tc>
          <w:tcPr>
            <w:tcW w:w="15532" w:type="dxa"/>
            <w:gridSpan w:val="8"/>
            <w:shd w:val="clear" w:color="auto" w:fill="BDD6EE"/>
          </w:tcPr>
          <w:p w:rsidR="00C66C2D" w:rsidRPr="00C66C2D" w:rsidRDefault="00C66C2D" w:rsidP="00C66C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6C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ВАРИАТИВНЫЙ МОДУЛЬ </w:t>
            </w:r>
          </w:p>
          <w:p w:rsidR="00C66C2D" w:rsidRPr="00C66C2D" w:rsidRDefault="00C66C2D" w:rsidP="00C444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6C2D">
              <w:rPr>
                <w:rFonts w:ascii="Times New Roman" w:eastAsia="Times New Roman" w:hAnsi="Times New Roman" w:cs="Times New Roman"/>
                <w:b/>
                <w:lang w:eastAsia="ru-RU"/>
              </w:rPr>
              <w:t>(региональный</w:t>
            </w:r>
            <w:r w:rsidR="00C444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C66C2D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муниципальный</w:t>
            </w:r>
            <w:r w:rsidR="00C444AC">
              <w:rPr>
                <w:rFonts w:ascii="Times New Roman" w:eastAsia="Times New Roman" w:hAnsi="Times New Roman" w:cs="Times New Roman"/>
                <w:b/>
                <w:lang w:eastAsia="ru-RU"/>
              </w:rPr>
              <w:t>, школьный</w:t>
            </w:r>
            <w:r w:rsidRPr="00C66C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уровень )</w:t>
            </w:r>
          </w:p>
        </w:tc>
      </w:tr>
      <w:tr w:rsidR="00C66C2D" w:rsidRPr="00C66C2D" w:rsidTr="00C444AC">
        <w:trPr>
          <w:trHeight w:val="23"/>
        </w:trPr>
        <w:tc>
          <w:tcPr>
            <w:tcW w:w="2411" w:type="dxa"/>
          </w:tcPr>
          <w:p w:rsidR="00C66C2D" w:rsidRPr="00C66C2D" w:rsidRDefault="00C66C2D" w:rsidP="00C66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6C2D">
              <w:rPr>
                <w:rFonts w:ascii="Times New Roman" w:eastAsia="Times New Roman" w:hAnsi="Times New Roman" w:cs="Times New Roman"/>
                <w:b/>
                <w:lang w:eastAsia="ru-RU"/>
              </w:rPr>
              <w:t>Участие в работе методических сообществ, ассоциациях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C66C2D" w:rsidRPr="00C66C2D" w:rsidRDefault="00C66C2D" w:rsidP="00C66C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C66C2D" w:rsidRPr="00C66C2D" w:rsidRDefault="00C66C2D" w:rsidP="00C66C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7" w:type="dxa"/>
            <w:gridSpan w:val="2"/>
            <w:tcBorders>
              <w:right w:val="single" w:sz="4" w:space="0" w:color="auto"/>
            </w:tcBorders>
          </w:tcPr>
          <w:p w:rsidR="00C66C2D" w:rsidRPr="00C66C2D" w:rsidRDefault="00C66C2D" w:rsidP="00C66C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</w:tcPr>
          <w:p w:rsidR="00C66C2D" w:rsidRPr="00C66C2D" w:rsidRDefault="00C66C2D" w:rsidP="00C66C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:rsidR="00C66C2D" w:rsidRPr="00C66C2D" w:rsidRDefault="00C66C2D" w:rsidP="00C66C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94" w:type="dxa"/>
            <w:tcBorders>
              <w:left w:val="single" w:sz="4" w:space="0" w:color="auto"/>
            </w:tcBorders>
          </w:tcPr>
          <w:p w:rsidR="00C66C2D" w:rsidRPr="00C66C2D" w:rsidRDefault="00C66C2D" w:rsidP="00C66C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66C2D" w:rsidRPr="00C66C2D" w:rsidTr="00C444AC">
        <w:trPr>
          <w:trHeight w:val="23"/>
        </w:trPr>
        <w:tc>
          <w:tcPr>
            <w:tcW w:w="2411" w:type="dxa"/>
          </w:tcPr>
          <w:p w:rsidR="00C66C2D" w:rsidRPr="00C66C2D" w:rsidRDefault="00C66C2D" w:rsidP="00C66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6C2D">
              <w:rPr>
                <w:rFonts w:ascii="Times New Roman" w:eastAsia="Times New Roman" w:hAnsi="Times New Roman" w:cs="Times New Roman"/>
                <w:b/>
                <w:lang w:eastAsia="ru-RU"/>
              </w:rPr>
              <w:t>Транслирование опыта работы (горизонтальное обучение)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C66C2D" w:rsidRPr="00C66C2D" w:rsidRDefault="00C66C2D" w:rsidP="00C66C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C66C2D" w:rsidRPr="00C66C2D" w:rsidRDefault="00C66C2D" w:rsidP="00C66C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7" w:type="dxa"/>
            <w:gridSpan w:val="2"/>
            <w:tcBorders>
              <w:right w:val="single" w:sz="4" w:space="0" w:color="auto"/>
            </w:tcBorders>
          </w:tcPr>
          <w:p w:rsidR="00C66C2D" w:rsidRPr="00C66C2D" w:rsidRDefault="00C66C2D" w:rsidP="00C66C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</w:tcPr>
          <w:p w:rsidR="00C66C2D" w:rsidRPr="00C66C2D" w:rsidRDefault="00C66C2D" w:rsidP="00C66C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:rsidR="00C66C2D" w:rsidRPr="00C66C2D" w:rsidRDefault="00C66C2D" w:rsidP="00C66C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94" w:type="dxa"/>
            <w:tcBorders>
              <w:left w:val="single" w:sz="4" w:space="0" w:color="auto"/>
            </w:tcBorders>
          </w:tcPr>
          <w:p w:rsidR="00C66C2D" w:rsidRPr="00C66C2D" w:rsidRDefault="00C66C2D" w:rsidP="00C66C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C66C2D" w:rsidRPr="00C66C2D" w:rsidRDefault="00C66C2D" w:rsidP="00C66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C2D" w:rsidRPr="00C66C2D" w:rsidRDefault="00C66C2D" w:rsidP="00C66C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</w:t>
      </w:r>
    </w:p>
    <w:p w:rsidR="00C66C2D" w:rsidRPr="00C66C2D" w:rsidRDefault="00C66C2D" w:rsidP="00C66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РЕФЛЕКСИВНЫЙ АНАЛИЗ</w:t>
      </w:r>
    </w:p>
    <w:p w:rsidR="00C66C2D" w:rsidRPr="00C66C2D" w:rsidRDefault="00C66C2D" w:rsidP="00C66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C2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реализации ИОМ</w:t>
      </w:r>
    </w:p>
    <w:p w:rsidR="00C66C2D" w:rsidRPr="00C66C2D" w:rsidRDefault="00C66C2D" w:rsidP="00C66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C2D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(самооценка эффективности деятельности педагога по повышению своей профессиональной компетентности)</w:t>
      </w:r>
    </w:p>
    <w:p w:rsidR="00C66C2D" w:rsidRPr="00C66C2D" w:rsidRDefault="00C66C2D" w:rsidP="00C66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C2D" w:rsidRPr="00C66C2D" w:rsidRDefault="00C66C2D" w:rsidP="00C66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итоговой диагностики</w:t>
      </w:r>
    </w:p>
    <w:p w:rsidR="00C66C2D" w:rsidRPr="00C66C2D" w:rsidRDefault="00C66C2D" w:rsidP="00C66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432"/>
        <w:gridCol w:w="2732"/>
        <w:gridCol w:w="3069"/>
        <w:gridCol w:w="2653"/>
        <w:gridCol w:w="2957"/>
      </w:tblGrid>
      <w:tr w:rsidR="00C66C2D" w:rsidRPr="00C66C2D" w:rsidTr="00205680">
        <w:tc>
          <w:tcPr>
            <w:tcW w:w="3720" w:type="dxa"/>
          </w:tcPr>
          <w:p w:rsidR="00C66C2D" w:rsidRPr="00C66C2D" w:rsidRDefault="00C66C2D" w:rsidP="00C66C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C2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Компетенции</w:t>
            </w:r>
          </w:p>
        </w:tc>
        <w:tc>
          <w:tcPr>
            <w:tcW w:w="2805" w:type="dxa"/>
          </w:tcPr>
          <w:p w:rsidR="00C66C2D" w:rsidRPr="00C66C2D" w:rsidRDefault="00C66C2D" w:rsidP="00C66C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C2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Результативность диагностики (%)</w:t>
            </w:r>
          </w:p>
        </w:tc>
        <w:tc>
          <w:tcPr>
            <w:tcW w:w="3255" w:type="dxa"/>
          </w:tcPr>
          <w:p w:rsidR="00C66C2D" w:rsidRPr="00C66C2D" w:rsidRDefault="00C66C2D" w:rsidP="00C66C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C2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Дефицитарный уровень</w:t>
            </w:r>
          </w:p>
        </w:tc>
        <w:tc>
          <w:tcPr>
            <w:tcW w:w="2711" w:type="dxa"/>
          </w:tcPr>
          <w:p w:rsidR="00C66C2D" w:rsidRPr="00C66C2D" w:rsidRDefault="00C66C2D" w:rsidP="00C66C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C2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Результативность диагностики (%)</w:t>
            </w:r>
          </w:p>
        </w:tc>
        <w:tc>
          <w:tcPr>
            <w:tcW w:w="3123" w:type="dxa"/>
          </w:tcPr>
          <w:p w:rsidR="00C66C2D" w:rsidRPr="00C66C2D" w:rsidRDefault="00C66C2D" w:rsidP="00C66C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C2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Дефицитарный уровень</w:t>
            </w:r>
          </w:p>
        </w:tc>
      </w:tr>
      <w:tr w:rsidR="00C66C2D" w:rsidRPr="00C66C2D" w:rsidTr="00205680">
        <w:tc>
          <w:tcPr>
            <w:tcW w:w="3720" w:type="dxa"/>
          </w:tcPr>
          <w:p w:rsidR="00C66C2D" w:rsidRPr="00C66C2D" w:rsidRDefault="00C66C2D" w:rsidP="00C66C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C66C2D" w:rsidRPr="00C66C2D" w:rsidRDefault="00C66C2D" w:rsidP="00C66C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C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ar"/>
              </w:rPr>
              <w:t>входной</w:t>
            </w:r>
          </w:p>
        </w:tc>
        <w:tc>
          <w:tcPr>
            <w:tcW w:w="3255" w:type="dxa"/>
          </w:tcPr>
          <w:p w:rsidR="00C66C2D" w:rsidRPr="00C66C2D" w:rsidRDefault="00C66C2D" w:rsidP="00C66C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C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ar"/>
              </w:rPr>
              <w:t>итоговой</w:t>
            </w:r>
          </w:p>
        </w:tc>
        <w:tc>
          <w:tcPr>
            <w:tcW w:w="2711" w:type="dxa"/>
          </w:tcPr>
          <w:p w:rsidR="00C66C2D" w:rsidRPr="00C66C2D" w:rsidRDefault="00C66C2D" w:rsidP="00C66C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C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ar"/>
              </w:rPr>
              <w:t>входной</w:t>
            </w:r>
          </w:p>
        </w:tc>
        <w:tc>
          <w:tcPr>
            <w:tcW w:w="3123" w:type="dxa"/>
          </w:tcPr>
          <w:p w:rsidR="00C66C2D" w:rsidRPr="00C66C2D" w:rsidRDefault="00C66C2D" w:rsidP="00C66C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C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ar"/>
              </w:rPr>
              <w:t>итоговой</w:t>
            </w:r>
          </w:p>
        </w:tc>
      </w:tr>
      <w:tr w:rsidR="00C66C2D" w:rsidRPr="00C66C2D" w:rsidTr="00205680">
        <w:tc>
          <w:tcPr>
            <w:tcW w:w="3720" w:type="dxa"/>
          </w:tcPr>
          <w:p w:rsidR="00C66C2D" w:rsidRPr="00C66C2D" w:rsidRDefault="00C66C2D" w:rsidP="00C66C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C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Математическая грамотность</w:t>
            </w:r>
          </w:p>
        </w:tc>
        <w:tc>
          <w:tcPr>
            <w:tcW w:w="2805" w:type="dxa"/>
          </w:tcPr>
          <w:p w:rsidR="00C66C2D" w:rsidRPr="00C66C2D" w:rsidRDefault="00C66C2D" w:rsidP="00C66C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C66C2D" w:rsidRPr="00C66C2D" w:rsidRDefault="00C66C2D" w:rsidP="00C66C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C66C2D" w:rsidRPr="00C66C2D" w:rsidRDefault="00C66C2D" w:rsidP="00C66C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C66C2D" w:rsidRPr="00C66C2D" w:rsidRDefault="00C66C2D" w:rsidP="00C66C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6C2D" w:rsidRPr="00C66C2D" w:rsidTr="00205680">
        <w:tc>
          <w:tcPr>
            <w:tcW w:w="3720" w:type="dxa"/>
          </w:tcPr>
          <w:p w:rsidR="00C66C2D" w:rsidRPr="00C66C2D" w:rsidRDefault="00C66C2D" w:rsidP="00C66C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C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Естественно-научная грамотность</w:t>
            </w:r>
          </w:p>
        </w:tc>
        <w:tc>
          <w:tcPr>
            <w:tcW w:w="2805" w:type="dxa"/>
          </w:tcPr>
          <w:p w:rsidR="00C66C2D" w:rsidRPr="00C66C2D" w:rsidRDefault="00C66C2D" w:rsidP="00C66C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C66C2D" w:rsidRPr="00C66C2D" w:rsidRDefault="00C66C2D" w:rsidP="00C66C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C66C2D" w:rsidRPr="00C66C2D" w:rsidRDefault="00C66C2D" w:rsidP="00C66C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C66C2D" w:rsidRPr="00C66C2D" w:rsidRDefault="00C66C2D" w:rsidP="00C66C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6C2D" w:rsidRPr="00C66C2D" w:rsidTr="00205680">
        <w:tc>
          <w:tcPr>
            <w:tcW w:w="3720" w:type="dxa"/>
          </w:tcPr>
          <w:p w:rsidR="00C66C2D" w:rsidRPr="00C66C2D" w:rsidRDefault="00C66C2D" w:rsidP="00C66C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C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Финансовая грамотность</w:t>
            </w:r>
          </w:p>
        </w:tc>
        <w:tc>
          <w:tcPr>
            <w:tcW w:w="2805" w:type="dxa"/>
          </w:tcPr>
          <w:p w:rsidR="00C66C2D" w:rsidRPr="00C66C2D" w:rsidRDefault="00C66C2D" w:rsidP="00C66C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C66C2D" w:rsidRPr="00C66C2D" w:rsidRDefault="00C66C2D" w:rsidP="00C66C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C66C2D" w:rsidRPr="00C66C2D" w:rsidRDefault="00C66C2D" w:rsidP="00C66C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C66C2D" w:rsidRPr="00C66C2D" w:rsidRDefault="00C66C2D" w:rsidP="00C66C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6C2D" w:rsidRPr="00C66C2D" w:rsidTr="00205680">
        <w:tc>
          <w:tcPr>
            <w:tcW w:w="3720" w:type="dxa"/>
          </w:tcPr>
          <w:p w:rsidR="00C66C2D" w:rsidRPr="00C66C2D" w:rsidRDefault="00C66C2D" w:rsidP="00C66C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C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Глобальные компетенции</w:t>
            </w:r>
          </w:p>
        </w:tc>
        <w:tc>
          <w:tcPr>
            <w:tcW w:w="2805" w:type="dxa"/>
          </w:tcPr>
          <w:p w:rsidR="00C66C2D" w:rsidRPr="00C66C2D" w:rsidRDefault="00C66C2D" w:rsidP="00C66C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C66C2D" w:rsidRPr="00C66C2D" w:rsidRDefault="00C66C2D" w:rsidP="00C66C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C66C2D" w:rsidRPr="00C66C2D" w:rsidRDefault="00C66C2D" w:rsidP="00C66C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C66C2D" w:rsidRPr="00C66C2D" w:rsidRDefault="00C66C2D" w:rsidP="00C66C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6C2D" w:rsidRPr="00C66C2D" w:rsidTr="00205680">
        <w:tc>
          <w:tcPr>
            <w:tcW w:w="3720" w:type="dxa"/>
          </w:tcPr>
          <w:p w:rsidR="00C66C2D" w:rsidRPr="00C66C2D" w:rsidRDefault="00C66C2D" w:rsidP="00C66C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ar"/>
              </w:rPr>
            </w:pPr>
            <w:r w:rsidRPr="00C66C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Читательская грамотность</w:t>
            </w:r>
          </w:p>
        </w:tc>
        <w:tc>
          <w:tcPr>
            <w:tcW w:w="2805" w:type="dxa"/>
          </w:tcPr>
          <w:p w:rsidR="00C66C2D" w:rsidRPr="00C66C2D" w:rsidRDefault="00C66C2D" w:rsidP="00C66C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C66C2D" w:rsidRPr="00C66C2D" w:rsidRDefault="00C66C2D" w:rsidP="00C66C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C66C2D" w:rsidRPr="00C66C2D" w:rsidRDefault="00C66C2D" w:rsidP="00C66C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C66C2D" w:rsidRPr="00C66C2D" w:rsidRDefault="00C66C2D" w:rsidP="00C66C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66C2D" w:rsidRPr="00C66C2D" w:rsidRDefault="00C66C2D" w:rsidP="00C66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C2D" w:rsidRPr="00C66C2D" w:rsidRDefault="00C66C2D" w:rsidP="00C66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10275"/>
      </w:tblGrid>
      <w:tr w:rsidR="00C66C2D" w:rsidRPr="00C66C2D" w:rsidTr="00205680">
        <w:trPr>
          <w:trHeight w:val="212"/>
        </w:trPr>
        <w:tc>
          <w:tcPr>
            <w:tcW w:w="47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C2D" w:rsidRPr="00C66C2D" w:rsidRDefault="00C66C2D" w:rsidP="00C66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6C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Реализацию ИОМ можно считать:</w:t>
            </w:r>
          </w:p>
        </w:tc>
        <w:tc>
          <w:tcPr>
            <w:tcW w:w="10275" w:type="dxa"/>
          </w:tcPr>
          <w:p w:rsidR="00C66C2D" w:rsidRPr="00C66C2D" w:rsidRDefault="00C66C2D" w:rsidP="00C6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6C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C66C2D" w:rsidRPr="00C66C2D" w:rsidTr="00205680">
        <w:trPr>
          <w:trHeight w:val="212"/>
        </w:trPr>
        <w:tc>
          <w:tcPr>
            <w:tcW w:w="47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C2D" w:rsidRPr="00C66C2D" w:rsidRDefault="00C66C2D" w:rsidP="00C6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успешной, эффективной</w:t>
            </w:r>
          </w:p>
        </w:tc>
        <w:tc>
          <w:tcPr>
            <w:tcW w:w="10275" w:type="dxa"/>
          </w:tcPr>
          <w:p w:rsidR="00C66C2D" w:rsidRPr="00C66C2D" w:rsidRDefault="00C66C2D" w:rsidP="00C66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66C2D" w:rsidRPr="00C66C2D" w:rsidTr="00205680">
        <w:trPr>
          <w:trHeight w:val="212"/>
        </w:trPr>
        <w:tc>
          <w:tcPr>
            <w:tcW w:w="47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C2D" w:rsidRPr="00C66C2D" w:rsidRDefault="00C66C2D" w:rsidP="00C6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вполне успешной, не вполне эффективной</w:t>
            </w:r>
          </w:p>
        </w:tc>
        <w:tc>
          <w:tcPr>
            <w:tcW w:w="10275" w:type="dxa"/>
          </w:tcPr>
          <w:p w:rsidR="00C66C2D" w:rsidRPr="00C66C2D" w:rsidRDefault="00C66C2D" w:rsidP="00C66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66C2D" w:rsidRPr="00C66C2D" w:rsidTr="00205680">
        <w:trPr>
          <w:trHeight w:val="222"/>
        </w:trPr>
        <w:tc>
          <w:tcPr>
            <w:tcW w:w="47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C2D" w:rsidRPr="00C66C2D" w:rsidRDefault="00C66C2D" w:rsidP="00C6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неэффективной</w:t>
            </w:r>
          </w:p>
        </w:tc>
        <w:tc>
          <w:tcPr>
            <w:tcW w:w="10275" w:type="dxa"/>
          </w:tcPr>
          <w:p w:rsidR="00C66C2D" w:rsidRPr="00C66C2D" w:rsidRDefault="00C66C2D" w:rsidP="00C66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66C2D" w:rsidRPr="00C66C2D" w:rsidRDefault="00C66C2D" w:rsidP="00C66C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 </w:t>
      </w:r>
      <w:r w:rsidR="00C44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наставляемого</w:t>
      </w:r>
      <w:r w:rsidRPr="00C66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__________________________________________________________________________________________________________</w:t>
      </w:r>
    </w:p>
    <w:p w:rsidR="00C66C2D" w:rsidRPr="00C66C2D" w:rsidRDefault="00C66C2D" w:rsidP="00C66C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</w:t>
      </w:r>
    </w:p>
    <w:p w:rsidR="00C444AC" w:rsidRPr="00C66C2D" w:rsidRDefault="00C444AC" w:rsidP="00C444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</w:t>
      </w:r>
    </w:p>
    <w:p w:rsidR="00C444AC" w:rsidRPr="00C66C2D" w:rsidRDefault="00C444AC" w:rsidP="00C444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</w:p>
    <w:p w:rsidR="00C444AC" w:rsidRPr="00C66C2D" w:rsidRDefault="00C444AC" w:rsidP="00C444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</w:p>
    <w:p w:rsidR="00825E7E" w:rsidRPr="00825E7E" w:rsidRDefault="00C444AC" w:rsidP="00C444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16"/>
          <w:szCs w:val="16"/>
        </w:rPr>
      </w:pPr>
      <w:r w:rsidRPr="00C66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</w:t>
      </w:r>
    </w:p>
    <w:p w:rsidR="00C444AC" w:rsidRPr="00C66C2D" w:rsidRDefault="00C444AC" w:rsidP="00C444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 и рекомендации наставника: </w:t>
      </w:r>
      <w:r w:rsidRPr="00C66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</w:t>
      </w:r>
    </w:p>
    <w:p w:rsidR="00C444AC" w:rsidRPr="00C66C2D" w:rsidRDefault="00C444AC" w:rsidP="00C444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</w:t>
      </w:r>
    </w:p>
    <w:p w:rsidR="00C444AC" w:rsidRPr="00C66C2D" w:rsidRDefault="00C444AC" w:rsidP="00C444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</w:p>
    <w:p w:rsidR="00C444AC" w:rsidRPr="00C66C2D" w:rsidRDefault="00C444AC" w:rsidP="00C444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</w:p>
    <w:p w:rsidR="00C444AC" w:rsidRPr="00825E7E" w:rsidRDefault="00C444AC" w:rsidP="00C444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16"/>
          <w:szCs w:val="16"/>
        </w:rPr>
      </w:pPr>
      <w:r w:rsidRPr="00C66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</w:t>
      </w:r>
    </w:p>
    <w:p w:rsidR="00C444AC" w:rsidRPr="00C66C2D" w:rsidRDefault="00C444AC" w:rsidP="00C444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</w:t>
      </w:r>
    </w:p>
    <w:p w:rsidR="00C444AC" w:rsidRPr="00C66C2D" w:rsidRDefault="00C444AC" w:rsidP="00C444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</w:t>
      </w:r>
    </w:p>
    <w:sectPr w:rsidR="00C444AC" w:rsidRPr="00C66C2D" w:rsidSect="00C66C2D">
      <w:pgSz w:w="16838" w:h="11906" w:orient="landscape"/>
      <w:pgMar w:top="1701" w:right="1134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8FD" w:rsidRDefault="006F68FD" w:rsidP="00A26E31">
      <w:pPr>
        <w:spacing w:after="0" w:line="240" w:lineRule="auto"/>
      </w:pPr>
      <w:r>
        <w:separator/>
      </w:r>
    </w:p>
  </w:endnote>
  <w:endnote w:type="continuationSeparator" w:id="0">
    <w:p w:rsidR="006F68FD" w:rsidRDefault="006F68FD" w:rsidP="00A26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808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color w:val="17365D" w:themeColor="text2" w:themeShade="BF"/>
      </w:rPr>
    </w:sdtEndPr>
    <w:sdtContent>
      <w:p w:rsidR="007E7171" w:rsidRPr="00D713C0" w:rsidRDefault="007E7171">
        <w:pPr>
          <w:pStyle w:val="ab"/>
          <w:jc w:val="right"/>
          <w:rPr>
            <w:rFonts w:ascii="Times New Roman" w:hAnsi="Times New Roman" w:cs="Times New Roman"/>
            <w:b/>
            <w:color w:val="17365D" w:themeColor="text2" w:themeShade="BF"/>
          </w:rPr>
        </w:pPr>
        <w:r w:rsidRPr="00D713C0">
          <w:rPr>
            <w:rFonts w:ascii="Times New Roman" w:hAnsi="Times New Roman" w:cs="Times New Roman"/>
            <w:b/>
            <w:color w:val="17365D" w:themeColor="text2" w:themeShade="BF"/>
          </w:rPr>
          <w:fldChar w:fldCharType="begin"/>
        </w:r>
        <w:r w:rsidRPr="00D713C0">
          <w:rPr>
            <w:rFonts w:ascii="Times New Roman" w:hAnsi="Times New Roman" w:cs="Times New Roman"/>
            <w:b/>
            <w:color w:val="17365D" w:themeColor="text2" w:themeShade="BF"/>
          </w:rPr>
          <w:instrText>PAGE   \* MERGEFORMAT</w:instrText>
        </w:r>
        <w:r w:rsidRPr="00D713C0">
          <w:rPr>
            <w:rFonts w:ascii="Times New Roman" w:hAnsi="Times New Roman" w:cs="Times New Roman"/>
            <w:b/>
            <w:color w:val="17365D" w:themeColor="text2" w:themeShade="BF"/>
          </w:rPr>
          <w:fldChar w:fldCharType="separate"/>
        </w:r>
        <w:r w:rsidR="00333384">
          <w:rPr>
            <w:rFonts w:ascii="Times New Roman" w:hAnsi="Times New Roman" w:cs="Times New Roman"/>
            <w:b/>
            <w:noProof/>
            <w:color w:val="17365D" w:themeColor="text2" w:themeShade="BF"/>
          </w:rPr>
          <w:t>1</w:t>
        </w:r>
        <w:r w:rsidRPr="00D713C0">
          <w:rPr>
            <w:rFonts w:ascii="Times New Roman" w:hAnsi="Times New Roman" w:cs="Times New Roman"/>
            <w:b/>
            <w:color w:val="17365D" w:themeColor="text2" w:themeShade="BF"/>
          </w:rPr>
          <w:fldChar w:fldCharType="end"/>
        </w:r>
      </w:p>
    </w:sdtContent>
  </w:sdt>
  <w:p w:rsidR="007E7171" w:rsidRPr="00ED5112" w:rsidRDefault="00685DF6" w:rsidP="00D713C0">
    <w:pPr>
      <w:pStyle w:val="ab"/>
      <w:rPr>
        <w:rFonts w:ascii="Times New Roman" w:hAnsi="Times New Roman" w:cs="Times New Roman"/>
        <w:b/>
        <w:color w:val="17365D" w:themeColor="text2" w:themeShade="BF"/>
        <w:sz w:val="18"/>
        <w:szCs w:val="18"/>
      </w:rPr>
    </w:pPr>
    <w:r w:rsidRPr="00ED5112">
      <w:rPr>
        <w:rFonts w:ascii="Times New Roman" w:hAnsi="Times New Roman" w:cs="Times New Roman"/>
        <w:b/>
        <w:color w:val="17365D" w:themeColor="text2" w:themeShade="BF"/>
        <w:sz w:val="18"/>
        <w:szCs w:val="18"/>
      </w:rPr>
      <w:t>Персонализированная программа наставничества</w:t>
    </w:r>
    <w:r w:rsidR="007E7171" w:rsidRPr="00ED5112">
      <w:rPr>
        <w:rFonts w:ascii="Times New Roman" w:hAnsi="Times New Roman" w:cs="Times New Roman"/>
        <w:b/>
        <w:color w:val="17365D" w:themeColor="text2" w:themeShade="BF"/>
        <w:sz w:val="18"/>
        <w:szCs w:val="18"/>
      </w:rPr>
      <w:t xml:space="preserve">: управляй успехом </w:t>
    </w:r>
  </w:p>
  <w:p w:rsidR="00ED5112" w:rsidRDefault="007E7171" w:rsidP="00ED5112">
    <w:pPr>
      <w:pStyle w:val="ab"/>
      <w:rPr>
        <w:sz w:val="18"/>
        <w:szCs w:val="18"/>
      </w:rPr>
    </w:pPr>
    <w:r w:rsidRPr="00ED5112">
      <w:rPr>
        <w:rFonts w:ascii="Times New Roman" w:hAnsi="Times New Roman" w:cs="Times New Roman"/>
        <w:b/>
        <w:color w:val="17365D" w:themeColor="text2" w:themeShade="BF"/>
        <w:sz w:val="18"/>
        <w:szCs w:val="18"/>
      </w:rPr>
      <w:t>(</w:t>
    </w:r>
    <w:r w:rsidR="00685DF6" w:rsidRPr="00ED5112">
      <w:rPr>
        <w:rFonts w:ascii="Times New Roman" w:hAnsi="Times New Roman" w:cs="Times New Roman"/>
        <w:b/>
        <w:color w:val="17365D" w:themeColor="text2" w:themeShade="BF"/>
        <w:sz w:val="18"/>
        <w:szCs w:val="18"/>
      </w:rPr>
      <w:t>Развитие профессиональной компетентности педагога по формированию у обучающихся функциональной грамотности</w:t>
    </w:r>
    <w:r w:rsidRPr="00ED5112">
      <w:rPr>
        <w:rFonts w:ascii="Times New Roman" w:hAnsi="Times New Roman" w:cs="Times New Roman"/>
        <w:b/>
        <w:color w:val="17365D" w:themeColor="text2" w:themeShade="BF"/>
        <w:sz w:val="18"/>
        <w:szCs w:val="18"/>
      </w:rPr>
      <w:t>)</w:t>
    </w:r>
    <w:r w:rsidR="00ED5112" w:rsidRPr="00ED5112">
      <w:rPr>
        <w:sz w:val="18"/>
        <w:szCs w:val="18"/>
      </w:rPr>
      <w:t xml:space="preserve"> </w:t>
    </w:r>
  </w:p>
  <w:p w:rsidR="00ED5112" w:rsidRPr="00ED5112" w:rsidRDefault="00ED5112" w:rsidP="00ED5112">
    <w:pPr>
      <w:pStyle w:val="ab"/>
      <w:rPr>
        <w:rFonts w:ascii="Times New Roman" w:hAnsi="Times New Roman" w:cs="Times New Roman"/>
        <w:b/>
        <w:color w:val="17365D" w:themeColor="text2" w:themeShade="BF"/>
        <w:sz w:val="18"/>
        <w:szCs w:val="18"/>
      </w:rPr>
    </w:pPr>
    <w:r w:rsidRPr="00ED5112">
      <w:rPr>
        <w:rFonts w:ascii="Times New Roman" w:hAnsi="Times New Roman" w:cs="Times New Roman"/>
        <w:b/>
        <w:color w:val="17365D" w:themeColor="text2" w:themeShade="BF"/>
        <w:sz w:val="18"/>
        <w:szCs w:val="18"/>
      </w:rPr>
      <w:t>Шунько Елена Викторовна, заместитель директора по УМР</w:t>
    </w:r>
  </w:p>
  <w:p w:rsidR="00000000" w:rsidRDefault="0033338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8FD" w:rsidRDefault="006F68FD" w:rsidP="00A26E31">
      <w:pPr>
        <w:spacing w:after="0" w:line="240" w:lineRule="auto"/>
      </w:pPr>
      <w:r>
        <w:separator/>
      </w:r>
    </w:p>
  </w:footnote>
  <w:footnote w:type="continuationSeparator" w:id="0">
    <w:p w:rsidR="006F68FD" w:rsidRDefault="006F68FD" w:rsidP="00A26E31">
      <w:pPr>
        <w:spacing w:after="0" w:line="240" w:lineRule="auto"/>
      </w:pPr>
      <w:r>
        <w:continuationSeparator/>
      </w:r>
    </w:p>
  </w:footnote>
  <w:footnote w:id="1">
    <w:p w:rsidR="00C66C2D" w:rsidRDefault="00C66C2D" w:rsidP="00C66C2D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Согласно </w:t>
      </w:r>
      <w:hyperlink r:id="rId1" w:history="1">
        <w:r>
          <w:rPr>
            <w:rStyle w:val="11"/>
            <w:rFonts w:ascii="Times New Roman" w:hAnsi="Times New Roman"/>
            <w:sz w:val="24"/>
            <w:szCs w:val="24"/>
          </w:rPr>
          <w:t>Методическим рекомендациям по порядку и формам диагностики профессиональных дефицитов педагогических работников и управленческих кадров образовательных организаций с возможностью получения индивидуального плана</w:t>
        </w:r>
      </w:hyperlink>
      <w:r>
        <w:rPr>
          <w:rFonts w:ascii="Times New Roman" w:hAnsi="Times New Roman"/>
          <w:sz w:val="24"/>
          <w:szCs w:val="24"/>
        </w:rPr>
        <w:t xml:space="preserve"> (страница 11)</w:t>
      </w:r>
    </w:p>
  </w:footnote>
  <w:footnote w:id="2">
    <w:p w:rsidR="00C66C2D" w:rsidRDefault="00C66C2D" w:rsidP="00C66C2D">
      <w:pPr>
        <w:pStyle w:val="ad"/>
        <w:rPr>
          <w:rFonts w:ascii="Times New Roman" w:hAnsi="Times New Roman"/>
        </w:rPr>
      </w:pPr>
      <w:r>
        <w:rPr>
          <w:rStyle w:val="af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ячейках - краткая, но исчерпывающая информация о мероприятии: наименование, дата и время, прямая ссылка или место проведения и др.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171" w:rsidRPr="00D713C0" w:rsidRDefault="007E7171" w:rsidP="00A26E31">
    <w:pPr>
      <w:pStyle w:val="a9"/>
      <w:jc w:val="center"/>
      <w:rPr>
        <w:rFonts w:ascii="Times New Roman" w:hAnsi="Times New Roman" w:cs="Times New Roman"/>
        <w:b/>
        <w:color w:val="17365D" w:themeColor="text2" w:themeShade="BF"/>
      </w:rPr>
    </w:pPr>
    <w:r w:rsidRPr="00D713C0">
      <w:rPr>
        <w:rFonts w:ascii="Times New Roman" w:hAnsi="Times New Roman" w:cs="Times New Roman"/>
        <w:b/>
        <w:color w:val="17365D" w:themeColor="text2" w:themeShade="BF"/>
      </w:rPr>
      <w:t xml:space="preserve">МУНИЦИПАЛЬНОЕ БЮДЖЕТНОЕ ОБЩЕОБРАЗОВАТЕЛЬНОЕ УЧРЕЖДЕНИЕ </w:t>
    </w:r>
  </w:p>
  <w:p w:rsidR="007E7171" w:rsidRPr="00A26E31" w:rsidRDefault="007E7171" w:rsidP="00A26E31">
    <w:pPr>
      <w:pStyle w:val="a9"/>
      <w:jc w:val="center"/>
      <w:rPr>
        <w:rFonts w:ascii="Times New Roman" w:hAnsi="Times New Roman" w:cs="Times New Roman"/>
        <w:b/>
      </w:rPr>
    </w:pPr>
    <w:r w:rsidRPr="00D713C0">
      <w:rPr>
        <w:rFonts w:ascii="Times New Roman" w:hAnsi="Times New Roman" w:cs="Times New Roman"/>
        <w:b/>
        <w:color w:val="17365D" w:themeColor="text2" w:themeShade="BF"/>
      </w:rPr>
      <w:t>«СРЕДНЯЯ ОБЩЕОБРАЗОВАТЕЛЬНАЯ ШКОЛА № 14» ГОРОДА КАЛУГИ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171" w:rsidRPr="00D713C0" w:rsidRDefault="007E7171" w:rsidP="00D713C0">
    <w:pPr>
      <w:pStyle w:val="a9"/>
      <w:jc w:val="center"/>
      <w:rPr>
        <w:rFonts w:ascii="Times New Roman" w:hAnsi="Times New Roman" w:cs="Times New Roman"/>
        <w:b/>
        <w:color w:val="17365D" w:themeColor="text2" w:themeShade="BF"/>
      </w:rPr>
    </w:pPr>
    <w:r w:rsidRPr="00D713C0">
      <w:rPr>
        <w:rFonts w:ascii="Times New Roman" w:hAnsi="Times New Roman" w:cs="Times New Roman"/>
        <w:b/>
        <w:color w:val="17365D" w:themeColor="text2" w:themeShade="BF"/>
      </w:rPr>
      <w:t xml:space="preserve">МУНИЦИПАЛЬНОЕ БЮДЖЕТНОЕ ОБЩЕОБРАЗОВАТЕЛЬНОЕ УЧРЕЖДЕНИЕ </w:t>
    </w:r>
  </w:p>
  <w:p w:rsidR="007E7171" w:rsidRDefault="007E7171" w:rsidP="00D713C0">
    <w:pPr>
      <w:pStyle w:val="a9"/>
      <w:jc w:val="center"/>
    </w:pPr>
    <w:r w:rsidRPr="00D713C0">
      <w:rPr>
        <w:rFonts w:ascii="Times New Roman" w:hAnsi="Times New Roman" w:cs="Times New Roman"/>
        <w:b/>
        <w:color w:val="17365D" w:themeColor="text2" w:themeShade="BF"/>
      </w:rPr>
      <w:t>«СРЕДНЯЯ ОБЩЕОБРАЗОВАТЕЛЬНАЯ ШКОЛА № 14» ГОРОДА КАЛУГИ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916"/>
      </v:shape>
    </w:pict>
  </w:numPicBullet>
  <w:abstractNum w:abstractNumId="0" w15:restartNumberingAfterBreak="0">
    <w:nsid w:val="015A02BA"/>
    <w:multiLevelType w:val="hybridMultilevel"/>
    <w:tmpl w:val="9020B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46F7"/>
    <w:multiLevelType w:val="hybridMultilevel"/>
    <w:tmpl w:val="273EC17C"/>
    <w:lvl w:ilvl="0" w:tplc="C9D23A7C">
      <w:start w:val="1"/>
      <w:numFmt w:val="decimal"/>
      <w:lvlText w:val="%1."/>
      <w:lvlJc w:val="left"/>
      <w:pPr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75FB3"/>
    <w:multiLevelType w:val="hybridMultilevel"/>
    <w:tmpl w:val="271E0662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5605CCA"/>
    <w:multiLevelType w:val="hybridMultilevel"/>
    <w:tmpl w:val="070A59D4"/>
    <w:lvl w:ilvl="0" w:tplc="71AC2CF4">
      <w:start w:val="1"/>
      <w:numFmt w:val="bullet"/>
      <w:lvlText w:val="•"/>
      <w:lvlJc w:val="left"/>
      <w:pPr>
        <w:ind w:left="771"/>
      </w:pPr>
      <w:rPr>
        <w:rFonts w:ascii="Segoe Print" w:eastAsia="Segoe Print" w:hAnsi="Segoe Print" w:cs="Segoe Print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1" w:tplc="FF8433F4">
      <w:start w:val="1"/>
      <w:numFmt w:val="bullet"/>
      <w:lvlText w:val="o"/>
      <w:lvlJc w:val="left"/>
      <w:pPr>
        <w:ind w:left="5868"/>
      </w:pPr>
      <w:rPr>
        <w:rFonts w:ascii="Segoe Print" w:eastAsia="Segoe Print" w:hAnsi="Segoe Print" w:cs="Segoe Print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2" w:tplc="80D00DBA">
      <w:start w:val="1"/>
      <w:numFmt w:val="bullet"/>
      <w:lvlText w:val="▪"/>
      <w:lvlJc w:val="left"/>
      <w:pPr>
        <w:ind w:left="6588"/>
      </w:pPr>
      <w:rPr>
        <w:rFonts w:ascii="Segoe Print" w:eastAsia="Segoe Print" w:hAnsi="Segoe Print" w:cs="Segoe Print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3" w:tplc="E4EE311C">
      <w:start w:val="1"/>
      <w:numFmt w:val="bullet"/>
      <w:lvlText w:val="•"/>
      <w:lvlJc w:val="left"/>
      <w:pPr>
        <w:ind w:left="7308"/>
      </w:pPr>
      <w:rPr>
        <w:rFonts w:ascii="Segoe Print" w:eastAsia="Segoe Print" w:hAnsi="Segoe Print" w:cs="Segoe Print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4" w:tplc="6B02853E">
      <w:start w:val="1"/>
      <w:numFmt w:val="bullet"/>
      <w:lvlText w:val="o"/>
      <w:lvlJc w:val="left"/>
      <w:pPr>
        <w:ind w:left="8028"/>
      </w:pPr>
      <w:rPr>
        <w:rFonts w:ascii="Segoe Print" w:eastAsia="Segoe Print" w:hAnsi="Segoe Print" w:cs="Segoe Print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5" w:tplc="3E9677CA">
      <w:start w:val="1"/>
      <w:numFmt w:val="bullet"/>
      <w:lvlText w:val="▪"/>
      <w:lvlJc w:val="left"/>
      <w:pPr>
        <w:ind w:left="8748"/>
      </w:pPr>
      <w:rPr>
        <w:rFonts w:ascii="Segoe Print" w:eastAsia="Segoe Print" w:hAnsi="Segoe Print" w:cs="Segoe Print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6" w:tplc="24EAAD66">
      <w:start w:val="1"/>
      <w:numFmt w:val="bullet"/>
      <w:lvlText w:val="•"/>
      <w:lvlJc w:val="left"/>
      <w:pPr>
        <w:ind w:left="9468"/>
      </w:pPr>
      <w:rPr>
        <w:rFonts w:ascii="Segoe Print" w:eastAsia="Segoe Print" w:hAnsi="Segoe Print" w:cs="Segoe Print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7" w:tplc="BD40EDA2">
      <w:start w:val="1"/>
      <w:numFmt w:val="bullet"/>
      <w:lvlText w:val="o"/>
      <w:lvlJc w:val="left"/>
      <w:pPr>
        <w:ind w:left="10188"/>
      </w:pPr>
      <w:rPr>
        <w:rFonts w:ascii="Segoe Print" w:eastAsia="Segoe Print" w:hAnsi="Segoe Print" w:cs="Segoe Print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8" w:tplc="200CE656">
      <w:start w:val="1"/>
      <w:numFmt w:val="bullet"/>
      <w:lvlText w:val="▪"/>
      <w:lvlJc w:val="left"/>
      <w:pPr>
        <w:ind w:left="10908"/>
      </w:pPr>
      <w:rPr>
        <w:rFonts w:ascii="Segoe Print" w:eastAsia="Segoe Print" w:hAnsi="Segoe Print" w:cs="Segoe Print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D8736E"/>
    <w:multiLevelType w:val="hybridMultilevel"/>
    <w:tmpl w:val="364081C2"/>
    <w:lvl w:ilvl="0" w:tplc="91EC8F28">
      <w:numFmt w:val="bullet"/>
      <w:lvlText w:val="-"/>
      <w:lvlJc w:val="left"/>
      <w:pPr>
        <w:ind w:left="1526" w:hanging="360"/>
      </w:pPr>
      <w:rPr>
        <w:rFonts w:ascii="Lucida Sans Unicode" w:eastAsia="Lucida Sans Unicode" w:hAnsi="Lucida Sans Unicode" w:cs="Lucida Sans Unicode" w:hint="default"/>
        <w:spacing w:val="-8"/>
        <w:w w:val="100"/>
        <w:sz w:val="24"/>
        <w:szCs w:val="24"/>
        <w:lang w:val="ru-RU" w:eastAsia="ru-RU" w:bidi="ru-RU"/>
      </w:rPr>
    </w:lvl>
    <w:lvl w:ilvl="1" w:tplc="90F45B0E">
      <w:numFmt w:val="bullet"/>
      <w:lvlText w:val="•"/>
      <w:lvlJc w:val="left"/>
      <w:pPr>
        <w:ind w:left="2450" w:hanging="360"/>
      </w:pPr>
      <w:rPr>
        <w:rFonts w:hint="default"/>
        <w:lang w:val="ru-RU" w:eastAsia="ru-RU" w:bidi="ru-RU"/>
      </w:rPr>
    </w:lvl>
    <w:lvl w:ilvl="2" w:tplc="C28AE4A8">
      <w:numFmt w:val="bullet"/>
      <w:lvlText w:val="•"/>
      <w:lvlJc w:val="left"/>
      <w:pPr>
        <w:ind w:left="3381" w:hanging="360"/>
      </w:pPr>
      <w:rPr>
        <w:rFonts w:hint="default"/>
        <w:lang w:val="ru-RU" w:eastAsia="ru-RU" w:bidi="ru-RU"/>
      </w:rPr>
    </w:lvl>
    <w:lvl w:ilvl="3" w:tplc="9B2C744E">
      <w:numFmt w:val="bullet"/>
      <w:lvlText w:val="•"/>
      <w:lvlJc w:val="left"/>
      <w:pPr>
        <w:ind w:left="4311" w:hanging="360"/>
      </w:pPr>
      <w:rPr>
        <w:rFonts w:hint="default"/>
        <w:lang w:val="ru-RU" w:eastAsia="ru-RU" w:bidi="ru-RU"/>
      </w:rPr>
    </w:lvl>
    <w:lvl w:ilvl="4" w:tplc="631A4114">
      <w:numFmt w:val="bullet"/>
      <w:lvlText w:val="•"/>
      <w:lvlJc w:val="left"/>
      <w:pPr>
        <w:ind w:left="5242" w:hanging="360"/>
      </w:pPr>
      <w:rPr>
        <w:rFonts w:hint="default"/>
        <w:lang w:val="ru-RU" w:eastAsia="ru-RU" w:bidi="ru-RU"/>
      </w:rPr>
    </w:lvl>
    <w:lvl w:ilvl="5" w:tplc="1520E2A0">
      <w:numFmt w:val="bullet"/>
      <w:lvlText w:val="•"/>
      <w:lvlJc w:val="left"/>
      <w:pPr>
        <w:ind w:left="6173" w:hanging="360"/>
      </w:pPr>
      <w:rPr>
        <w:rFonts w:hint="default"/>
        <w:lang w:val="ru-RU" w:eastAsia="ru-RU" w:bidi="ru-RU"/>
      </w:rPr>
    </w:lvl>
    <w:lvl w:ilvl="6" w:tplc="90D6C68A">
      <w:numFmt w:val="bullet"/>
      <w:lvlText w:val="•"/>
      <w:lvlJc w:val="left"/>
      <w:pPr>
        <w:ind w:left="7103" w:hanging="360"/>
      </w:pPr>
      <w:rPr>
        <w:rFonts w:hint="default"/>
        <w:lang w:val="ru-RU" w:eastAsia="ru-RU" w:bidi="ru-RU"/>
      </w:rPr>
    </w:lvl>
    <w:lvl w:ilvl="7" w:tplc="29DE7BF0">
      <w:numFmt w:val="bullet"/>
      <w:lvlText w:val="•"/>
      <w:lvlJc w:val="left"/>
      <w:pPr>
        <w:ind w:left="8034" w:hanging="360"/>
      </w:pPr>
      <w:rPr>
        <w:rFonts w:hint="default"/>
        <w:lang w:val="ru-RU" w:eastAsia="ru-RU" w:bidi="ru-RU"/>
      </w:rPr>
    </w:lvl>
    <w:lvl w:ilvl="8" w:tplc="31C4B2C4">
      <w:numFmt w:val="bullet"/>
      <w:lvlText w:val="•"/>
      <w:lvlJc w:val="left"/>
      <w:pPr>
        <w:ind w:left="8965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104C739D"/>
    <w:multiLevelType w:val="hybridMultilevel"/>
    <w:tmpl w:val="399C981E"/>
    <w:lvl w:ilvl="0" w:tplc="F4A046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9626A90"/>
    <w:multiLevelType w:val="hybridMultilevel"/>
    <w:tmpl w:val="7C30A128"/>
    <w:lvl w:ilvl="0" w:tplc="24A2D900">
      <w:start w:val="1"/>
      <w:numFmt w:val="decimal"/>
      <w:lvlText w:val="%1."/>
      <w:lvlJc w:val="left"/>
      <w:pPr>
        <w:ind w:left="1429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CF106DA"/>
    <w:multiLevelType w:val="hybridMultilevel"/>
    <w:tmpl w:val="2EBA0F40"/>
    <w:lvl w:ilvl="0" w:tplc="B7F832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16C70"/>
    <w:multiLevelType w:val="hybridMultilevel"/>
    <w:tmpl w:val="81EA589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2C87E32"/>
    <w:multiLevelType w:val="hybridMultilevel"/>
    <w:tmpl w:val="4E9C3D5E"/>
    <w:lvl w:ilvl="0" w:tplc="0419000D">
      <w:start w:val="1"/>
      <w:numFmt w:val="bullet"/>
      <w:lvlText w:val=""/>
      <w:lvlJc w:val="left"/>
      <w:pPr>
        <w:ind w:left="17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10" w15:restartNumberingAfterBreak="0">
    <w:nsid w:val="292D5476"/>
    <w:multiLevelType w:val="hybridMultilevel"/>
    <w:tmpl w:val="FAA8B642"/>
    <w:lvl w:ilvl="0" w:tplc="88DA8FE2">
      <w:numFmt w:val="bullet"/>
      <w:lvlText w:val=""/>
      <w:lvlJc w:val="left"/>
      <w:pPr>
        <w:ind w:left="138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728B0F8">
      <w:numFmt w:val="bullet"/>
      <w:lvlText w:val=""/>
      <w:lvlJc w:val="left"/>
      <w:pPr>
        <w:ind w:left="1722" w:hanging="34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93B65400">
      <w:numFmt w:val="bullet"/>
      <w:lvlText w:val="•"/>
      <w:lvlJc w:val="left"/>
      <w:pPr>
        <w:ind w:left="2698" w:hanging="341"/>
      </w:pPr>
      <w:rPr>
        <w:rFonts w:hint="default"/>
        <w:lang w:val="ru-RU" w:eastAsia="ru-RU" w:bidi="ru-RU"/>
      </w:rPr>
    </w:lvl>
    <w:lvl w:ilvl="3" w:tplc="08AC3174">
      <w:numFmt w:val="bullet"/>
      <w:lvlText w:val="•"/>
      <w:lvlJc w:val="left"/>
      <w:pPr>
        <w:ind w:left="3676" w:hanging="341"/>
      </w:pPr>
      <w:rPr>
        <w:rFonts w:hint="default"/>
        <w:lang w:val="ru-RU" w:eastAsia="ru-RU" w:bidi="ru-RU"/>
      </w:rPr>
    </w:lvl>
    <w:lvl w:ilvl="4" w:tplc="7C28AC5E">
      <w:numFmt w:val="bullet"/>
      <w:lvlText w:val="•"/>
      <w:lvlJc w:val="left"/>
      <w:pPr>
        <w:ind w:left="4655" w:hanging="341"/>
      </w:pPr>
      <w:rPr>
        <w:rFonts w:hint="default"/>
        <w:lang w:val="ru-RU" w:eastAsia="ru-RU" w:bidi="ru-RU"/>
      </w:rPr>
    </w:lvl>
    <w:lvl w:ilvl="5" w:tplc="2F6E0D46">
      <w:numFmt w:val="bullet"/>
      <w:lvlText w:val="•"/>
      <w:lvlJc w:val="left"/>
      <w:pPr>
        <w:ind w:left="5633" w:hanging="341"/>
      </w:pPr>
      <w:rPr>
        <w:rFonts w:hint="default"/>
        <w:lang w:val="ru-RU" w:eastAsia="ru-RU" w:bidi="ru-RU"/>
      </w:rPr>
    </w:lvl>
    <w:lvl w:ilvl="6" w:tplc="BAA4C3B4">
      <w:numFmt w:val="bullet"/>
      <w:lvlText w:val="•"/>
      <w:lvlJc w:val="left"/>
      <w:pPr>
        <w:ind w:left="6612" w:hanging="341"/>
      </w:pPr>
      <w:rPr>
        <w:rFonts w:hint="default"/>
        <w:lang w:val="ru-RU" w:eastAsia="ru-RU" w:bidi="ru-RU"/>
      </w:rPr>
    </w:lvl>
    <w:lvl w:ilvl="7" w:tplc="41B04868">
      <w:numFmt w:val="bullet"/>
      <w:lvlText w:val="•"/>
      <w:lvlJc w:val="left"/>
      <w:pPr>
        <w:ind w:left="7590" w:hanging="341"/>
      </w:pPr>
      <w:rPr>
        <w:rFonts w:hint="default"/>
        <w:lang w:val="ru-RU" w:eastAsia="ru-RU" w:bidi="ru-RU"/>
      </w:rPr>
    </w:lvl>
    <w:lvl w:ilvl="8" w:tplc="41CC9626">
      <w:numFmt w:val="bullet"/>
      <w:lvlText w:val="•"/>
      <w:lvlJc w:val="left"/>
      <w:pPr>
        <w:ind w:left="8569" w:hanging="341"/>
      </w:pPr>
      <w:rPr>
        <w:rFonts w:hint="default"/>
        <w:lang w:val="ru-RU" w:eastAsia="ru-RU" w:bidi="ru-RU"/>
      </w:rPr>
    </w:lvl>
  </w:abstractNum>
  <w:abstractNum w:abstractNumId="11" w15:restartNumberingAfterBreak="0">
    <w:nsid w:val="29637559"/>
    <w:multiLevelType w:val="hybridMultilevel"/>
    <w:tmpl w:val="3A80C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F3428"/>
    <w:multiLevelType w:val="hybridMultilevel"/>
    <w:tmpl w:val="354C2A48"/>
    <w:lvl w:ilvl="0" w:tplc="80D623A8">
      <w:start w:val="1"/>
      <w:numFmt w:val="decimal"/>
      <w:lvlText w:val="%1)"/>
      <w:lvlJc w:val="left"/>
      <w:pPr>
        <w:ind w:left="117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7B311F"/>
    <w:multiLevelType w:val="hybridMultilevel"/>
    <w:tmpl w:val="0E261152"/>
    <w:lvl w:ilvl="0" w:tplc="E3F022F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32BE6FAB"/>
    <w:multiLevelType w:val="hybridMultilevel"/>
    <w:tmpl w:val="999EB680"/>
    <w:lvl w:ilvl="0" w:tplc="BCC41F1A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E0DA18">
      <w:numFmt w:val="bullet"/>
      <w:lvlText w:val="•"/>
      <w:lvlJc w:val="left"/>
      <w:pPr>
        <w:ind w:left="663" w:hanging="180"/>
      </w:pPr>
      <w:rPr>
        <w:rFonts w:hint="default"/>
        <w:lang w:val="ru-RU" w:eastAsia="en-US" w:bidi="ar-SA"/>
      </w:rPr>
    </w:lvl>
    <w:lvl w:ilvl="2" w:tplc="825EE626">
      <w:numFmt w:val="bullet"/>
      <w:lvlText w:val="•"/>
      <w:lvlJc w:val="left"/>
      <w:pPr>
        <w:ind w:left="1226" w:hanging="180"/>
      </w:pPr>
      <w:rPr>
        <w:rFonts w:hint="default"/>
        <w:lang w:val="ru-RU" w:eastAsia="en-US" w:bidi="ar-SA"/>
      </w:rPr>
    </w:lvl>
    <w:lvl w:ilvl="3" w:tplc="CC58D49A">
      <w:numFmt w:val="bullet"/>
      <w:lvlText w:val="•"/>
      <w:lvlJc w:val="left"/>
      <w:pPr>
        <w:ind w:left="1789" w:hanging="180"/>
      </w:pPr>
      <w:rPr>
        <w:rFonts w:hint="default"/>
        <w:lang w:val="ru-RU" w:eastAsia="en-US" w:bidi="ar-SA"/>
      </w:rPr>
    </w:lvl>
    <w:lvl w:ilvl="4" w:tplc="986E38B2">
      <w:numFmt w:val="bullet"/>
      <w:lvlText w:val="•"/>
      <w:lvlJc w:val="left"/>
      <w:pPr>
        <w:ind w:left="2353" w:hanging="180"/>
      </w:pPr>
      <w:rPr>
        <w:rFonts w:hint="default"/>
        <w:lang w:val="ru-RU" w:eastAsia="en-US" w:bidi="ar-SA"/>
      </w:rPr>
    </w:lvl>
    <w:lvl w:ilvl="5" w:tplc="75A4B5BC">
      <w:numFmt w:val="bullet"/>
      <w:lvlText w:val="•"/>
      <w:lvlJc w:val="left"/>
      <w:pPr>
        <w:ind w:left="2916" w:hanging="180"/>
      </w:pPr>
      <w:rPr>
        <w:rFonts w:hint="default"/>
        <w:lang w:val="ru-RU" w:eastAsia="en-US" w:bidi="ar-SA"/>
      </w:rPr>
    </w:lvl>
    <w:lvl w:ilvl="6" w:tplc="6E7E3CA6">
      <w:numFmt w:val="bullet"/>
      <w:lvlText w:val="•"/>
      <w:lvlJc w:val="left"/>
      <w:pPr>
        <w:ind w:left="3479" w:hanging="180"/>
      </w:pPr>
      <w:rPr>
        <w:rFonts w:hint="default"/>
        <w:lang w:val="ru-RU" w:eastAsia="en-US" w:bidi="ar-SA"/>
      </w:rPr>
    </w:lvl>
    <w:lvl w:ilvl="7" w:tplc="28E2AEE0">
      <w:numFmt w:val="bullet"/>
      <w:lvlText w:val="•"/>
      <w:lvlJc w:val="left"/>
      <w:pPr>
        <w:ind w:left="4043" w:hanging="180"/>
      </w:pPr>
      <w:rPr>
        <w:rFonts w:hint="default"/>
        <w:lang w:val="ru-RU" w:eastAsia="en-US" w:bidi="ar-SA"/>
      </w:rPr>
    </w:lvl>
    <w:lvl w:ilvl="8" w:tplc="661EF354">
      <w:numFmt w:val="bullet"/>
      <w:lvlText w:val="•"/>
      <w:lvlJc w:val="left"/>
      <w:pPr>
        <w:ind w:left="4606" w:hanging="180"/>
      </w:pPr>
      <w:rPr>
        <w:rFonts w:hint="default"/>
        <w:lang w:val="ru-RU" w:eastAsia="en-US" w:bidi="ar-SA"/>
      </w:rPr>
    </w:lvl>
  </w:abstractNum>
  <w:abstractNum w:abstractNumId="15" w15:restartNumberingAfterBreak="0">
    <w:nsid w:val="33E10D3D"/>
    <w:multiLevelType w:val="hybridMultilevel"/>
    <w:tmpl w:val="93E4FEFA"/>
    <w:lvl w:ilvl="0" w:tplc="118C8A32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C71C33CA">
      <w:start w:val="1"/>
      <w:numFmt w:val="decimal"/>
      <w:lvlText w:val="%2."/>
      <w:lvlJc w:val="left"/>
      <w:pPr>
        <w:ind w:left="2133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374E6A5C"/>
    <w:multiLevelType w:val="hybridMultilevel"/>
    <w:tmpl w:val="27FC4156"/>
    <w:lvl w:ilvl="0" w:tplc="085CF406">
      <w:start w:val="1"/>
      <w:numFmt w:val="decimal"/>
      <w:lvlText w:val="%1."/>
      <w:lvlJc w:val="left"/>
      <w:pPr>
        <w:ind w:left="335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34AF650">
      <w:numFmt w:val="bullet"/>
      <w:lvlText w:val="•"/>
      <w:lvlJc w:val="left"/>
      <w:pPr>
        <w:ind w:left="1128" w:hanging="226"/>
      </w:pPr>
      <w:rPr>
        <w:rFonts w:hint="default"/>
        <w:lang w:val="ru-RU" w:eastAsia="en-US" w:bidi="ar-SA"/>
      </w:rPr>
    </w:lvl>
    <w:lvl w:ilvl="2" w:tplc="EAFC72D4">
      <w:numFmt w:val="bullet"/>
      <w:lvlText w:val="•"/>
      <w:lvlJc w:val="left"/>
      <w:pPr>
        <w:ind w:left="1916" w:hanging="226"/>
      </w:pPr>
      <w:rPr>
        <w:rFonts w:hint="default"/>
        <w:lang w:val="ru-RU" w:eastAsia="en-US" w:bidi="ar-SA"/>
      </w:rPr>
    </w:lvl>
    <w:lvl w:ilvl="3" w:tplc="C804DD90">
      <w:numFmt w:val="bullet"/>
      <w:lvlText w:val="•"/>
      <w:lvlJc w:val="left"/>
      <w:pPr>
        <w:ind w:left="2704" w:hanging="226"/>
      </w:pPr>
      <w:rPr>
        <w:rFonts w:hint="default"/>
        <w:lang w:val="ru-RU" w:eastAsia="en-US" w:bidi="ar-SA"/>
      </w:rPr>
    </w:lvl>
    <w:lvl w:ilvl="4" w:tplc="82241C3A">
      <w:numFmt w:val="bullet"/>
      <w:lvlText w:val="•"/>
      <w:lvlJc w:val="left"/>
      <w:pPr>
        <w:ind w:left="3492" w:hanging="226"/>
      </w:pPr>
      <w:rPr>
        <w:rFonts w:hint="default"/>
        <w:lang w:val="ru-RU" w:eastAsia="en-US" w:bidi="ar-SA"/>
      </w:rPr>
    </w:lvl>
    <w:lvl w:ilvl="5" w:tplc="4B6CE912">
      <w:numFmt w:val="bullet"/>
      <w:lvlText w:val="•"/>
      <w:lvlJc w:val="left"/>
      <w:pPr>
        <w:ind w:left="4281" w:hanging="226"/>
      </w:pPr>
      <w:rPr>
        <w:rFonts w:hint="default"/>
        <w:lang w:val="ru-RU" w:eastAsia="en-US" w:bidi="ar-SA"/>
      </w:rPr>
    </w:lvl>
    <w:lvl w:ilvl="6" w:tplc="EF787FD8">
      <w:numFmt w:val="bullet"/>
      <w:lvlText w:val="•"/>
      <w:lvlJc w:val="left"/>
      <w:pPr>
        <w:ind w:left="5069" w:hanging="226"/>
      </w:pPr>
      <w:rPr>
        <w:rFonts w:hint="default"/>
        <w:lang w:val="ru-RU" w:eastAsia="en-US" w:bidi="ar-SA"/>
      </w:rPr>
    </w:lvl>
    <w:lvl w:ilvl="7" w:tplc="087CFA64">
      <w:numFmt w:val="bullet"/>
      <w:lvlText w:val="•"/>
      <w:lvlJc w:val="left"/>
      <w:pPr>
        <w:ind w:left="5857" w:hanging="226"/>
      </w:pPr>
      <w:rPr>
        <w:rFonts w:hint="default"/>
        <w:lang w:val="ru-RU" w:eastAsia="en-US" w:bidi="ar-SA"/>
      </w:rPr>
    </w:lvl>
    <w:lvl w:ilvl="8" w:tplc="6E0AF946">
      <w:numFmt w:val="bullet"/>
      <w:lvlText w:val="•"/>
      <w:lvlJc w:val="left"/>
      <w:pPr>
        <w:ind w:left="6645" w:hanging="226"/>
      </w:pPr>
      <w:rPr>
        <w:rFonts w:hint="default"/>
        <w:lang w:val="ru-RU" w:eastAsia="en-US" w:bidi="ar-SA"/>
      </w:rPr>
    </w:lvl>
  </w:abstractNum>
  <w:abstractNum w:abstractNumId="17" w15:restartNumberingAfterBreak="0">
    <w:nsid w:val="4315434E"/>
    <w:multiLevelType w:val="hybridMultilevel"/>
    <w:tmpl w:val="427E3CAE"/>
    <w:lvl w:ilvl="0" w:tplc="80D623A8">
      <w:start w:val="1"/>
      <w:numFmt w:val="decimal"/>
      <w:lvlText w:val="%1)"/>
      <w:lvlJc w:val="left"/>
      <w:pPr>
        <w:ind w:left="82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8" w15:restartNumberingAfterBreak="0">
    <w:nsid w:val="46ED2B4C"/>
    <w:multiLevelType w:val="hybridMultilevel"/>
    <w:tmpl w:val="59FEED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D48B2"/>
    <w:multiLevelType w:val="hybridMultilevel"/>
    <w:tmpl w:val="104CB80A"/>
    <w:lvl w:ilvl="0" w:tplc="0A666C4A">
      <w:start w:val="1"/>
      <w:numFmt w:val="decimal"/>
      <w:lvlText w:val="%1)"/>
      <w:lvlJc w:val="left"/>
      <w:pPr>
        <w:ind w:left="1605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C974EB26">
      <w:numFmt w:val="bullet"/>
      <w:lvlText w:val="•"/>
      <w:lvlJc w:val="left"/>
      <w:pPr>
        <w:ind w:left="2522" w:hanging="360"/>
      </w:pPr>
      <w:rPr>
        <w:rFonts w:hint="default"/>
        <w:lang w:val="ru-RU" w:eastAsia="ru-RU" w:bidi="ru-RU"/>
      </w:rPr>
    </w:lvl>
    <w:lvl w:ilvl="2" w:tplc="AC500BB6">
      <w:numFmt w:val="bullet"/>
      <w:lvlText w:val="•"/>
      <w:lvlJc w:val="left"/>
      <w:pPr>
        <w:ind w:left="3445" w:hanging="360"/>
      </w:pPr>
      <w:rPr>
        <w:rFonts w:hint="default"/>
        <w:lang w:val="ru-RU" w:eastAsia="ru-RU" w:bidi="ru-RU"/>
      </w:rPr>
    </w:lvl>
    <w:lvl w:ilvl="3" w:tplc="8D6CEFDC">
      <w:numFmt w:val="bullet"/>
      <w:lvlText w:val="•"/>
      <w:lvlJc w:val="left"/>
      <w:pPr>
        <w:ind w:left="4367" w:hanging="360"/>
      </w:pPr>
      <w:rPr>
        <w:rFonts w:hint="default"/>
        <w:lang w:val="ru-RU" w:eastAsia="ru-RU" w:bidi="ru-RU"/>
      </w:rPr>
    </w:lvl>
    <w:lvl w:ilvl="4" w:tplc="8DC68926">
      <w:numFmt w:val="bullet"/>
      <w:lvlText w:val="•"/>
      <w:lvlJc w:val="left"/>
      <w:pPr>
        <w:ind w:left="5290" w:hanging="360"/>
      </w:pPr>
      <w:rPr>
        <w:rFonts w:hint="default"/>
        <w:lang w:val="ru-RU" w:eastAsia="ru-RU" w:bidi="ru-RU"/>
      </w:rPr>
    </w:lvl>
    <w:lvl w:ilvl="5" w:tplc="F8020F64">
      <w:numFmt w:val="bullet"/>
      <w:lvlText w:val="•"/>
      <w:lvlJc w:val="left"/>
      <w:pPr>
        <w:ind w:left="6213" w:hanging="360"/>
      </w:pPr>
      <w:rPr>
        <w:rFonts w:hint="default"/>
        <w:lang w:val="ru-RU" w:eastAsia="ru-RU" w:bidi="ru-RU"/>
      </w:rPr>
    </w:lvl>
    <w:lvl w:ilvl="6" w:tplc="AED8080A">
      <w:numFmt w:val="bullet"/>
      <w:lvlText w:val="•"/>
      <w:lvlJc w:val="left"/>
      <w:pPr>
        <w:ind w:left="7135" w:hanging="360"/>
      </w:pPr>
      <w:rPr>
        <w:rFonts w:hint="default"/>
        <w:lang w:val="ru-RU" w:eastAsia="ru-RU" w:bidi="ru-RU"/>
      </w:rPr>
    </w:lvl>
    <w:lvl w:ilvl="7" w:tplc="A9ACDB6A">
      <w:numFmt w:val="bullet"/>
      <w:lvlText w:val="•"/>
      <w:lvlJc w:val="left"/>
      <w:pPr>
        <w:ind w:left="8058" w:hanging="360"/>
      </w:pPr>
      <w:rPr>
        <w:rFonts w:hint="default"/>
        <w:lang w:val="ru-RU" w:eastAsia="ru-RU" w:bidi="ru-RU"/>
      </w:rPr>
    </w:lvl>
    <w:lvl w:ilvl="8" w:tplc="F842B886">
      <w:numFmt w:val="bullet"/>
      <w:lvlText w:val="•"/>
      <w:lvlJc w:val="left"/>
      <w:pPr>
        <w:ind w:left="8981" w:hanging="360"/>
      </w:pPr>
      <w:rPr>
        <w:rFonts w:hint="default"/>
        <w:lang w:val="ru-RU" w:eastAsia="ru-RU" w:bidi="ru-RU"/>
      </w:rPr>
    </w:lvl>
  </w:abstractNum>
  <w:abstractNum w:abstractNumId="20" w15:restartNumberingAfterBreak="0">
    <w:nsid w:val="487B57A0"/>
    <w:multiLevelType w:val="hybridMultilevel"/>
    <w:tmpl w:val="CB6C91A0"/>
    <w:lvl w:ilvl="0" w:tplc="216443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381A1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C2861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C0473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985B8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5C7F1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96445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B40C6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DC206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9754DC7"/>
    <w:multiLevelType w:val="hybridMultilevel"/>
    <w:tmpl w:val="30D60C46"/>
    <w:lvl w:ilvl="0" w:tplc="3A146040">
      <w:start w:val="1"/>
      <w:numFmt w:val="decimal"/>
      <w:lvlText w:val="%1."/>
      <w:lvlJc w:val="left"/>
      <w:pPr>
        <w:ind w:left="473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9E41D0">
      <w:numFmt w:val="bullet"/>
      <w:lvlText w:val="•"/>
      <w:lvlJc w:val="left"/>
      <w:pPr>
        <w:ind w:left="1466" w:hanging="240"/>
      </w:pPr>
      <w:rPr>
        <w:rFonts w:hint="default"/>
        <w:lang w:val="ru-RU" w:eastAsia="en-US" w:bidi="ar-SA"/>
      </w:rPr>
    </w:lvl>
    <w:lvl w:ilvl="2" w:tplc="29D897BC">
      <w:numFmt w:val="bullet"/>
      <w:lvlText w:val="•"/>
      <w:lvlJc w:val="left"/>
      <w:pPr>
        <w:ind w:left="2452" w:hanging="240"/>
      </w:pPr>
      <w:rPr>
        <w:rFonts w:hint="default"/>
        <w:lang w:val="ru-RU" w:eastAsia="en-US" w:bidi="ar-SA"/>
      </w:rPr>
    </w:lvl>
    <w:lvl w:ilvl="3" w:tplc="88D24448">
      <w:numFmt w:val="bullet"/>
      <w:lvlText w:val="•"/>
      <w:lvlJc w:val="left"/>
      <w:pPr>
        <w:ind w:left="3438" w:hanging="240"/>
      </w:pPr>
      <w:rPr>
        <w:rFonts w:hint="default"/>
        <w:lang w:val="ru-RU" w:eastAsia="en-US" w:bidi="ar-SA"/>
      </w:rPr>
    </w:lvl>
    <w:lvl w:ilvl="4" w:tplc="10109632">
      <w:numFmt w:val="bullet"/>
      <w:lvlText w:val="•"/>
      <w:lvlJc w:val="left"/>
      <w:pPr>
        <w:ind w:left="4424" w:hanging="240"/>
      </w:pPr>
      <w:rPr>
        <w:rFonts w:hint="default"/>
        <w:lang w:val="ru-RU" w:eastAsia="en-US" w:bidi="ar-SA"/>
      </w:rPr>
    </w:lvl>
    <w:lvl w:ilvl="5" w:tplc="6180D858">
      <w:numFmt w:val="bullet"/>
      <w:lvlText w:val="•"/>
      <w:lvlJc w:val="left"/>
      <w:pPr>
        <w:ind w:left="5410" w:hanging="240"/>
      </w:pPr>
      <w:rPr>
        <w:rFonts w:hint="default"/>
        <w:lang w:val="ru-RU" w:eastAsia="en-US" w:bidi="ar-SA"/>
      </w:rPr>
    </w:lvl>
    <w:lvl w:ilvl="6" w:tplc="223E29A6">
      <w:numFmt w:val="bullet"/>
      <w:lvlText w:val="•"/>
      <w:lvlJc w:val="left"/>
      <w:pPr>
        <w:ind w:left="6396" w:hanging="240"/>
      </w:pPr>
      <w:rPr>
        <w:rFonts w:hint="default"/>
        <w:lang w:val="ru-RU" w:eastAsia="en-US" w:bidi="ar-SA"/>
      </w:rPr>
    </w:lvl>
    <w:lvl w:ilvl="7" w:tplc="1C0EC2F8">
      <w:numFmt w:val="bullet"/>
      <w:lvlText w:val="•"/>
      <w:lvlJc w:val="left"/>
      <w:pPr>
        <w:ind w:left="7382" w:hanging="240"/>
      </w:pPr>
      <w:rPr>
        <w:rFonts w:hint="default"/>
        <w:lang w:val="ru-RU" w:eastAsia="en-US" w:bidi="ar-SA"/>
      </w:rPr>
    </w:lvl>
    <w:lvl w:ilvl="8" w:tplc="356242D2">
      <w:numFmt w:val="bullet"/>
      <w:lvlText w:val="•"/>
      <w:lvlJc w:val="left"/>
      <w:pPr>
        <w:ind w:left="8368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49D47CF4"/>
    <w:multiLevelType w:val="hybridMultilevel"/>
    <w:tmpl w:val="E4AE6B02"/>
    <w:lvl w:ilvl="0" w:tplc="A6A21AE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90ED3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00F31A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22ED1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3645EA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4A56CC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AA16A8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38255E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5C7DC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9D77D8D"/>
    <w:multiLevelType w:val="hybridMultilevel"/>
    <w:tmpl w:val="AD844502"/>
    <w:lvl w:ilvl="0" w:tplc="D584AA02">
      <w:numFmt w:val="bullet"/>
      <w:lvlText w:val="–"/>
      <w:lvlJc w:val="left"/>
      <w:pPr>
        <w:ind w:left="1012" w:hanging="17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892D694">
      <w:numFmt w:val="bullet"/>
      <w:lvlText w:val="•"/>
      <w:lvlJc w:val="left"/>
      <w:pPr>
        <w:ind w:left="2066" w:hanging="179"/>
      </w:pPr>
      <w:rPr>
        <w:rFonts w:hint="default"/>
        <w:lang w:val="ru-RU" w:eastAsia="en-US" w:bidi="ar-SA"/>
      </w:rPr>
    </w:lvl>
    <w:lvl w:ilvl="2" w:tplc="8E746DF4">
      <w:numFmt w:val="bullet"/>
      <w:lvlText w:val="•"/>
      <w:lvlJc w:val="left"/>
      <w:pPr>
        <w:ind w:left="3113" w:hanging="179"/>
      </w:pPr>
      <w:rPr>
        <w:rFonts w:hint="default"/>
        <w:lang w:val="ru-RU" w:eastAsia="en-US" w:bidi="ar-SA"/>
      </w:rPr>
    </w:lvl>
    <w:lvl w:ilvl="3" w:tplc="BB8217C0">
      <w:numFmt w:val="bullet"/>
      <w:lvlText w:val="•"/>
      <w:lvlJc w:val="left"/>
      <w:pPr>
        <w:ind w:left="4159" w:hanging="179"/>
      </w:pPr>
      <w:rPr>
        <w:rFonts w:hint="default"/>
        <w:lang w:val="ru-RU" w:eastAsia="en-US" w:bidi="ar-SA"/>
      </w:rPr>
    </w:lvl>
    <w:lvl w:ilvl="4" w:tplc="7E0068DC">
      <w:numFmt w:val="bullet"/>
      <w:lvlText w:val="•"/>
      <w:lvlJc w:val="left"/>
      <w:pPr>
        <w:ind w:left="5206" w:hanging="179"/>
      </w:pPr>
      <w:rPr>
        <w:rFonts w:hint="default"/>
        <w:lang w:val="ru-RU" w:eastAsia="en-US" w:bidi="ar-SA"/>
      </w:rPr>
    </w:lvl>
    <w:lvl w:ilvl="5" w:tplc="48C663D4">
      <w:numFmt w:val="bullet"/>
      <w:lvlText w:val="•"/>
      <w:lvlJc w:val="left"/>
      <w:pPr>
        <w:ind w:left="6253" w:hanging="179"/>
      </w:pPr>
      <w:rPr>
        <w:rFonts w:hint="default"/>
        <w:lang w:val="ru-RU" w:eastAsia="en-US" w:bidi="ar-SA"/>
      </w:rPr>
    </w:lvl>
    <w:lvl w:ilvl="6" w:tplc="1696F7A4">
      <w:numFmt w:val="bullet"/>
      <w:lvlText w:val="•"/>
      <w:lvlJc w:val="left"/>
      <w:pPr>
        <w:ind w:left="7299" w:hanging="179"/>
      </w:pPr>
      <w:rPr>
        <w:rFonts w:hint="default"/>
        <w:lang w:val="ru-RU" w:eastAsia="en-US" w:bidi="ar-SA"/>
      </w:rPr>
    </w:lvl>
    <w:lvl w:ilvl="7" w:tplc="EFF417D2">
      <w:numFmt w:val="bullet"/>
      <w:lvlText w:val="•"/>
      <w:lvlJc w:val="left"/>
      <w:pPr>
        <w:ind w:left="8346" w:hanging="179"/>
      </w:pPr>
      <w:rPr>
        <w:rFonts w:hint="default"/>
        <w:lang w:val="ru-RU" w:eastAsia="en-US" w:bidi="ar-SA"/>
      </w:rPr>
    </w:lvl>
    <w:lvl w:ilvl="8" w:tplc="1D60729C">
      <w:numFmt w:val="bullet"/>
      <w:lvlText w:val="•"/>
      <w:lvlJc w:val="left"/>
      <w:pPr>
        <w:ind w:left="9393" w:hanging="179"/>
      </w:pPr>
      <w:rPr>
        <w:rFonts w:hint="default"/>
        <w:lang w:val="ru-RU" w:eastAsia="en-US" w:bidi="ar-SA"/>
      </w:rPr>
    </w:lvl>
  </w:abstractNum>
  <w:abstractNum w:abstractNumId="24" w15:restartNumberingAfterBreak="0">
    <w:nsid w:val="4AF735F8"/>
    <w:multiLevelType w:val="hybridMultilevel"/>
    <w:tmpl w:val="52725934"/>
    <w:lvl w:ilvl="0" w:tplc="B7F8324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58C04C">
      <w:numFmt w:val="bullet"/>
      <w:lvlText w:val="•"/>
      <w:lvlJc w:val="left"/>
      <w:pPr>
        <w:ind w:left="567" w:hanging="144"/>
      </w:pPr>
      <w:rPr>
        <w:rFonts w:hint="default"/>
        <w:lang w:val="ru-RU" w:eastAsia="en-US" w:bidi="ar-SA"/>
      </w:rPr>
    </w:lvl>
    <w:lvl w:ilvl="2" w:tplc="B562DEEE">
      <w:numFmt w:val="bullet"/>
      <w:lvlText w:val="•"/>
      <w:lvlJc w:val="left"/>
      <w:pPr>
        <w:ind w:left="1035" w:hanging="144"/>
      </w:pPr>
      <w:rPr>
        <w:rFonts w:hint="default"/>
        <w:lang w:val="ru-RU" w:eastAsia="en-US" w:bidi="ar-SA"/>
      </w:rPr>
    </w:lvl>
    <w:lvl w:ilvl="3" w:tplc="E7E62380">
      <w:numFmt w:val="bullet"/>
      <w:lvlText w:val="•"/>
      <w:lvlJc w:val="left"/>
      <w:pPr>
        <w:ind w:left="1502" w:hanging="144"/>
      </w:pPr>
      <w:rPr>
        <w:rFonts w:hint="default"/>
        <w:lang w:val="ru-RU" w:eastAsia="en-US" w:bidi="ar-SA"/>
      </w:rPr>
    </w:lvl>
    <w:lvl w:ilvl="4" w:tplc="5A0E400C">
      <w:numFmt w:val="bullet"/>
      <w:lvlText w:val="•"/>
      <w:lvlJc w:val="left"/>
      <w:pPr>
        <w:ind w:left="1970" w:hanging="144"/>
      </w:pPr>
      <w:rPr>
        <w:rFonts w:hint="default"/>
        <w:lang w:val="ru-RU" w:eastAsia="en-US" w:bidi="ar-SA"/>
      </w:rPr>
    </w:lvl>
    <w:lvl w:ilvl="5" w:tplc="963E714C">
      <w:numFmt w:val="bullet"/>
      <w:lvlText w:val="•"/>
      <w:lvlJc w:val="left"/>
      <w:pPr>
        <w:ind w:left="2438" w:hanging="144"/>
      </w:pPr>
      <w:rPr>
        <w:rFonts w:hint="default"/>
        <w:lang w:val="ru-RU" w:eastAsia="en-US" w:bidi="ar-SA"/>
      </w:rPr>
    </w:lvl>
    <w:lvl w:ilvl="6" w:tplc="DD22EC2A">
      <w:numFmt w:val="bullet"/>
      <w:lvlText w:val="•"/>
      <w:lvlJc w:val="left"/>
      <w:pPr>
        <w:ind w:left="2905" w:hanging="144"/>
      </w:pPr>
      <w:rPr>
        <w:rFonts w:hint="default"/>
        <w:lang w:val="ru-RU" w:eastAsia="en-US" w:bidi="ar-SA"/>
      </w:rPr>
    </w:lvl>
    <w:lvl w:ilvl="7" w:tplc="AA96B10A">
      <w:numFmt w:val="bullet"/>
      <w:lvlText w:val="•"/>
      <w:lvlJc w:val="left"/>
      <w:pPr>
        <w:ind w:left="3373" w:hanging="144"/>
      </w:pPr>
      <w:rPr>
        <w:rFonts w:hint="default"/>
        <w:lang w:val="ru-RU" w:eastAsia="en-US" w:bidi="ar-SA"/>
      </w:rPr>
    </w:lvl>
    <w:lvl w:ilvl="8" w:tplc="7B028096">
      <w:numFmt w:val="bullet"/>
      <w:lvlText w:val="•"/>
      <w:lvlJc w:val="left"/>
      <w:pPr>
        <w:ind w:left="3840" w:hanging="144"/>
      </w:pPr>
      <w:rPr>
        <w:rFonts w:hint="default"/>
        <w:lang w:val="ru-RU" w:eastAsia="en-US" w:bidi="ar-SA"/>
      </w:rPr>
    </w:lvl>
  </w:abstractNum>
  <w:abstractNum w:abstractNumId="25" w15:restartNumberingAfterBreak="0">
    <w:nsid w:val="4E444C77"/>
    <w:multiLevelType w:val="hybridMultilevel"/>
    <w:tmpl w:val="82183C4A"/>
    <w:lvl w:ilvl="0" w:tplc="59101C32">
      <w:numFmt w:val="bullet"/>
      <w:lvlText w:val="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255A73F0">
      <w:numFmt w:val="bullet"/>
      <w:lvlText w:val=""/>
      <w:lvlJc w:val="left"/>
      <w:pPr>
        <w:ind w:left="138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77657E0">
      <w:numFmt w:val="bullet"/>
      <w:lvlText w:val="•"/>
      <w:lvlJc w:val="left"/>
      <w:pPr>
        <w:ind w:left="2429" w:hanging="360"/>
      </w:pPr>
      <w:rPr>
        <w:rFonts w:hint="default"/>
        <w:lang w:val="ru-RU" w:eastAsia="ru-RU" w:bidi="ru-RU"/>
      </w:rPr>
    </w:lvl>
    <w:lvl w:ilvl="3" w:tplc="B0A89126">
      <w:numFmt w:val="bullet"/>
      <w:lvlText w:val="•"/>
      <w:lvlJc w:val="left"/>
      <w:pPr>
        <w:ind w:left="3479" w:hanging="360"/>
      </w:pPr>
      <w:rPr>
        <w:rFonts w:hint="default"/>
        <w:lang w:val="ru-RU" w:eastAsia="ru-RU" w:bidi="ru-RU"/>
      </w:rPr>
    </w:lvl>
    <w:lvl w:ilvl="4" w:tplc="F93641BA">
      <w:numFmt w:val="bullet"/>
      <w:lvlText w:val="•"/>
      <w:lvlJc w:val="left"/>
      <w:pPr>
        <w:ind w:left="4528" w:hanging="360"/>
      </w:pPr>
      <w:rPr>
        <w:rFonts w:hint="default"/>
        <w:lang w:val="ru-RU" w:eastAsia="ru-RU" w:bidi="ru-RU"/>
      </w:rPr>
    </w:lvl>
    <w:lvl w:ilvl="5" w:tplc="DEEC8F20">
      <w:numFmt w:val="bullet"/>
      <w:lvlText w:val="•"/>
      <w:lvlJc w:val="left"/>
      <w:pPr>
        <w:ind w:left="5578" w:hanging="360"/>
      </w:pPr>
      <w:rPr>
        <w:rFonts w:hint="default"/>
        <w:lang w:val="ru-RU" w:eastAsia="ru-RU" w:bidi="ru-RU"/>
      </w:rPr>
    </w:lvl>
    <w:lvl w:ilvl="6" w:tplc="4D762EA0">
      <w:numFmt w:val="bullet"/>
      <w:lvlText w:val="•"/>
      <w:lvlJc w:val="left"/>
      <w:pPr>
        <w:ind w:left="6628" w:hanging="360"/>
      </w:pPr>
      <w:rPr>
        <w:rFonts w:hint="default"/>
        <w:lang w:val="ru-RU" w:eastAsia="ru-RU" w:bidi="ru-RU"/>
      </w:rPr>
    </w:lvl>
    <w:lvl w:ilvl="7" w:tplc="2E9EBAC4">
      <w:numFmt w:val="bullet"/>
      <w:lvlText w:val="•"/>
      <w:lvlJc w:val="left"/>
      <w:pPr>
        <w:ind w:left="7677" w:hanging="360"/>
      </w:pPr>
      <w:rPr>
        <w:rFonts w:hint="default"/>
        <w:lang w:val="ru-RU" w:eastAsia="ru-RU" w:bidi="ru-RU"/>
      </w:rPr>
    </w:lvl>
    <w:lvl w:ilvl="8" w:tplc="9D96094C">
      <w:numFmt w:val="bullet"/>
      <w:lvlText w:val="•"/>
      <w:lvlJc w:val="left"/>
      <w:pPr>
        <w:ind w:left="8727" w:hanging="360"/>
      </w:pPr>
      <w:rPr>
        <w:rFonts w:hint="default"/>
        <w:lang w:val="ru-RU" w:eastAsia="ru-RU" w:bidi="ru-RU"/>
      </w:rPr>
    </w:lvl>
  </w:abstractNum>
  <w:abstractNum w:abstractNumId="26" w15:restartNumberingAfterBreak="0">
    <w:nsid w:val="553A6454"/>
    <w:multiLevelType w:val="hybridMultilevel"/>
    <w:tmpl w:val="177894F0"/>
    <w:lvl w:ilvl="0" w:tplc="F4A046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F213E49"/>
    <w:multiLevelType w:val="hybridMultilevel"/>
    <w:tmpl w:val="4C24979A"/>
    <w:lvl w:ilvl="0" w:tplc="7ED4F96A">
      <w:start w:val="1"/>
      <w:numFmt w:val="decimal"/>
      <w:lvlText w:val="%1."/>
      <w:lvlJc w:val="left"/>
      <w:pPr>
        <w:ind w:left="109" w:hanging="2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0A847AA">
      <w:numFmt w:val="bullet"/>
      <w:lvlText w:val="•"/>
      <w:lvlJc w:val="left"/>
      <w:pPr>
        <w:ind w:left="912" w:hanging="260"/>
      </w:pPr>
      <w:rPr>
        <w:rFonts w:hint="default"/>
        <w:lang w:val="ru-RU" w:eastAsia="en-US" w:bidi="ar-SA"/>
      </w:rPr>
    </w:lvl>
    <w:lvl w:ilvl="2" w:tplc="A57E7B08">
      <w:numFmt w:val="bullet"/>
      <w:lvlText w:val="•"/>
      <w:lvlJc w:val="left"/>
      <w:pPr>
        <w:ind w:left="1724" w:hanging="260"/>
      </w:pPr>
      <w:rPr>
        <w:rFonts w:hint="default"/>
        <w:lang w:val="ru-RU" w:eastAsia="en-US" w:bidi="ar-SA"/>
      </w:rPr>
    </w:lvl>
    <w:lvl w:ilvl="3" w:tplc="4AE6C73A">
      <w:numFmt w:val="bullet"/>
      <w:lvlText w:val="•"/>
      <w:lvlJc w:val="left"/>
      <w:pPr>
        <w:ind w:left="2536" w:hanging="260"/>
      </w:pPr>
      <w:rPr>
        <w:rFonts w:hint="default"/>
        <w:lang w:val="ru-RU" w:eastAsia="en-US" w:bidi="ar-SA"/>
      </w:rPr>
    </w:lvl>
    <w:lvl w:ilvl="4" w:tplc="9A0EB5E2">
      <w:numFmt w:val="bullet"/>
      <w:lvlText w:val="•"/>
      <w:lvlJc w:val="left"/>
      <w:pPr>
        <w:ind w:left="3348" w:hanging="260"/>
      </w:pPr>
      <w:rPr>
        <w:rFonts w:hint="default"/>
        <w:lang w:val="ru-RU" w:eastAsia="en-US" w:bidi="ar-SA"/>
      </w:rPr>
    </w:lvl>
    <w:lvl w:ilvl="5" w:tplc="39284390">
      <w:numFmt w:val="bullet"/>
      <w:lvlText w:val="•"/>
      <w:lvlJc w:val="left"/>
      <w:pPr>
        <w:ind w:left="4161" w:hanging="260"/>
      </w:pPr>
      <w:rPr>
        <w:rFonts w:hint="default"/>
        <w:lang w:val="ru-RU" w:eastAsia="en-US" w:bidi="ar-SA"/>
      </w:rPr>
    </w:lvl>
    <w:lvl w:ilvl="6" w:tplc="612424AE">
      <w:numFmt w:val="bullet"/>
      <w:lvlText w:val="•"/>
      <w:lvlJc w:val="left"/>
      <w:pPr>
        <w:ind w:left="4973" w:hanging="260"/>
      </w:pPr>
      <w:rPr>
        <w:rFonts w:hint="default"/>
        <w:lang w:val="ru-RU" w:eastAsia="en-US" w:bidi="ar-SA"/>
      </w:rPr>
    </w:lvl>
    <w:lvl w:ilvl="7" w:tplc="761A2844">
      <w:numFmt w:val="bullet"/>
      <w:lvlText w:val="•"/>
      <w:lvlJc w:val="left"/>
      <w:pPr>
        <w:ind w:left="5785" w:hanging="260"/>
      </w:pPr>
      <w:rPr>
        <w:rFonts w:hint="default"/>
        <w:lang w:val="ru-RU" w:eastAsia="en-US" w:bidi="ar-SA"/>
      </w:rPr>
    </w:lvl>
    <w:lvl w:ilvl="8" w:tplc="437AFC3E">
      <w:numFmt w:val="bullet"/>
      <w:lvlText w:val="•"/>
      <w:lvlJc w:val="left"/>
      <w:pPr>
        <w:ind w:left="6597" w:hanging="260"/>
      </w:pPr>
      <w:rPr>
        <w:rFonts w:hint="default"/>
        <w:lang w:val="ru-RU" w:eastAsia="en-US" w:bidi="ar-SA"/>
      </w:rPr>
    </w:lvl>
  </w:abstractNum>
  <w:abstractNum w:abstractNumId="28" w15:restartNumberingAfterBreak="0">
    <w:nsid w:val="604B5B5B"/>
    <w:multiLevelType w:val="hybridMultilevel"/>
    <w:tmpl w:val="7D942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77500"/>
    <w:multiLevelType w:val="hybridMultilevel"/>
    <w:tmpl w:val="4CEECF38"/>
    <w:lvl w:ilvl="0" w:tplc="26C6E5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E0703"/>
    <w:multiLevelType w:val="hybridMultilevel"/>
    <w:tmpl w:val="626091C8"/>
    <w:lvl w:ilvl="0" w:tplc="04190007">
      <w:start w:val="1"/>
      <w:numFmt w:val="bullet"/>
      <w:lvlText w:val=""/>
      <w:lvlPicBulletId w:val="0"/>
      <w:lvlJc w:val="left"/>
      <w:pPr>
        <w:ind w:left="1012" w:hanging="179"/>
      </w:pPr>
      <w:rPr>
        <w:rFonts w:ascii="Symbol" w:hAnsi="Symbol" w:hint="default"/>
        <w:b/>
        <w:bCs/>
        <w:w w:val="100"/>
        <w:sz w:val="24"/>
        <w:szCs w:val="24"/>
        <w:lang w:val="ru-RU" w:eastAsia="en-US" w:bidi="ar-SA"/>
      </w:rPr>
    </w:lvl>
    <w:lvl w:ilvl="1" w:tplc="8892D694">
      <w:numFmt w:val="bullet"/>
      <w:lvlText w:val="•"/>
      <w:lvlJc w:val="left"/>
      <w:pPr>
        <w:ind w:left="2066" w:hanging="179"/>
      </w:pPr>
      <w:rPr>
        <w:rFonts w:hint="default"/>
        <w:lang w:val="ru-RU" w:eastAsia="en-US" w:bidi="ar-SA"/>
      </w:rPr>
    </w:lvl>
    <w:lvl w:ilvl="2" w:tplc="8E746DF4">
      <w:numFmt w:val="bullet"/>
      <w:lvlText w:val="•"/>
      <w:lvlJc w:val="left"/>
      <w:pPr>
        <w:ind w:left="3113" w:hanging="179"/>
      </w:pPr>
      <w:rPr>
        <w:rFonts w:hint="default"/>
        <w:lang w:val="ru-RU" w:eastAsia="en-US" w:bidi="ar-SA"/>
      </w:rPr>
    </w:lvl>
    <w:lvl w:ilvl="3" w:tplc="BB8217C0">
      <w:numFmt w:val="bullet"/>
      <w:lvlText w:val="•"/>
      <w:lvlJc w:val="left"/>
      <w:pPr>
        <w:ind w:left="4159" w:hanging="179"/>
      </w:pPr>
      <w:rPr>
        <w:rFonts w:hint="default"/>
        <w:lang w:val="ru-RU" w:eastAsia="en-US" w:bidi="ar-SA"/>
      </w:rPr>
    </w:lvl>
    <w:lvl w:ilvl="4" w:tplc="7E0068DC">
      <w:numFmt w:val="bullet"/>
      <w:lvlText w:val="•"/>
      <w:lvlJc w:val="left"/>
      <w:pPr>
        <w:ind w:left="5206" w:hanging="179"/>
      </w:pPr>
      <w:rPr>
        <w:rFonts w:hint="default"/>
        <w:lang w:val="ru-RU" w:eastAsia="en-US" w:bidi="ar-SA"/>
      </w:rPr>
    </w:lvl>
    <w:lvl w:ilvl="5" w:tplc="48C663D4">
      <w:numFmt w:val="bullet"/>
      <w:lvlText w:val="•"/>
      <w:lvlJc w:val="left"/>
      <w:pPr>
        <w:ind w:left="6253" w:hanging="179"/>
      </w:pPr>
      <w:rPr>
        <w:rFonts w:hint="default"/>
        <w:lang w:val="ru-RU" w:eastAsia="en-US" w:bidi="ar-SA"/>
      </w:rPr>
    </w:lvl>
    <w:lvl w:ilvl="6" w:tplc="1696F7A4">
      <w:numFmt w:val="bullet"/>
      <w:lvlText w:val="•"/>
      <w:lvlJc w:val="left"/>
      <w:pPr>
        <w:ind w:left="7299" w:hanging="179"/>
      </w:pPr>
      <w:rPr>
        <w:rFonts w:hint="default"/>
        <w:lang w:val="ru-RU" w:eastAsia="en-US" w:bidi="ar-SA"/>
      </w:rPr>
    </w:lvl>
    <w:lvl w:ilvl="7" w:tplc="EFF417D2">
      <w:numFmt w:val="bullet"/>
      <w:lvlText w:val="•"/>
      <w:lvlJc w:val="left"/>
      <w:pPr>
        <w:ind w:left="8346" w:hanging="179"/>
      </w:pPr>
      <w:rPr>
        <w:rFonts w:hint="default"/>
        <w:lang w:val="ru-RU" w:eastAsia="en-US" w:bidi="ar-SA"/>
      </w:rPr>
    </w:lvl>
    <w:lvl w:ilvl="8" w:tplc="1D60729C">
      <w:numFmt w:val="bullet"/>
      <w:lvlText w:val="•"/>
      <w:lvlJc w:val="left"/>
      <w:pPr>
        <w:ind w:left="9393" w:hanging="179"/>
      </w:pPr>
      <w:rPr>
        <w:rFonts w:hint="default"/>
        <w:lang w:val="ru-RU" w:eastAsia="en-US" w:bidi="ar-SA"/>
      </w:rPr>
    </w:lvl>
  </w:abstractNum>
  <w:abstractNum w:abstractNumId="31" w15:restartNumberingAfterBreak="0">
    <w:nsid w:val="69EC5535"/>
    <w:multiLevelType w:val="hybridMultilevel"/>
    <w:tmpl w:val="0F662BF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67082"/>
    <w:multiLevelType w:val="hybridMultilevel"/>
    <w:tmpl w:val="10865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4507F"/>
    <w:multiLevelType w:val="hybridMultilevel"/>
    <w:tmpl w:val="DB0023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6113FA6"/>
    <w:multiLevelType w:val="hybridMultilevel"/>
    <w:tmpl w:val="0CE62C12"/>
    <w:lvl w:ilvl="0" w:tplc="1C16D3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3460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6636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BA7E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F892A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E65E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C0F1B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28B44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A2204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C0118C6"/>
    <w:multiLevelType w:val="hybridMultilevel"/>
    <w:tmpl w:val="0F8A5C4C"/>
    <w:lvl w:ilvl="0" w:tplc="66541D50">
      <w:start w:val="1"/>
      <w:numFmt w:val="upperRoman"/>
      <w:lvlText w:val="%1."/>
      <w:lvlJc w:val="left"/>
      <w:pPr>
        <w:ind w:left="952" w:hanging="514"/>
        <w:jc w:val="right"/>
      </w:pPr>
      <w:rPr>
        <w:rFonts w:hint="default"/>
        <w:b/>
        <w:bCs/>
        <w:spacing w:val="-1"/>
        <w:w w:val="99"/>
        <w:lang w:val="ru-RU" w:eastAsia="en-US" w:bidi="ar-SA"/>
      </w:rPr>
    </w:lvl>
    <w:lvl w:ilvl="1" w:tplc="F40AB2A2">
      <w:numFmt w:val="bullet"/>
      <w:lvlText w:val="•"/>
      <w:lvlJc w:val="left"/>
      <w:pPr>
        <w:ind w:left="1898" w:hanging="514"/>
      </w:pPr>
      <w:rPr>
        <w:rFonts w:hint="default"/>
        <w:lang w:val="ru-RU" w:eastAsia="en-US" w:bidi="ar-SA"/>
      </w:rPr>
    </w:lvl>
    <w:lvl w:ilvl="2" w:tplc="7714C392">
      <w:numFmt w:val="bullet"/>
      <w:lvlText w:val="•"/>
      <w:lvlJc w:val="left"/>
      <w:pPr>
        <w:ind w:left="2836" w:hanging="514"/>
      </w:pPr>
      <w:rPr>
        <w:rFonts w:hint="default"/>
        <w:lang w:val="ru-RU" w:eastAsia="en-US" w:bidi="ar-SA"/>
      </w:rPr>
    </w:lvl>
    <w:lvl w:ilvl="3" w:tplc="5C160DE4">
      <w:numFmt w:val="bullet"/>
      <w:lvlText w:val="•"/>
      <w:lvlJc w:val="left"/>
      <w:pPr>
        <w:ind w:left="3774" w:hanging="514"/>
      </w:pPr>
      <w:rPr>
        <w:rFonts w:hint="default"/>
        <w:lang w:val="ru-RU" w:eastAsia="en-US" w:bidi="ar-SA"/>
      </w:rPr>
    </w:lvl>
    <w:lvl w:ilvl="4" w:tplc="2A763F22">
      <w:numFmt w:val="bullet"/>
      <w:lvlText w:val="•"/>
      <w:lvlJc w:val="left"/>
      <w:pPr>
        <w:ind w:left="4712" w:hanging="514"/>
      </w:pPr>
      <w:rPr>
        <w:rFonts w:hint="default"/>
        <w:lang w:val="ru-RU" w:eastAsia="en-US" w:bidi="ar-SA"/>
      </w:rPr>
    </w:lvl>
    <w:lvl w:ilvl="5" w:tplc="73AAD65A">
      <w:numFmt w:val="bullet"/>
      <w:lvlText w:val="•"/>
      <w:lvlJc w:val="left"/>
      <w:pPr>
        <w:ind w:left="5650" w:hanging="514"/>
      </w:pPr>
      <w:rPr>
        <w:rFonts w:hint="default"/>
        <w:lang w:val="ru-RU" w:eastAsia="en-US" w:bidi="ar-SA"/>
      </w:rPr>
    </w:lvl>
    <w:lvl w:ilvl="6" w:tplc="DC86BB02">
      <w:numFmt w:val="bullet"/>
      <w:lvlText w:val="•"/>
      <w:lvlJc w:val="left"/>
      <w:pPr>
        <w:ind w:left="6588" w:hanging="514"/>
      </w:pPr>
      <w:rPr>
        <w:rFonts w:hint="default"/>
        <w:lang w:val="ru-RU" w:eastAsia="en-US" w:bidi="ar-SA"/>
      </w:rPr>
    </w:lvl>
    <w:lvl w:ilvl="7" w:tplc="DC64A44E">
      <w:numFmt w:val="bullet"/>
      <w:lvlText w:val="•"/>
      <w:lvlJc w:val="left"/>
      <w:pPr>
        <w:ind w:left="7526" w:hanging="514"/>
      </w:pPr>
      <w:rPr>
        <w:rFonts w:hint="default"/>
        <w:lang w:val="ru-RU" w:eastAsia="en-US" w:bidi="ar-SA"/>
      </w:rPr>
    </w:lvl>
    <w:lvl w:ilvl="8" w:tplc="EF6EF45C">
      <w:numFmt w:val="bullet"/>
      <w:lvlText w:val="•"/>
      <w:lvlJc w:val="left"/>
      <w:pPr>
        <w:ind w:left="8464" w:hanging="514"/>
      </w:pPr>
      <w:rPr>
        <w:rFonts w:hint="default"/>
        <w:lang w:val="ru-RU" w:eastAsia="en-US" w:bidi="ar-SA"/>
      </w:rPr>
    </w:lvl>
  </w:abstractNum>
  <w:abstractNum w:abstractNumId="36" w15:restartNumberingAfterBreak="0">
    <w:nsid w:val="7ECF1CD1"/>
    <w:multiLevelType w:val="hybridMultilevel"/>
    <w:tmpl w:val="51C8B616"/>
    <w:lvl w:ilvl="0" w:tplc="17EAD062">
      <w:start w:val="1"/>
      <w:numFmt w:val="decimal"/>
      <w:lvlText w:val="%1."/>
      <w:lvlJc w:val="right"/>
      <w:pPr>
        <w:ind w:left="117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25"/>
  </w:num>
  <w:num w:numId="5">
    <w:abstractNumId w:val="4"/>
  </w:num>
  <w:num w:numId="6">
    <w:abstractNumId w:val="19"/>
  </w:num>
  <w:num w:numId="7">
    <w:abstractNumId w:val="10"/>
  </w:num>
  <w:num w:numId="8">
    <w:abstractNumId w:val="15"/>
  </w:num>
  <w:num w:numId="9">
    <w:abstractNumId w:val="33"/>
  </w:num>
  <w:num w:numId="10">
    <w:abstractNumId w:val="21"/>
  </w:num>
  <w:num w:numId="11">
    <w:abstractNumId w:val="35"/>
  </w:num>
  <w:num w:numId="12">
    <w:abstractNumId w:val="8"/>
  </w:num>
  <w:num w:numId="13">
    <w:abstractNumId w:val="24"/>
  </w:num>
  <w:num w:numId="14">
    <w:abstractNumId w:val="14"/>
  </w:num>
  <w:num w:numId="15">
    <w:abstractNumId w:val="0"/>
  </w:num>
  <w:num w:numId="16">
    <w:abstractNumId w:val="28"/>
  </w:num>
  <w:num w:numId="17">
    <w:abstractNumId w:val="2"/>
  </w:num>
  <w:num w:numId="18">
    <w:abstractNumId w:val="32"/>
  </w:num>
  <w:num w:numId="19">
    <w:abstractNumId w:val="18"/>
  </w:num>
  <w:num w:numId="20">
    <w:abstractNumId w:val="23"/>
  </w:num>
  <w:num w:numId="21">
    <w:abstractNumId w:val="30"/>
  </w:num>
  <w:num w:numId="22">
    <w:abstractNumId w:val="29"/>
  </w:num>
  <w:num w:numId="23">
    <w:abstractNumId w:val="7"/>
  </w:num>
  <w:num w:numId="24">
    <w:abstractNumId w:val="16"/>
  </w:num>
  <w:num w:numId="25">
    <w:abstractNumId w:val="27"/>
  </w:num>
  <w:num w:numId="26">
    <w:abstractNumId w:val="31"/>
  </w:num>
  <w:num w:numId="27">
    <w:abstractNumId w:val="9"/>
  </w:num>
  <w:num w:numId="28">
    <w:abstractNumId w:val="3"/>
  </w:num>
  <w:num w:numId="29">
    <w:abstractNumId w:val="20"/>
  </w:num>
  <w:num w:numId="30">
    <w:abstractNumId w:val="34"/>
  </w:num>
  <w:num w:numId="31">
    <w:abstractNumId w:val="22"/>
  </w:num>
  <w:num w:numId="32">
    <w:abstractNumId w:val="5"/>
  </w:num>
  <w:num w:numId="33">
    <w:abstractNumId w:val="26"/>
  </w:num>
  <w:num w:numId="34">
    <w:abstractNumId w:val="6"/>
  </w:num>
  <w:num w:numId="35">
    <w:abstractNumId w:val="17"/>
  </w:num>
  <w:num w:numId="36">
    <w:abstractNumId w:val="12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B7"/>
    <w:rsid w:val="00013BA0"/>
    <w:rsid w:val="00013C71"/>
    <w:rsid w:val="00014807"/>
    <w:rsid w:val="00014E29"/>
    <w:rsid w:val="0002491A"/>
    <w:rsid w:val="00031410"/>
    <w:rsid w:val="00032DE9"/>
    <w:rsid w:val="000538E4"/>
    <w:rsid w:val="00063F93"/>
    <w:rsid w:val="000703DB"/>
    <w:rsid w:val="00077B9D"/>
    <w:rsid w:val="000812A5"/>
    <w:rsid w:val="0009666C"/>
    <w:rsid w:val="000A1D1A"/>
    <w:rsid w:val="000B3C76"/>
    <w:rsid w:val="000C043C"/>
    <w:rsid w:val="000C648B"/>
    <w:rsid w:val="000D4DDB"/>
    <w:rsid w:val="000E108A"/>
    <w:rsid w:val="000F5581"/>
    <w:rsid w:val="000F6471"/>
    <w:rsid w:val="00101D8D"/>
    <w:rsid w:val="00121F6D"/>
    <w:rsid w:val="001330E7"/>
    <w:rsid w:val="001375A0"/>
    <w:rsid w:val="001430F5"/>
    <w:rsid w:val="00143622"/>
    <w:rsid w:val="0014789F"/>
    <w:rsid w:val="001545FC"/>
    <w:rsid w:val="001627CA"/>
    <w:rsid w:val="00170A68"/>
    <w:rsid w:val="00173F7E"/>
    <w:rsid w:val="00184529"/>
    <w:rsid w:val="00184619"/>
    <w:rsid w:val="0019110C"/>
    <w:rsid w:val="001977DC"/>
    <w:rsid w:val="00197A97"/>
    <w:rsid w:val="001A2005"/>
    <w:rsid w:val="001B1751"/>
    <w:rsid w:val="001B2223"/>
    <w:rsid w:val="001B77F7"/>
    <w:rsid w:val="001C2072"/>
    <w:rsid w:val="001C2FCD"/>
    <w:rsid w:val="001C5088"/>
    <w:rsid w:val="001E5504"/>
    <w:rsid w:val="001E60CE"/>
    <w:rsid w:val="001F6C13"/>
    <w:rsid w:val="002062B9"/>
    <w:rsid w:val="00213023"/>
    <w:rsid w:val="002141E5"/>
    <w:rsid w:val="00216D8B"/>
    <w:rsid w:val="00224DB3"/>
    <w:rsid w:val="00225BE2"/>
    <w:rsid w:val="00231A00"/>
    <w:rsid w:val="002364CF"/>
    <w:rsid w:val="00244424"/>
    <w:rsid w:val="0026029D"/>
    <w:rsid w:val="00260925"/>
    <w:rsid w:val="00262AB3"/>
    <w:rsid w:val="00277D3C"/>
    <w:rsid w:val="002A2F6A"/>
    <w:rsid w:val="002A4CF5"/>
    <w:rsid w:val="002A5C37"/>
    <w:rsid w:val="002B336A"/>
    <w:rsid w:val="002C42A6"/>
    <w:rsid w:val="002C7607"/>
    <w:rsid w:val="002D1160"/>
    <w:rsid w:val="002E2FD3"/>
    <w:rsid w:val="002E3B4E"/>
    <w:rsid w:val="002E6F98"/>
    <w:rsid w:val="002F5716"/>
    <w:rsid w:val="0030078C"/>
    <w:rsid w:val="00306A61"/>
    <w:rsid w:val="00311FF6"/>
    <w:rsid w:val="003125A0"/>
    <w:rsid w:val="00315D2E"/>
    <w:rsid w:val="0031653D"/>
    <w:rsid w:val="0032527C"/>
    <w:rsid w:val="0032541C"/>
    <w:rsid w:val="0032728D"/>
    <w:rsid w:val="00333384"/>
    <w:rsid w:val="003406D3"/>
    <w:rsid w:val="0035575D"/>
    <w:rsid w:val="00367D84"/>
    <w:rsid w:val="003732CF"/>
    <w:rsid w:val="003839C5"/>
    <w:rsid w:val="0038756E"/>
    <w:rsid w:val="00390A79"/>
    <w:rsid w:val="0039152E"/>
    <w:rsid w:val="00393E6C"/>
    <w:rsid w:val="003A0BC7"/>
    <w:rsid w:val="003A2B66"/>
    <w:rsid w:val="003A46E9"/>
    <w:rsid w:val="003A5CD0"/>
    <w:rsid w:val="003B1123"/>
    <w:rsid w:val="003B247B"/>
    <w:rsid w:val="003B616C"/>
    <w:rsid w:val="003C3DE8"/>
    <w:rsid w:val="003C3E62"/>
    <w:rsid w:val="003C3E6F"/>
    <w:rsid w:val="003E2BC3"/>
    <w:rsid w:val="003E3291"/>
    <w:rsid w:val="003E5CA7"/>
    <w:rsid w:val="003E6F12"/>
    <w:rsid w:val="004063DD"/>
    <w:rsid w:val="0041312A"/>
    <w:rsid w:val="004162E3"/>
    <w:rsid w:val="00421ACB"/>
    <w:rsid w:val="00426DA3"/>
    <w:rsid w:val="00426ECB"/>
    <w:rsid w:val="00431802"/>
    <w:rsid w:val="00434EFB"/>
    <w:rsid w:val="00456F5D"/>
    <w:rsid w:val="00461941"/>
    <w:rsid w:val="0046194D"/>
    <w:rsid w:val="00461F6F"/>
    <w:rsid w:val="00471E43"/>
    <w:rsid w:val="00484BBE"/>
    <w:rsid w:val="004854CE"/>
    <w:rsid w:val="004903AF"/>
    <w:rsid w:val="004A514B"/>
    <w:rsid w:val="004A5458"/>
    <w:rsid w:val="004A5CD7"/>
    <w:rsid w:val="004B5588"/>
    <w:rsid w:val="004C6AA5"/>
    <w:rsid w:val="004D08AB"/>
    <w:rsid w:val="004E2198"/>
    <w:rsid w:val="004E7D34"/>
    <w:rsid w:val="004F1AB3"/>
    <w:rsid w:val="004F35FD"/>
    <w:rsid w:val="004F6D24"/>
    <w:rsid w:val="00512FC5"/>
    <w:rsid w:val="00515117"/>
    <w:rsid w:val="0053057C"/>
    <w:rsid w:val="00542187"/>
    <w:rsid w:val="00542F57"/>
    <w:rsid w:val="00552CD1"/>
    <w:rsid w:val="005633F3"/>
    <w:rsid w:val="005648FF"/>
    <w:rsid w:val="005660A1"/>
    <w:rsid w:val="0056676C"/>
    <w:rsid w:val="00584C6B"/>
    <w:rsid w:val="005863DD"/>
    <w:rsid w:val="00586B19"/>
    <w:rsid w:val="00590E4D"/>
    <w:rsid w:val="005978E3"/>
    <w:rsid w:val="005A04EB"/>
    <w:rsid w:val="005A7279"/>
    <w:rsid w:val="005A7B76"/>
    <w:rsid w:val="005A7D60"/>
    <w:rsid w:val="005C6A9F"/>
    <w:rsid w:val="005E4F7D"/>
    <w:rsid w:val="005E5BB7"/>
    <w:rsid w:val="005E6A19"/>
    <w:rsid w:val="005F05B9"/>
    <w:rsid w:val="005F39D7"/>
    <w:rsid w:val="005F5188"/>
    <w:rsid w:val="0060569F"/>
    <w:rsid w:val="0060717F"/>
    <w:rsid w:val="006076A5"/>
    <w:rsid w:val="00607B80"/>
    <w:rsid w:val="00611A0A"/>
    <w:rsid w:val="006120C5"/>
    <w:rsid w:val="006123F3"/>
    <w:rsid w:val="00612EDE"/>
    <w:rsid w:val="0062110D"/>
    <w:rsid w:val="00623B9B"/>
    <w:rsid w:val="00637F13"/>
    <w:rsid w:val="006424FE"/>
    <w:rsid w:val="006439D6"/>
    <w:rsid w:val="00660FBA"/>
    <w:rsid w:val="00662556"/>
    <w:rsid w:val="00662D48"/>
    <w:rsid w:val="006630B9"/>
    <w:rsid w:val="006631AC"/>
    <w:rsid w:val="00664845"/>
    <w:rsid w:val="00666075"/>
    <w:rsid w:val="00670413"/>
    <w:rsid w:val="00670658"/>
    <w:rsid w:val="00677F66"/>
    <w:rsid w:val="00685DF6"/>
    <w:rsid w:val="00695469"/>
    <w:rsid w:val="00696F55"/>
    <w:rsid w:val="006A4DD6"/>
    <w:rsid w:val="006B26CC"/>
    <w:rsid w:val="006B2D1F"/>
    <w:rsid w:val="006B700D"/>
    <w:rsid w:val="006C36A4"/>
    <w:rsid w:val="006C6C69"/>
    <w:rsid w:val="006C7E47"/>
    <w:rsid w:val="006D1600"/>
    <w:rsid w:val="006D4AB6"/>
    <w:rsid w:val="006E6E4A"/>
    <w:rsid w:val="006F1201"/>
    <w:rsid w:val="006F1963"/>
    <w:rsid w:val="006F68FD"/>
    <w:rsid w:val="007113A0"/>
    <w:rsid w:val="00721912"/>
    <w:rsid w:val="00722E98"/>
    <w:rsid w:val="00730276"/>
    <w:rsid w:val="007338D3"/>
    <w:rsid w:val="007464B1"/>
    <w:rsid w:val="00746A44"/>
    <w:rsid w:val="00752ADD"/>
    <w:rsid w:val="0076562D"/>
    <w:rsid w:val="00770FA5"/>
    <w:rsid w:val="00771A6B"/>
    <w:rsid w:val="00773B58"/>
    <w:rsid w:val="00777743"/>
    <w:rsid w:val="0078407E"/>
    <w:rsid w:val="007847F1"/>
    <w:rsid w:val="00787DD3"/>
    <w:rsid w:val="00790886"/>
    <w:rsid w:val="007967F2"/>
    <w:rsid w:val="007B789A"/>
    <w:rsid w:val="007C007A"/>
    <w:rsid w:val="007C2C72"/>
    <w:rsid w:val="007D1A75"/>
    <w:rsid w:val="007D5420"/>
    <w:rsid w:val="007E29CF"/>
    <w:rsid w:val="007E5E09"/>
    <w:rsid w:val="007E7171"/>
    <w:rsid w:val="007F3463"/>
    <w:rsid w:val="007F3DE0"/>
    <w:rsid w:val="00801F45"/>
    <w:rsid w:val="00802A22"/>
    <w:rsid w:val="0080505E"/>
    <w:rsid w:val="008056BC"/>
    <w:rsid w:val="008143C1"/>
    <w:rsid w:val="00816B47"/>
    <w:rsid w:val="008177A6"/>
    <w:rsid w:val="00820949"/>
    <w:rsid w:val="0082336F"/>
    <w:rsid w:val="008255CF"/>
    <w:rsid w:val="00825E7E"/>
    <w:rsid w:val="00832B21"/>
    <w:rsid w:val="008371B4"/>
    <w:rsid w:val="00843343"/>
    <w:rsid w:val="008461A9"/>
    <w:rsid w:val="0085464C"/>
    <w:rsid w:val="00856DAB"/>
    <w:rsid w:val="00856F22"/>
    <w:rsid w:val="00861415"/>
    <w:rsid w:val="00866107"/>
    <w:rsid w:val="008733DE"/>
    <w:rsid w:val="008818C7"/>
    <w:rsid w:val="00882339"/>
    <w:rsid w:val="00885579"/>
    <w:rsid w:val="00885B15"/>
    <w:rsid w:val="00890929"/>
    <w:rsid w:val="00890A3D"/>
    <w:rsid w:val="00891A3B"/>
    <w:rsid w:val="008A0B25"/>
    <w:rsid w:val="008A279A"/>
    <w:rsid w:val="008A654D"/>
    <w:rsid w:val="008A726F"/>
    <w:rsid w:val="008A72F9"/>
    <w:rsid w:val="008B0F44"/>
    <w:rsid w:val="008C02CD"/>
    <w:rsid w:val="008D5133"/>
    <w:rsid w:val="008E670D"/>
    <w:rsid w:val="008F32F4"/>
    <w:rsid w:val="00900AA5"/>
    <w:rsid w:val="0090183D"/>
    <w:rsid w:val="009022A2"/>
    <w:rsid w:val="00902D07"/>
    <w:rsid w:val="0090686B"/>
    <w:rsid w:val="0091444E"/>
    <w:rsid w:val="009169F9"/>
    <w:rsid w:val="00922BEF"/>
    <w:rsid w:val="00927C4E"/>
    <w:rsid w:val="00927F6C"/>
    <w:rsid w:val="00934C58"/>
    <w:rsid w:val="00935581"/>
    <w:rsid w:val="00941769"/>
    <w:rsid w:val="00945379"/>
    <w:rsid w:val="00947BF3"/>
    <w:rsid w:val="00951AAD"/>
    <w:rsid w:val="00954B18"/>
    <w:rsid w:val="009609F0"/>
    <w:rsid w:val="00961E88"/>
    <w:rsid w:val="00965664"/>
    <w:rsid w:val="00975133"/>
    <w:rsid w:val="00982C6B"/>
    <w:rsid w:val="00993638"/>
    <w:rsid w:val="009A338C"/>
    <w:rsid w:val="009A59F9"/>
    <w:rsid w:val="009B0B20"/>
    <w:rsid w:val="009B5D70"/>
    <w:rsid w:val="009C12DF"/>
    <w:rsid w:val="009C1BDC"/>
    <w:rsid w:val="009D3EDF"/>
    <w:rsid w:val="009D41B7"/>
    <w:rsid w:val="009D5190"/>
    <w:rsid w:val="009E05BC"/>
    <w:rsid w:val="009F2678"/>
    <w:rsid w:val="009F427D"/>
    <w:rsid w:val="00A01BC0"/>
    <w:rsid w:val="00A155D1"/>
    <w:rsid w:val="00A162B5"/>
    <w:rsid w:val="00A17783"/>
    <w:rsid w:val="00A255F4"/>
    <w:rsid w:val="00A25D5E"/>
    <w:rsid w:val="00A26E31"/>
    <w:rsid w:val="00A32A77"/>
    <w:rsid w:val="00A33ECE"/>
    <w:rsid w:val="00A546E6"/>
    <w:rsid w:val="00A55072"/>
    <w:rsid w:val="00A70895"/>
    <w:rsid w:val="00A856EE"/>
    <w:rsid w:val="00A971F5"/>
    <w:rsid w:val="00A976B3"/>
    <w:rsid w:val="00AA3A18"/>
    <w:rsid w:val="00AA710A"/>
    <w:rsid w:val="00AB599A"/>
    <w:rsid w:val="00AC289C"/>
    <w:rsid w:val="00AE6C65"/>
    <w:rsid w:val="00AF4BDE"/>
    <w:rsid w:val="00AF54F7"/>
    <w:rsid w:val="00B024FA"/>
    <w:rsid w:val="00B03D62"/>
    <w:rsid w:val="00B0683C"/>
    <w:rsid w:val="00B23336"/>
    <w:rsid w:val="00B24DD2"/>
    <w:rsid w:val="00B26C43"/>
    <w:rsid w:val="00B2736F"/>
    <w:rsid w:val="00B329C2"/>
    <w:rsid w:val="00B3593C"/>
    <w:rsid w:val="00B40200"/>
    <w:rsid w:val="00B4251C"/>
    <w:rsid w:val="00B43C41"/>
    <w:rsid w:val="00B50718"/>
    <w:rsid w:val="00B56CAB"/>
    <w:rsid w:val="00B62D27"/>
    <w:rsid w:val="00B66C5A"/>
    <w:rsid w:val="00B82AB8"/>
    <w:rsid w:val="00B84FCF"/>
    <w:rsid w:val="00B94B65"/>
    <w:rsid w:val="00B9552C"/>
    <w:rsid w:val="00BA0048"/>
    <w:rsid w:val="00BA34DF"/>
    <w:rsid w:val="00BA4540"/>
    <w:rsid w:val="00BA54D0"/>
    <w:rsid w:val="00BA6EEA"/>
    <w:rsid w:val="00BB145F"/>
    <w:rsid w:val="00BB33B6"/>
    <w:rsid w:val="00BB3464"/>
    <w:rsid w:val="00BC5AE7"/>
    <w:rsid w:val="00BD3CE1"/>
    <w:rsid w:val="00BD7B0E"/>
    <w:rsid w:val="00BD7DCB"/>
    <w:rsid w:val="00BD7EF9"/>
    <w:rsid w:val="00BE14F7"/>
    <w:rsid w:val="00BE2B7E"/>
    <w:rsid w:val="00BE4E04"/>
    <w:rsid w:val="00BE643E"/>
    <w:rsid w:val="00BF08D2"/>
    <w:rsid w:val="00BF103C"/>
    <w:rsid w:val="00C12B30"/>
    <w:rsid w:val="00C24BBD"/>
    <w:rsid w:val="00C25310"/>
    <w:rsid w:val="00C277AC"/>
    <w:rsid w:val="00C32091"/>
    <w:rsid w:val="00C33EC3"/>
    <w:rsid w:val="00C4012F"/>
    <w:rsid w:val="00C444AC"/>
    <w:rsid w:val="00C478A4"/>
    <w:rsid w:val="00C57479"/>
    <w:rsid w:val="00C575A6"/>
    <w:rsid w:val="00C63364"/>
    <w:rsid w:val="00C66C2D"/>
    <w:rsid w:val="00C709A3"/>
    <w:rsid w:val="00C7135A"/>
    <w:rsid w:val="00C7511C"/>
    <w:rsid w:val="00C813D3"/>
    <w:rsid w:val="00C82E88"/>
    <w:rsid w:val="00C968B4"/>
    <w:rsid w:val="00CA6F72"/>
    <w:rsid w:val="00CB2B72"/>
    <w:rsid w:val="00CB3191"/>
    <w:rsid w:val="00CD370E"/>
    <w:rsid w:val="00CE0F58"/>
    <w:rsid w:val="00CF251E"/>
    <w:rsid w:val="00CF49CB"/>
    <w:rsid w:val="00CF4F1F"/>
    <w:rsid w:val="00CF70B6"/>
    <w:rsid w:val="00CF7D4B"/>
    <w:rsid w:val="00D074FC"/>
    <w:rsid w:val="00D13BFC"/>
    <w:rsid w:val="00D13F22"/>
    <w:rsid w:val="00D26D81"/>
    <w:rsid w:val="00D27BC1"/>
    <w:rsid w:val="00D313B7"/>
    <w:rsid w:val="00D35993"/>
    <w:rsid w:val="00D35A0D"/>
    <w:rsid w:val="00D35D0F"/>
    <w:rsid w:val="00D37504"/>
    <w:rsid w:val="00D4321D"/>
    <w:rsid w:val="00D44B55"/>
    <w:rsid w:val="00D45A4D"/>
    <w:rsid w:val="00D53B35"/>
    <w:rsid w:val="00D56B60"/>
    <w:rsid w:val="00D65A17"/>
    <w:rsid w:val="00D713C0"/>
    <w:rsid w:val="00D76506"/>
    <w:rsid w:val="00D852DC"/>
    <w:rsid w:val="00D85D97"/>
    <w:rsid w:val="00D94F98"/>
    <w:rsid w:val="00D964AC"/>
    <w:rsid w:val="00D97662"/>
    <w:rsid w:val="00DA272E"/>
    <w:rsid w:val="00DA587B"/>
    <w:rsid w:val="00DA60CB"/>
    <w:rsid w:val="00DA7215"/>
    <w:rsid w:val="00DA7360"/>
    <w:rsid w:val="00DB0E15"/>
    <w:rsid w:val="00DB4944"/>
    <w:rsid w:val="00DB6364"/>
    <w:rsid w:val="00DC2338"/>
    <w:rsid w:val="00DD34F2"/>
    <w:rsid w:val="00DD6733"/>
    <w:rsid w:val="00DE402C"/>
    <w:rsid w:val="00DE46DB"/>
    <w:rsid w:val="00DE4888"/>
    <w:rsid w:val="00DF0284"/>
    <w:rsid w:val="00DF3BE4"/>
    <w:rsid w:val="00E0311A"/>
    <w:rsid w:val="00E103DA"/>
    <w:rsid w:val="00E2162C"/>
    <w:rsid w:val="00E33087"/>
    <w:rsid w:val="00E35FB9"/>
    <w:rsid w:val="00E436D9"/>
    <w:rsid w:val="00E44B53"/>
    <w:rsid w:val="00E44F34"/>
    <w:rsid w:val="00E45F44"/>
    <w:rsid w:val="00E5081B"/>
    <w:rsid w:val="00E5102B"/>
    <w:rsid w:val="00E54615"/>
    <w:rsid w:val="00E608F3"/>
    <w:rsid w:val="00E6462B"/>
    <w:rsid w:val="00E668F2"/>
    <w:rsid w:val="00E70896"/>
    <w:rsid w:val="00E73D33"/>
    <w:rsid w:val="00E76BBD"/>
    <w:rsid w:val="00E76CE3"/>
    <w:rsid w:val="00E90F7D"/>
    <w:rsid w:val="00E91CA0"/>
    <w:rsid w:val="00E95D78"/>
    <w:rsid w:val="00E96925"/>
    <w:rsid w:val="00EA0F45"/>
    <w:rsid w:val="00EA534E"/>
    <w:rsid w:val="00EA66D3"/>
    <w:rsid w:val="00EB5BA2"/>
    <w:rsid w:val="00EC0A76"/>
    <w:rsid w:val="00EC162E"/>
    <w:rsid w:val="00EC35AB"/>
    <w:rsid w:val="00EC4AC0"/>
    <w:rsid w:val="00ED47BB"/>
    <w:rsid w:val="00ED5112"/>
    <w:rsid w:val="00EE2723"/>
    <w:rsid w:val="00EF2479"/>
    <w:rsid w:val="00EF5436"/>
    <w:rsid w:val="00EF6DF0"/>
    <w:rsid w:val="00F22A0A"/>
    <w:rsid w:val="00F27335"/>
    <w:rsid w:val="00F319A6"/>
    <w:rsid w:val="00F32D39"/>
    <w:rsid w:val="00F43254"/>
    <w:rsid w:val="00F52F89"/>
    <w:rsid w:val="00F54862"/>
    <w:rsid w:val="00F637FE"/>
    <w:rsid w:val="00F64E7D"/>
    <w:rsid w:val="00F8197B"/>
    <w:rsid w:val="00F829B3"/>
    <w:rsid w:val="00F87BE0"/>
    <w:rsid w:val="00F93225"/>
    <w:rsid w:val="00F93628"/>
    <w:rsid w:val="00F94450"/>
    <w:rsid w:val="00F96475"/>
    <w:rsid w:val="00FB4284"/>
    <w:rsid w:val="00FB6B38"/>
    <w:rsid w:val="00FD482A"/>
    <w:rsid w:val="00FE161D"/>
    <w:rsid w:val="00FE50B2"/>
    <w:rsid w:val="00F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9DBD80-8521-4813-AFEF-F59D87D9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0A"/>
  </w:style>
  <w:style w:type="paragraph" w:styleId="1">
    <w:name w:val="heading 1"/>
    <w:basedOn w:val="a"/>
    <w:next w:val="a"/>
    <w:link w:val="10"/>
    <w:uiPriority w:val="9"/>
    <w:qFormat/>
    <w:rsid w:val="00FF21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48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664845"/>
    <w:pPr>
      <w:widowControl w:val="0"/>
      <w:autoSpaceDE w:val="0"/>
      <w:autoSpaceDN w:val="0"/>
      <w:spacing w:after="0" w:line="274" w:lineRule="exact"/>
      <w:ind w:left="1245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4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1600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5E4F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5E4F7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rsid w:val="00664845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6648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A26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6E31"/>
  </w:style>
  <w:style w:type="paragraph" w:styleId="ab">
    <w:name w:val="footer"/>
    <w:basedOn w:val="a"/>
    <w:link w:val="ac"/>
    <w:uiPriority w:val="99"/>
    <w:unhideWhenUsed/>
    <w:rsid w:val="00A26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6E31"/>
  </w:style>
  <w:style w:type="character" w:customStyle="1" w:styleId="10">
    <w:name w:val="Заголовок 1 Знак"/>
    <w:basedOn w:val="a0"/>
    <w:link w:val="1"/>
    <w:uiPriority w:val="9"/>
    <w:rsid w:val="00FF21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FF21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478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1A0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2">
    <w:name w:val="Table Normal2"/>
    <w:uiPriority w:val="2"/>
    <w:semiHidden/>
    <w:unhideWhenUsed/>
    <w:qFormat/>
    <w:rsid w:val="00902D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C66C2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66C2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qFormat/>
    <w:rsid w:val="00C66C2D"/>
    <w:rPr>
      <w:vertAlign w:val="superscript"/>
    </w:rPr>
  </w:style>
  <w:style w:type="character" w:customStyle="1" w:styleId="11">
    <w:name w:val="Гиперссылка1"/>
    <w:basedOn w:val="a0"/>
    <w:uiPriority w:val="99"/>
    <w:unhideWhenUsed/>
    <w:qFormat/>
    <w:rsid w:val="00C66C2D"/>
    <w:rPr>
      <w:color w:val="0563C1"/>
      <w:u w:val="single"/>
    </w:rPr>
  </w:style>
  <w:style w:type="table" w:customStyle="1" w:styleId="12">
    <w:name w:val="Сетка таблицы1"/>
    <w:basedOn w:val="a1"/>
    <w:next w:val="a5"/>
    <w:qFormat/>
    <w:rsid w:val="00C66C2D"/>
    <w:pPr>
      <w:widowControl w:val="0"/>
      <w:spacing w:after="0" w:line="240" w:lineRule="auto"/>
      <w:jc w:val="both"/>
    </w:pPr>
    <w:rPr>
      <w:rFonts w:eastAsia="SimSu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C66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8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education.apkpro.ru/diagnostic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new.kiro46.ru/images/content/01/metodicheskie_rekomendacii_po_poryadku_i_formam_diagnostiki_professionalnyh_deficitov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Юрьевна</dc:creator>
  <cp:lastModifiedBy>Учитель</cp:lastModifiedBy>
  <cp:revision>2</cp:revision>
  <dcterms:created xsi:type="dcterms:W3CDTF">2023-10-19T12:20:00Z</dcterms:created>
  <dcterms:modified xsi:type="dcterms:W3CDTF">2023-10-19T12:20:00Z</dcterms:modified>
</cp:coreProperties>
</file>